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544D" w14:textId="77777777" w:rsidR="005A600B" w:rsidRPr="00770B58" w:rsidRDefault="00770B58" w:rsidP="00770B58">
      <w:pPr>
        <w:pStyle w:val="Heading1"/>
        <w:jc w:val="center"/>
        <w:rPr>
          <w:b/>
          <w:color w:val="ED7D31" w:themeColor="accent2"/>
        </w:rPr>
      </w:pPr>
      <w:r w:rsidRPr="00770B58">
        <w:rPr>
          <w:b/>
          <w:color w:val="ED7D31" w:themeColor="accent2"/>
        </w:rPr>
        <w:t>Transition Caseload List</w:t>
      </w:r>
    </w:p>
    <w:p w14:paraId="7846FE70" w14:textId="77777777" w:rsidR="00770B58" w:rsidRPr="00770B58" w:rsidRDefault="00770B58" w:rsidP="00770B58"/>
    <w:p w14:paraId="569C012D" w14:textId="5A2A541E" w:rsidR="00770B58" w:rsidRDefault="00313DE6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  <w:r>
        <w:rPr>
          <w:rFonts w:ascii="Arial Narrow" w:eastAsia="Calibri" w:hAnsi="Arial Narrow" w:cs="Times New Roman"/>
          <w:color w:val="ED7D31" w:themeColor="accent2"/>
          <w:sz w:val="28"/>
          <w:szCs w:val="28"/>
        </w:rPr>
        <w:t>P</w:t>
      </w:r>
      <w:r w:rsidR="008451FE">
        <w:rPr>
          <w:rFonts w:ascii="Arial Narrow" w:eastAsia="Calibri" w:hAnsi="Arial Narrow" w:cs="Times New Roman"/>
          <w:color w:val="ED7D31" w:themeColor="accent2"/>
          <w:sz w:val="28"/>
          <w:szCs w:val="28"/>
        </w:rPr>
        <w:t>ORTLAND OFFICE</w:t>
      </w:r>
    </w:p>
    <w:p w14:paraId="24E9D7F2" w14:textId="77777777" w:rsidR="00AC214D" w:rsidRDefault="00AC214D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39E60A2B" w14:textId="77777777" w:rsidR="00770B58" w:rsidRPr="00770B58" w:rsidRDefault="00770B58" w:rsidP="00770B58">
      <w:pPr>
        <w:pStyle w:val="NoSpacing"/>
        <w:jc w:val="center"/>
        <w:rPr>
          <w:b/>
        </w:rPr>
      </w:pPr>
      <w:r>
        <w:rPr>
          <w:b/>
        </w:rPr>
        <w:t>KIM DESSO</w:t>
      </w:r>
      <w:r w:rsidRPr="00770B58">
        <w:rPr>
          <w:b/>
        </w:rPr>
        <w:t xml:space="preserve"> </w:t>
      </w:r>
      <w:r>
        <w:rPr>
          <w:b/>
        </w:rPr>
        <w:t>REGIONAL MANAGER</w:t>
      </w:r>
      <w:r w:rsidRPr="00770B58">
        <w:rPr>
          <w:b/>
        </w:rPr>
        <w:t>- 822-3368</w:t>
      </w:r>
    </w:p>
    <w:p w14:paraId="4920DFE6" w14:textId="77777777" w:rsidR="00770B58" w:rsidRPr="00932915" w:rsidRDefault="005A4D84" w:rsidP="00770B58">
      <w:pPr>
        <w:pStyle w:val="NoSpacing"/>
        <w:jc w:val="center"/>
        <w:rPr>
          <w:b/>
        </w:rPr>
      </w:pPr>
      <w:hyperlink r:id="rId9" w:history="1">
        <w:r w:rsidR="00770B58" w:rsidRPr="00932915">
          <w:rPr>
            <w:rStyle w:val="Hyperlink"/>
            <w:b/>
            <w:color w:val="auto"/>
          </w:rPr>
          <w:t>Kimberly.m.desso@maine.gov</w:t>
        </w:r>
      </w:hyperlink>
    </w:p>
    <w:p w14:paraId="0D3A50F3" w14:textId="77777777" w:rsidR="00770B58" w:rsidRPr="00932915" w:rsidRDefault="00770B58" w:rsidP="00770B58">
      <w:pPr>
        <w:pStyle w:val="NoSpacing"/>
        <w:jc w:val="center"/>
        <w:rPr>
          <w:b/>
        </w:rPr>
      </w:pPr>
      <w:r w:rsidRPr="00932915">
        <w:rPr>
          <w:b/>
        </w:rPr>
        <w:t>DAWN LANGWORTHY CASEWORK SUPERVISOR- 822-3356</w:t>
      </w:r>
    </w:p>
    <w:p w14:paraId="11403E51" w14:textId="77777777" w:rsidR="00770B58" w:rsidRPr="00932915" w:rsidRDefault="005A4D84" w:rsidP="00770B58">
      <w:pPr>
        <w:pStyle w:val="NoSpacing"/>
        <w:jc w:val="center"/>
        <w:rPr>
          <w:b/>
        </w:rPr>
      </w:pPr>
      <w:hyperlink r:id="rId10" w:history="1">
        <w:r w:rsidR="00770B58" w:rsidRPr="00932915">
          <w:rPr>
            <w:rStyle w:val="Hyperlink"/>
            <w:b/>
            <w:color w:val="auto"/>
          </w:rPr>
          <w:t>Dawn.langworthy@maine.gov</w:t>
        </w:r>
      </w:hyperlink>
    </w:p>
    <w:p w14:paraId="68A35A34" w14:textId="77777777" w:rsidR="00770B58" w:rsidRPr="00932915" w:rsidRDefault="00770B58" w:rsidP="00770B58">
      <w:pPr>
        <w:pStyle w:val="NoSpacing"/>
        <w:jc w:val="center"/>
        <w:rPr>
          <w:b/>
        </w:rPr>
      </w:pPr>
      <w:r w:rsidRPr="00932915">
        <w:rPr>
          <w:b/>
        </w:rPr>
        <w:t>MISTY GAYNOR- CASEWORK SUPERVISOR- 822-3341</w:t>
      </w:r>
    </w:p>
    <w:p w14:paraId="5DC8603E" w14:textId="77777777" w:rsidR="00770B58" w:rsidRPr="00932915" w:rsidRDefault="005A4D84" w:rsidP="00770B58">
      <w:pPr>
        <w:pStyle w:val="NoSpacing"/>
        <w:jc w:val="center"/>
        <w:rPr>
          <w:b/>
        </w:rPr>
      </w:pPr>
      <w:hyperlink r:id="rId11" w:history="1">
        <w:r w:rsidR="00770B58" w:rsidRPr="00932915">
          <w:rPr>
            <w:rStyle w:val="Hyperlink"/>
            <w:b/>
            <w:color w:val="auto"/>
          </w:rPr>
          <w:t>Misty.a.gaynor@maine.gov</w:t>
        </w:r>
      </w:hyperlink>
    </w:p>
    <w:p w14:paraId="6B21252E" w14:textId="77777777" w:rsidR="00770B58" w:rsidRPr="00932915" w:rsidRDefault="00770B58" w:rsidP="00770B58">
      <w:pPr>
        <w:pStyle w:val="NoSpacing"/>
        <w:jc w:val="center"/>
        <w:rPr>
          <w:b/>
        </w:rPr>
      </w:pPr>
      <w:r w:rsidRPr="00932915">
        <w:rPr>
          <w:b/>
        </w:rPr>
        <w:t>*Individuals supervised by TERRY MORRELL- DIRECTOR of DIVISION OF DEAFNESS, HARD of HEARING and LATE DEAFENED 470-7668 (Video Phone)</w:t>
      </w:r>
    </w:p>
    <w:p w14:paraId="719C3CCF" w14:textId="77777777" w:rsidR="00770B58" w:rsidRPr="00932915" w:rsidRDefault="005A4D84" w:rsidP="00770B58">
      <w:pPr>
        <w:pStyle w:val="NoSpacing"/>
        <w:jc w:val="center"/>
        <w:rPr>
          <w:b/>
        </w:rPr>
      </w:pPr>
      <w:hyperlink r:id="rId12" w:history="1">
        <w:r w:rsidR="00770B58" w:rsidRPr="00932915">
          <w:rPr>
            <w:rStyle w:val="Hyperlink"/>
            <w:b/>
            <w:color w:val="auto"/>
          </w:rPr>
          <w:t>Terry.I.morrell@maine.gov</w:t>
        </w:r>
      </w:hyperlink>
      <w:r w:rsidR="00770B58" w:rsidRPr="00932915">
        <w:rPr>
          <w:b/>
        </w:rPr>
        <w:t xml:space="preserve"> </w:t>
      </w:r>
    </w:p>
    <w:p w14:paraId="11D5CF02" w14:textId="77777777" w:rsidR="00770B58" w:rsidRPr="00932915" w:rsidRDefault="00770B58" w:rsidP="00770B58"/>
    <w:p w14:paraId="5273324D" w14:textId="77777777" w:rsidR="00770B58" w:rsidRPr="00C64206" w:rsidRDefault="00770B58" w:rsidP="00770B58">
      <w:pPr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*</w:t>
      </w:r>
      <w:r w:rsidRPr="00C64206">
        <w:rPr>
          <w:rFonts w:ascii="Arial Narrow" w:eastAsia="Calibri" w:hAnsi="Arial Narrow" w:cs="Times New Roman"/>
        </w:rPr>
        <w:t>JOHN POST</w:t>
      </w: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  <w:b/>
        </w:rPr>
        <w:t xml:space="preserve">Students in Cumberland and York County and Maine Education Center for the Deaf and </w:t>
      </w:r>
    </w:p>
    <w:p w14:paraId="285DA51E" w14:textId="77777777" w:rsidR="00770B58" w:rsidRDefault="00770B58" w:rsidP="00770B58">
      <w:pPr>
        <w:spacing w:after="0" w:line="240" w:lineRule="auto"/>
        <w:ind w:left="2880" w:hanging="2880"/>
        <w:rPr>
          <w:rFonts w:ascii="Arial Narrow" w:eastAsia="Calibri" w:hAnsi="Arial Narrow" w:cs="Times New Roman"/>
          <w:sz w:val="24"/>
          <w:szCs w:val="24"/>
        </w:rPr>
      </w:pPr>
      <w:r w:rsidRPr="00C64206">
        <w:rPr>
          <w:rFonts w:ascii="Arial Narrow" w:eastAsia="Calibri" w:hAnsi="Arial Narrow" w:cs="Times New Roman"/>
          <w:sz w:val="24"/>
          <w:szCs w:val="24"/>
        </w:rPr>
        <w:t>591-4128 (Vid Phone)</w:t>
      </w:r>
      <w:r w:rsidRPr="00C64206">
        <w:rPr>
          <w:rFonts w:ascii="Arial Narrow" w:eastAsia="Calibri" w:hAnsi="Arial Narrow" w:cs="Times New Roman"/>
          <w:sz w:val="24"/>
          <w:szCs w:val="24"/>
        </w:rPr>
        <w:tab/>
      </w:r>
      <w:r w:rsidRPr="00C64206">
        <w:rPr>
          <w:rFonts w:ascii="Arial Narrow" w:eastAsia="Calibri" w:hAnsi="Arial Narrow" w:cs="Times New Roman"/>
          <w:b/>
          <w:sz w:val="24"/>
          <w:szCs w:val="24"/>
        </w:rPr>
        <w:t xml:space="preserve">Hard of Hearing (MECDHH):  </w:t>
      </w:r>
      <w:r w:rsidRPr="00C64206">
        <w:rPr>
          <w:rFonts w:ascii="Arial Narrow" w:eastAsia="Calibri" w:hAnsi="Arial Narrow" w:cs="Times New Roman"/>
          <w:sz w:val="24"/>
          <w:szCs w:val="24"/>
        </w:rPr>
        <w:t>WHOSE PRIMARY DIAGNOSIS IS DEAFNESS OR HARD OF HEARING.</w:t>
      </w:r>
    </w:p>
    <w:p w14:paraId="2B942E04" w14:textId="77777777" w:rsidR="00770B58" w:rsidRPr="00C64206" w:rsidRDefault="00770B58" w:rsidP="00770B58">
      <w:pPr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john.e.post@maine.gov</w:t>
      </w: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ab/>
      </w:r>
    </w:p>
    <w:p w14:paraId="6EB6192E" w14:textId="77777777" w:rsidR="00770B58" w:rsidRPr="00C64206" w:rsidRDefault="00770B58" w:rsidP="00770B58">
      <w:pPr>
        <w:spacing w:after="0" w:line="240" w:lineRule="auto"/>
        <w:rPr>
          <w:rFonts w:ascii="Arial Narrow" w:eastAsia="Calibri" w:hAnsi="Arial Narrow" w:cs="Times New Roman"/>
        </w:rPr>
      </w:pPr>
    </w:p>
    <w:p w14:paraId="5AF0EFB9" w14:textId="77777777" w:rsidR="00770B58" w:rsidRPr="00C64206" w:rsidRDefault="00770B58" w:rsidP="00770B58">
      <w:pPr>
        <w:spacing w:after="0" w:line="240" w:lineRule="auto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>VACANT (SUE L Cover</w:t>
      </w:r>
      <w:r>
        <w:rPr>
          <w:rFonts w:ascii="Arial Narrow" w:eastAsia="Calibri" w:hAnsi="Arial Narrow" w:cs="Times New Roman"/>
        </w:rPr>
        <w:t>)</w:t>
      </w:r>
      <w:r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  <w:b/>
        </w:rPr>
        <w:tab/>
        <w:t>Students in the following Schools</w:t>
      </w:r>
      <w:r w:rsidRPr="00C64206">
        <w:rPr>
          <w:rFonts w:ascii="Arial Narrow" w:eastAsia="Calibri" w:hAnsi="Arial Narrow" w:cs="Times New Roman"/>
        </w:rPr>
        <w:t>:   MARSHWOOD, NOBLE, TRAIP ACADEMY,</w:t>
      </w:r>
    </w:p>
    <w:p w14:paraId="68296957" w14:textId="77777777" w:rsidR="00770B58" w:rsidRDefault="00770B58" w:rsidP="00770B58">
      <w:pPr>
        <w:spacing w:after="0" w:line="240" w:lineRule="auto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>822- 3391</w:t>
      </w: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ab/>
        <w:t xml:space="preserve">YORK, MAPLESTONE (by sending school), KITTERY ACADEMY, MARY HURD ACADEMY, </w:t>
      </w: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             </w:t>
      </w:r>
      <w:r w:rsidRPr="00C64206">
        <w:rPr>
          <w:rFonts w:ascii="Arial Narrow" w:eastAsia="Calibri" w:hAnsi="Arial Narrow" w:cs="Times New Roman"/>
        </w:rPr>
        <w:t>MORRISON CENTER (WELLS), Out of District Placements in nearby NEW HAMPSHIRE</w:t>
      </w:r>
    </w:p>
    <w:p w14:paraId="17BB2658" w14:textId="77777777" w:rsidR="00770B58" w:rsidRPr="00C64206" w:rsidRDefault="00770B58" w:rsidP="00770B58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susan.m.leclair@maine.gov</w:t>
      </w:r>
    </w:p>
    <w:p w14:paraId="01BABB7D" w14:textId="77777777" w:rsidR="00770B58" w:rsidRPr="00C64206" w:rsidRDefault="00770B58" w:rsidP="00770B58">
      <w:pPr>
        <w:spacing w:after="0" w:line="240" w:lineRule="auto"/>
        <w:rPr>
          <w:rFonts w:ascii="Arial Narrow" w:eastAsia="Calibri" w:hAnsi="Arial Narrow" w:cs="Times New Roman"/>
        </w:rPr>
      </w:pPr>
    </w:p>
    <w:p w14:paraId="73B762C1" w14:textId="77777777" w:rsidR="00770B58" w:rsidRPr="00C64206" w:rsidRDefault="00770B58" w:rsidP="00770B58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C64206">
        <w:rPr>
          <w:rFonts w:ascii="Arial Narrow" w:eastAsia="Calibri" w:hAnsi="Arial Narrow" w:cs="Times New Roman"/>
        </w:rPr>
        <w:t>ROBYN THURBER</w:t>
      </w:r>
      <w:r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  <w:b/>
        </w:rPr>
        <w:t xml:space="preserve">Students in the following Schools:  </w:t>
      </w:r>
      <w:r w:rsidRPr="00C64206">
        <w:rPr>
          <w:rFonts w:ascii="Arial Narrow" w:eastAsia="Calibri" w:hAnsi="Arial Narrow" w:cs="Times New Roman"/>
        </w:rPr>
        <w:t xml:space="preserve">BAXTER ACADEMY, BRUNSWICK, CENTER FOR </w:t>
      </w:r>
    </w:p>
    <w:p w14:paraId="5D5476BB" w14:textId="77777777" w:rsidR="00770B58" w:rsidRPr="00C64206" w:rsidRDefault="00770B58" w:rsidP="00770B58">
      <w:pPr>
        <w:tabs>
          <w:tab w:val="left" w:pos="2880"/>
        </w:tabs>
        <w:spacing w:after="0" w:line="240" w:lineRule="auto"/>
        <w:ind w:left="720" w:hanging="720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>822-3363</w:t>
      </w:r>
      <w:r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>AUTISM (</w:t>
      </w:r>
      <w:r w:rsidRPr="00C64206">
        <w:rPr>
          <w:rFonts w:ascii="Arial Narrow" w:eastAsia="Calibri" w:hAnsi="Arial Narrow" w:cs="Times New Roman"/>
          <w:sz w:val="18"/>
          <w:szCs w:val="18"/>
        </w:rPr>
        <w:t>SHARED WITH MAG CASELOAD</w:t>
      </w:r>
      <w:r w:rsidRPr="00C64206">
        <w:rPr>
          <w:rFonts w:ascii="Arial Narrow" w:eastAsia="Calibri" w:hAnsi="Arial Narrow" w:cs="Times New Roman"/>
        </w:rPr>
        <w:t>), FALMOUTH, FREEPORT, HARPSWELL ACADEMY,</w:t>
      </w:r>
    </w:p>
    <w:p w14:paraId="0C5BD501" w14:textId="77777777" w:rsidR="00770B58" w:rsidRPr="00C64206" w:rsidRDefault="00770B58" w:rsidP="00770B58">
      <w:pPr>
        <w:tabs>
          <w:tab w:val="left" w:pos="2880"/>
        </w:tabs>
        <w:spacing w:after="0" w:line="240" w:lineRule="auto"/>
        <w:ind w:left="720" w:hanging="720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ab/>
        <w:t xml:space="preserve">GREELEY, LONG CREEK, MORRISON CENTER (SCARBOROUGH), PATHWAYS </w:t>
      </w:r>
    </w:p>
    <w:p w14:paraId="3A073E83" w14:textId="3371575D" w:rsidR="00770B58" w:rsidRPr="00C64206" w:rsidRDefault="00770B58" w:rsidP="00770B58">
      <w:pPr>
        <w:tabs>
          <w:tab w:val="left" w:pos="2880"/>
        </w:tabs>
        <w:spacing w:after="0" w:line="240" w:lineRule="auto"/>
        <w:ind w:left="720" w:hanging="720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ab/>
        <w:t>(BRUNSWICK), REAL SCHOOL (</w:t>
      </w:r>
      <w:r w:rsidR="00E33308">
        <w:rPr>
          <w:rFonts w:ascii="Arial Narrow" w:eastAsia="Calibri" w:hAnsi="Arial Narrow" w:cs="Times New Roman"/>
        </w:rPr>
        <w:t>S</w:t>
      </w:r>
      <w:r w:rsidRPr="00C64206">
        <w:rPr>
          <w:rFonts w:ascii="Arial Narrow" w:eastAsia="Calibri" w:hAnsi="Arial Narrow" w:cs="Times New Roman"/>
          <w:sz w:val="18"/>
          <w:szCs w:val="18"/>
        </w:rPr>
        <w:t>HARED WITH MAG CASELOAD</w:t>
      </w:r>
      <w:r w:rsidRPr="00C64206">
        <w:rPr>
          <w:rFonts w:ascii="Arial Narrow" w:eastAsia="Calibri" w:hAnsi="Arial Narrow" w:cs="Times New Roman"/>
        </w:rPr>
        <w:t xml:space="preserve">), SCARBOROUGH,   </w:t>
      </w:r>
    </w:p>
    <w:p w14:paraId="42F5F571" w14:textId="77777777" w:rsidR="00770B58" w:rsidRDefault="00770B58" w:rsidP="00770B58">
      <w:pPr>
        <w:tabs>
          <w:tab w:val="left" w:pos="2880"/>
        </w:tabs>
        <w:spacing w:after="0" w:line="240" w:lineRule="auto"/>
        <w:ind w:left="720" w:hanging="720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ab/>
        <w:t>YARMOUTH</w:t>
      </w:r>
    </w:p>
    <w:p w14:paraId="70D5BF52" w14:textId="77777777" w:rsidR="00770B58" w:rsidRPr="00C64206" w:rsidRDefault="00770B58" w:rsidP="00770B58">
      <w:pPr>
        <w:tabs>
          <w:tab w:val="left" w:pos="2880"/>
        </w:tabs>
        <w:spacing w:after="0" w:line="240" w:lineRule="auto"/>
        <w:ind w:left="720" w:hanging="72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robyn.c.thurber@maine.gov</w:t>
      </w:r>
    </w:p>
    <w:p w14:paraId="5319B3BC" w14:textId="77777777" w:rsidR="00770B58" w:rsidRPr="00C64206" w:rsidRDefault="00770B58" w:rsidP="00770B58">
      <w:pPr>
        <w:tabs>
          <w:tab w:val="left" w:pos="2880"/>
        </w:tabs>
        <w:spacing w:after="0" w:line="240" w:lineRule="auto"/>
        <w:ind w:left="2880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ab/>
      </w:r>
    </w:p>
    <w:p w14:paraId="1C111262" w14:textId="77777777" w:rsidR="00770B58" w:rsidRPr="00C64206" w:rsidRDefault="00770B58" w:rsidP="00770B58">
      <w:pPr>
        <w:spacing w:after="0" w:line="240" w:lineRule="auto"/>
        <w:ind w:left="2880" w:hanging="2880"/>
        <w:jc w:val="both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>ANNE MARIE RILEY</w:t>
      </w: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  <w:b/>
        </w:rPr>
        <w:t>Students in the following schools</w:t>
      </w:r>
      <w:r w:rsidRPr="00C64206">
        <w:rPr>
          <w:rFonts w:ascii="Arial Narrow" w:eastAsia="Calibri" w:hAnsi="Arial Narrow" w:cs="Times New Roman"/>
        </w:rPr>
        <w:t>: BIDDEFORD, MASSABESIC, OLD ORCHARD BEACH,</w:t>
      </w:r>
    </w:p>
    <w:p w14:paraId="55FB0055" w14:textId="77777777" w:rsidR="00770B58" w:rsidRPr="00C64206" w:rsidRDefault="00770B58" w:rsidP="00770B58">
      <w:pPr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>822-3389</w:t>
      </w:r>
      <w:r w:rsidRPr="00C64206">
        <w:rPr>
          <w:rFonts w:ascii="Arial Narrow" w:eastAsia="Calibri" w:hAnsi="Arial Narrow" w:cs="Times New Roman"/>
        </w:rPr>
        <w:tab/>
        <w:t>SPURWINK (YORK COUNTY STUDENTS), OOB ALTERNATIVE ED PROGRAM,</w:t>
      </w:r>
    </w:p>
    <w:p w14:paraId="1948A8B4" w14:textId="77777777" w:rsidR="00770B58" w:rsidRDefault="00770B58" w:rsidP="00770B58">
      <w:pPr>
        <w:spacing w:after="0" w:line="240" w:lineRule="auto"/>
        <w:ind w:left="2880"/>
        <w:jc w:val="both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>MAPLESTONE (by sending school)</w:t>
      </w:r>
    </w:p>
    <w:p w14:paraId="137CC37B" w14:textId="77777777" w:rsidR="00770B58" w:rsidRPr="00C64206" w:rsidRDefault="00770B58" w:rsidP="00770B58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anne.m.riley@maine.gov</w:t>
      </w:r>
    </w:p>
    <w:p w14:paraId="3464011A" w14:textId="77777777" w:rsidR="00770B58" w:rsidRPr="00C64206" w:rsidRDefault="00770B58" w:rsidP="00770B58">
      <w:pPr>
        <w:spacing w:after="0" w:line="240" w:lineRule="auto"/>
        <w:rPr>
          <w:rFonts w:ascii="Arial Narrow" w:eastAsia="Calibri" w:hAnsi="Arial Narrow" w:cs="Times New Roman"/>
        </w:rPr>
      </w:pPr>
    </w:p>
    <w:p w14:paraId="7B8B1DDB" w14:textId="77777777" w:rsidR="00770B58" w:rsidRPr="00C64206" w:rsidRDefault="00770B58" w:rsidP="00770B58">
      <w:pPr>
        <w:spacing w:after="0" w:line="240" w:lineRule="auto"/>
        <w:ind w:left="2880" w:hanging="2880"/>
        <w:rPr>
          <w:rFonts w:ascii="Arial Narrow" w:eastAsia="Calibri" w:hAnsi="Arial Narrow" w:cs="Arial"/>
        </w:rPr>
      </w:pPr>
      <w:r w:rsidRPr="00C64206">
        <w:rPr>
          <w:rFonts w:ascii="Arial Narrow" w:eastAsia="Calibri" w:hAnsi="Arial Narrow" w:cs="Times New Roman"/>
        </w:rPr>
        <w:t>VAC. (Various VRC’s</w:t>
      </w:r>
      <w:r>
        <w:rPr>
          <w:rFonts w:ascii="Arial Narrow" w:eastAsia="Calibri" w:hAnsi="Arial Narrow" w:cs="Times New Roman"/>
        </w:rPr>
        <w:t>)</w:t>
      </w: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  <w:b/>
        </w:rPr>
        <w:t>Students in the following Schools</w:t>
      </w:r>
      <w:r w:rsidRPr="00C64206">
        <w:rPr>
          <w:rFonts w:ascii="Arial Narrow" w:eastAsia="Calibri" w:hAnsi="Arial Narrow" w:cs="Times New Roman"/>
        </w:rPr>
        <w:t xml:space="preserve">:  </w:t>
      </w:r>
      <w:r w:rsidRPr="00C64206">
        <w:rPr>
          <w:rFonts w:ascii="Arial Narrow" w:eastAsia="Calibri" w:hAnsi="Arial Narrow" w:cs="Arial"/>
        </w:rPr>
        <w:t>AUCOCISCO,</w:t>
      </w:r>
      <w:r w:rsidRPr="00C64206">
        <w:rPr>
          <w:rFonts w:ascii="Arial Narrow" w:eastAsia="Calibri" w:hAnsi="Arial Narrow" w:cs="Arial"/>
          <w:b/>
        </w:rPr>
        <w:t xml:space="preserve"> </w:t>
      </w:r>
      <w:r w:rsidRPr="00C64206">
        <w:rPr>
          <w:rFonts w:ascii="Arial Narrow" w:eastAsia="Calibri" w:hAnsi="Arial Narrow" w:cs="Arial"/>
        </w:rPr>
        <w:t>BAYSIDE WEST, CAPE ELIZABETH,</w:t>
      </w:r>
    </w:p>
    <w:p w14:paraId="23054B7A" w14:textId="77777777" w:rsidR="00770B58" w:rsidRPr="00C64206" w:rsidRDefault="00770B58" w:rsidP="00770B58">
      <w:pPr>
        <w:spacing w:after="0" w:line="240" w:lineRule="auto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822-3300</w:t>
      </w:r>
      <w:r w:rsidRPr="00C64206">
        <w:rPr>
          <w:rFonts w:ascii="Arial Narrow" w:eastAsia="Calibri" w:hAnsi="Arial Narrow" w:cs="Arial"/>
        </w:rPr>
        <w:t xml:space="preserve">                                           CASCO BAY, DEERING, GLICKMAN ACADEMY, LEARNING WORKS, PATHS,   </w:t>
      </w:r>
    </w:p>
    <w:p w14:paraId="1D2D56F9" w14:textId="77777777" w:rsidR="00770B58" w:rsidRPr="00C64206" w:rsidRDefault="00770B58" w:rsidP="00770B58">
      <w:pPr>
        <w:spacing w:after="0" w:line="240" w:lineRule="auto"/>
        <w:ind w:left="2160" w:firstLine="720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Arial"/>
        </w:rPr>
        <w:t xml:space="preserve">PORTLAND HS, SOUTH PORTLAND HS, REAL SCHOOL </w:t>
      </w:r>
      <w:r w:rsidRPr="00C64206">
        <w:rPr>
          <w:rFonts w:ascii="Arial Narrow" w:eastAsia="Calibri" w:hAnsi="Arial Narrow" w:cs="Times New Roman"/>
        </w:rPr>
        <w:t>(</w:t>
      </w:r>
      <w:r w:rsidRPr="00C64206">
        <w:rPr>
          <w:rFonts w:ascii="Arial Narrow" w:eastAsia="Calibri" w:hAnsi="Arial Narrow" w:cs="Times New Roman"/>
          <w:sz w:val="18"/>
          <w:szCs w:val="18"/>
        </w:rPr>
        <w:t>SHARED WITH CAG CASELOAD</w:t>
      </w:r>
      <w:r w:rsidRPr="00C64206">
        <w:rPr>
          <w:rFonts w:ascii="Arial Narrow" w:eastAsia="Calibri" w:hAnsi="Arial Narrow" w:cs="Times New Roman"/>
        </w:rPr>
        <w:t xml:space="preserve">),   </w:t>
      </w:r>
    </w:p>
    <w:p w14:paraId="6F6E4527" w14:textId="77777777" w:rsidR="00770B58" w:rsidRPr="00C64206" w:rsidRDefault="00770B58" w:rsidP="00770B58">
      <w:pPr>
        <w:spacing w:after="0" w:line="240" w:lineRule="auto"/>
        <w:ind w:left="2160" w:firstLine="720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>CENTER FOR AUTISM (</w:t>
      </w:r>
      <w:r w:rsidRPr="00C64206">
        <w:rPr>
          <w:rFonts w:ascii="Arial Narrow" w:eastAsia="Calibri" w:hAnsi="Arial Narrow" w:cs="Times New Roman"/>
          <w:sz w:val="18"/>
          <w:szCs w:val="18"/>
        </w:rPr>
        <w:t>SHARED CASELOAD</w:t>
      </w:r>
      <w:r w:rsidRPr="00C64206">
        <w:rPr>
          <w:rFonts w:ascii="Arial Narrow" w:eastAsia="Calibri" w:hAnsi="Arial Narrow" w:cs="Times New Roman"/>
        </w:rPr>
        <w:t>)</w:t>
      </w:r>
    </w:p>
    <w:p w14:paraId="745FD9EF" w14:textId="77777777" w:rsidR="00770B58" w:rsidRPr="00C64206" w:rsidRDefault="00770B58" w:rsidP="00770B58">
      <w:pPr>
        <w:spacing w:after="0" w:line="240" w:lineRule="auto"/>
        <w:rPr>
          <w:rFonts w:ascii="Arial Narrow" w:eastAsia="Calibri" w:hAnsi="Arial Narrow" w:cs="Times New Roman"/>
        </w:rPr>
      </w:pPr>
    </w:p>
    <w:p w14:paraId="1C388DE7" w14:textId="77777777" w:rsidR="00770B58" w:rsidRPr="00C64206" w:rsidRDefault="00770B58" w:rsidP="00770B58">
      <w:pPr>
        <w:spacing w:after="0" w:line="240" w:lineRule="auto"/>
        <w:ind w:left="2880" w:hanging="2880"/>
        <w:jc w:val="both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>SUE LECLAIR</w:t>
      </w:r>
      <w:r w:rsidRPr="00C64206">
        <w:rPr>
          <w:rFonts w:ascii="Arial Narrow" w:eastAsia="Calibri" w:hAnsi="Arial Narrow" w:cs="Times New Roman"/>
          <w:b/>
        </w:rPr>
        <w:tab/>
        <w:t>Students in the following Schools</w:t>
      </w:r>
      <w:r w:rsidRPr="00C64206">
        <w:rPr>
          <w:rFonts w:ascii="Arial Narrow" w:eastAsia="Calibri" w:hAnsi="Arial Narrow" w:cs="Times New Roman"/>
        </w:rPr>
        <w:t xml:space="preserve">:  THORNTON ACADEMY, SACO ALTERNATIVE ED </w:t>
      </w:r>
    </w:p>
    <w:p w14:paraId="40A895EF" w14:textId="77777777" w:rsidR="00770B58" w:rsidRDefault="00770B58" w:rsidP="00770B58">
      <w:pPr>
        <w:spacing w:after="0" w:line="240" w:lineRule="auto"/>
        <w:ind w:left="2880" w:hanging="2880"/>
        <w:jc w:val="both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>822-3391</w:t>
      </w:r>
      <w:r w:rsidRPr="00C64206">
        <w:rPr>
          <w:rFonts w:ascii="Arial Narrow" w:eastAsia="Calibri" w:hAnsi="Arial Narrow" w:cs="Times New Roman"/>
        </w:rPr>
        <w:tab/>
        <w:t>PROGRAM @ TA, SANFORD, WELLS, SACOPEE VALLEY, MARGARET MURPHY SCHOOL (SACO), MAPLESTONE (by sending school)</w:t>
      </w:r>
    </w:p>
    <w:p w14:paraId="1E8CC273" w14:textId="77777777" w:rsidR="00770B58" w:rsidRPr="00C64206" w:rsidRDefault="00770B58" w:rsidP="00770B58">
      <w:pPr>
        <w:spacing w:after="0" w:line="240" w:lineRule="auto"/>
        <w:ind w:left="2880" w:hanging="2880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  <w:t>susan.m.leclair@maine.gov</w:t>
      </w:r>
    </w:p>
    <w:p w14:paraId="190C7A57" w14:textId="77777777" w:rsidR="00770B58" w:rsidRPr="00C64206" w:rsidRDefault="00770B58" w:rsidP="00770B58">
      <w:pPr>
        <w:spacing w:after="0" w:line="240" w:lineRule="auto"/>
        <w:ind w:left="2880" w:hanging="2880"/>
        <w:jc w:val="both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ab/>
      </w:r>
    </w:p>
    <w:p w14:paraId="0EBE16CD" w14:textId="77777777" w:rsidR="00770B58" w:rsidRPr="00C64206" w:rsidRDefault="00770B58" w:rsidP="00770B58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*</w:t>
      </w:r>
      <w:r w:rsidRPr="00C64206">
        <w:rPr>
          <w:rFonts w:ascii="Arial Narrow" w:eastAsia="Calibri" w:hAnsi="Arial Narrow" w:cs="Times New Roman"/>
        </w:rPr>
        <w:t>NANCY HICKEY</w:t>
      </w:r>
      <w:r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  <w:b/>
        </w:rPr>
        <w:t xml:space="preserve">Students in the following Schools:  </w:t>
      </w:r>
      <w:r w:rsidRPr="00C64206">
        <w:rPr>
          <w:rFonts w:ascii="Arial Narrow" w:eastAsia="Calibri" w:hAnsi="Arial Narrow" w:cs="Times New Roman"/>
        </w:rPr>
        <w:t>BONNEY EAGLE, KENNEBUNK,</w:t>
      </w:r>
    </w:p>
    <w:p w14:paraId="2D7D7CFB" w14:textId="77777777" w:rsidR="00770B58" w:rsidRDefault="00770B58" w:rsidP="00770B58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>808-2214 (Vid Phone)</w:t>
      </w:r>
      <w:r w:rsidRPr="00C64206">
        <w:rPr>
          <w:rFonts w:ascii="Arial Narrow" w:eastAsia="Calibri" w:hAnsi="Arial Narrow" w:cs="Times New Roman"/>
        </w:rPr>
        <w:tab/>
      </w:r>
      <w:r w:rsidRPr="00C64206">
        <w:rPr>
          <w:rFonts w:ascii="Arial Narrow" w:eastAsia="Calibri" w:hAnsi="Arial Narrow" w:cs="Times New Roman"/>
        </w:rPr>
        <w:tab/>
        <w:t xml:space="preserve">SWEETSER (SACO), ALLIANCE SCHOOL (BUXTON), NEW SCHOOL (KENNEBUNK) </w:t>
      </w:r>
    </w:p>
    <w:p w14:paraId="4230801A" w14:textId="77777777" w:rsidR="00770B58" w:rsidRDefault="00770B58" w:rsidP="00770B58">
      <w:pPr>
        <w:spacing w:after="0" w:line="240" w:lineRule="auto"/>
        <w:ind w:left="2880" w:hanging="2880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  <w:t>nancy.hickey@maine.gov</w:t>
      </w:r>
    </w:p>
    <w:p w14:paraId="59AF33E5" w14:textId="77777777" w:rsidR="00770B58" w:rsidRPr="00C64206" w:rsidRDefault="00770B58" w:rsidP="00770B58">
      <w:pPr>
        <w:spacing w:after="0" w:line="240" w:lineRule="auto"/>
        <w:ind w:left="2880" w:hanging="2880"/>
        <w:jc w:val="both"/>
        <w:rPr>
          <w:rFonts w:ascii="Arial Narrow" w:eastAsia="Calibri" w:hAnsi="Arial Narrow" w:cs="Times New Roman"/>
        </w:rPr>
      </w:pPr>
    </w:p>
    <w:p w14:paraId="3166B8DA" w14:textId="77777777" w:rsidR="00770B58" w:rsidRPr="00C64206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 w:rsidRPr="00C64206">
        <w:rPr>
          <w:rFonts w:ascii="Arial Narrow" w:eastAsia="Calibri" w:hAnsi="Arial Narrow" w:cs="Times New Roman"/>
        </w:rPr>
        <w:t xml:space="preserve">DEBBIE </w:t>
      </w:r>
      <w:r w:rsidRPr="00CC1D60">
        <w:rPr>
          <w:rFonts w:ascii="Arial Narrow" w:eastAsia="Calibri" w:hAnsi="Arial Narrow" w:cs="Times New Roman"/>
        </w:rPr>
        <w:t>BERR</w:t>
      </w:r>
      <w:r w:rsidRPr="00CC1D60">
        <w:rPr>
          <w:rFonts w:ascii="Arial Narrow" w:eastAsia="Calibri" w:hAnsi="Arial Narrow" w:cs="Times New Roman"/>
          <w:b/>
        </w:rPr>
        <w:t>Y</w:t>
      </w:r>
      <w:r w:rsidRPr="00C64206">
        <w:rPr>
          <w:rFonts w:ascii="Arial Narrow" w:eastAsia="Calibri" w:hAnsi="Arial Narrow" w:cs="Times New Roman"/>
          <w:b/>
        </w:rPr>
        <w:tab/>
        <w:t>Students in the following Schools</w:t>
      </w:r>
      <w:r w:rsidRPr="00C64206">
        <w:rPr>
          <w:rFonts w:ascii="Arial Narrow" w:eastAsia="Calibri" w:hAnsi="Arial Narrow" w:cs="Times New Roman"/>
        </w:rPr>
        <w:t>: FUTURE BUILDERS (</w:t>
      </w:r>
      <w:r w:rsidRPr="00C64206">
        <w:rPr>
          <w:rFonts w:ascii="Arial Narrow" w:eastAsia="Calibri" w:hAnsi="Arial Narrow" w:cs="Times New Roman"/>
          <w:sz w:val="18"/>
          <w:szCs w:val="18"/>
        </w:rPr>
        <w:t>SHARED WITH LEWISTON OFFICE</w:t>
      </w:r>
      <w:r w:rsidRPr="00C64206">
        <w:rPr>
          <w:rFonts w:ascii="Arial Narrow" w:eastAsia="Calibri" w:hAnsi="Arial Narrow" w:cs="Times New Roman"/>
        </w:rPr>
        <w:t>),</w:t>
      </w:r>
    </w:p>
    <w:p w14:paraId="4CCE42CF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822-3335</w:t>
      </w:r>
      <w:r w:rsidRPr="00C64206">
        <w:rPr>
          <w:rFonts w:ascii="Arial Narrow" w:eastAsia="Calibri" w:hAnsi="Arial Narrow" w:cs="Times New Roman"/>
          <w:sz w:val="24"/>
          <w:szCs w:val="24"/>
        </w:rPr>
        <w:tab/>
      </w:r>
      <w:r w:rsidRPr="00C64206">
        <w:rPr>
          <w:rFonts w:ascii="Arial Narrow" w:eastAsia="Calibri" w:hAnsi="Arial Narrow" w:cs="Times New Roman"/>
        </w:rPr>
        <w:t xml:space="preserve">GRAY- NEW GLOUCESTER, </w:t>
      </w:r>
      <w:r w:rsidRPr="00C64206">
        <w:rPr>
          <w:rFonts w:ascii="Arial Narrow" w:eastAsia="Calibri" w:hAnsi="Arial Narrow" w:cs="Arial"/>
        </w:rPr>
        <w:t xml:space="preserve">GORHAM, </w:t>
      </w:r>
      <w:r w:rsidRPr="00C64206">
        <w:rPr>
          <w:rFonts w:ascii="Arial Narrow" w:eastAsia="Calibri" w:hAnsi="Arial Narrow" w:cs="Times New Roman"/>
        </w:rPr>
        <w:t>KATAHDIN PROGRAM, LAKES REGION HS AND VOCATIONAL CENTER, WINDHAM HS, WESTBROOK HS, WESTBROOK VOCATIONAL CENTER, COLLABORATIVE SCHOOL</w:t>
      </w:r>
    </w:p>
    <w:p w14:paraId="1FE5E135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>deborah.berry@maine.gov</w:t>
      </w:r>
    </w:p>
    <w:p w14:paraId="50FD7835" w14:textId="77777777" w:rsidR="00770B58" w:rsidRDefault="00770B58" w:rsidP="00770B58">
      <w:pPr>
        <w:tabs>
          <w:tab w:val="left" w:pos="450"/>
        </w:tabs>
        <w:spacing w:after="0" w:line="240" w:lineRule="auto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26F96DCF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5291DABC" w14:textId="3A0E189C" w:rsidR="00FA3B0F" w:rsidRDefault="00FA3B0F" w:rsidP="00770B58">
      <w:pPr>
        <w:pStyle w:val="NoSpacing"/>
        <w:jc w:val="center"/>
        <w:rPr>
          <w:b/>
          <w:color w:val="ED7D31" w:themeColor="accent2"/>
          <w:sz w:val="28"/>
          <w:szCs w:val="28"/>
        </w:rPr>
      </w:pPr>
      <w:r w:rsidRPr="00FA3B0F">
        <w:rPr>
          <w:b/>
          <w:color w:val="ED7D31" w:themeColor="accent2"/>
          <w:sz w:val="28"/>
          <w:szCs w:val="28"/>
        </w:rPr>
        <w:t>L</w:t>
      </w:r>
      <w:r w:rsidR="008451FE">
        <w:rPr>
          <w:b/>
          <w:color w:val="ED7D31" w:themeColor="accent2"/>
          <w:sz w:val="28"/>
          <w:szCs w:val="28"/>
        </w:rPr>
        <w:t>EWISTON OFFICE</w:t>
      </w:r>
    </w:p>
    <w:p w14:paraId="49D2ED44" w14:textId="77777777" w:rsidR="00AC214D" w:rsidRPr="00FA3B0F" w:rsidRDefault="00AC214D" w:rsidP="00770B58">
      <w:pPr>
        <w:pStyle w:val="NoSpacing"/>
        <w:jc w:val="center"/>
        <w:rPr>
          <w:b/>
          <w:color w:val="ED7D31" w:themeColor="accent2"/>
          <w:sz w:val="28"/>
          <w:szCs w:val="28"/>
        </w:rPr>
      </w:pPr>
    </w:p>
    <w:p w14:paraId="0E093916" w14:textId="1CFAC6AA" w:rsidR="00770B58" w:rsidRPr="00770B58" w:rsidRDefault="009D2723" w:rsidP="00770B58">
      <w:pPr>
        <w:pStyle w:val="NoSpacing"/>
        <w:jc w:val="center"/>
        <w:rPr>
          <w:b/>
        </w:rPr>
      </w:pPr>
      <w:r>
        <w:rPr>
          <w:b/>
        </w:rPr>
        <w:t xml:space="preserve">KIMBERLY DESSO - </w:t>
      </w:r>
      <w:r w:rsidR="00770B58">
        <w:rPr>
          <w:b/>
        </w:rPr>
        <w:t>MANAGER</w:t>
      </w:r>
      <w:r w:rsidR="00770B58" w:rsidRPr="00770B58">
        <w:rPr>
          <w:b/>
        </w:rPr>
        <w:t>- 822-3368</w:t>
      </w:r>
    </w:p>
    <w:p w14:paraId="12DFB811" w14:textId="77777777" w:rsidR="00770B58" w:rsidRPr="00770B58" w:rsidRDefault="00770B58" w:rsidP="00770B58">
      <w:pPr>
        <w:pStyle w:val="NoSpacing"/>
        <w:jc w:val="center"/>
        <w:rPr>
          <w:b/>
        </w:rPr>
      </w:pPr>
      <w:r w:rsidRPr="00770B58">
        <w:rPr>
          <w:b/>
        </w:rPr>
        <w:t>Kimberly.m.desso@maine.gov</w:t>
      </w:r>
    </w:p>
    <w:p w14:paraId="2BA52B0F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 w:rsidRPr="00CC1D60">
        <w:rPr>
          <w:rFonts w:ascii="Arial Narrow" w:eastAsia="Calibri" w:hAnsi="Arial Narrow" w:cs="Times New Roman"/>
          <w:b/>
        </w:rPr>
        <w:t>SEAN KEEGAN – CASEWORK SUPERVISOR 753-9064</w:t>
      </w:r>
    </w:p>
    <w:p w14:paraId="7A71B1D7" w14:textId="588E4F0A" w:rsidR="00770B58" w:rsidRDefault="009842E5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hyperlink r:id="rId13" w:history="1">
        <w:r w:rsidRPr="000D0572">
          <w:rPr>
            <w:rStyle w:val="Hyperlink"/>
            <w:rFonts w:ascii="Arial Narrow" w:eastAsia="Calibri" w:hAnsi="Arial Narrow" w:cs="Times New Roman"/>
            <w:b/>
            <w:color w:val="auto"/>
          </w:rPr>
          <w:t>sean.keegan@maine.gov</w:t>
        </w:r>
      </w:hyperlink>
    </w:p>
    <w:p w14:paraId="27451277" w14:textId="775EAEB4" w:rsidR="009842E5" w:rsidRDefault="009842E5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L</w:t>
      </w:r>
      <w:r w:rsidR="009D2723">
        <w:rPr>
          <w:rFonts w:ascii="Arial Narrow" w:eastAsia="Calibri" w:hAnsi="Arial Narrow" w:cs="Times New Roman"/>
          <w:b/>
        </w:rPr>
        <w:t xml:space="preserve">AURIE CORBETT – CASEWORK SUPERVISOR </w:t>
      </w:r>
      <w:r w:rsidR="00DF65AD">
        <w:rPr>
          <w:rFonts w:ascii="Arial Narrow" w:eastAsia="Calibri" w:hAnsi="Arial Narrow" w:cs="Times New Roman"/>
          <w:b/>
        </w:rPr>
        <w:t>753-9062</w:t>
      </w:r>
    </w:p>
    <w:p w14:paraId="06613691" w14:textId="444278ED" w:rsidR="008C4F49" w:rsidRPr="00CC1D60" w:rsidRDefault="008C4F49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Laurie.corbett@maine.gov</w:t>
      </w:r>
    </w:p>
    <w:p w14:paraId="76C08BAC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53BB4E61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53BAB3AE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DONNA VARNEY</w:t>
      </w:r>
      <w:r>
        <w:rPr>
          <w:rFonts w:ascii="Arial Narrow" w:eastAsia="Calibri" w:hAnsi="Arial Narrow" w:cs="Times New Roman"/>
        </w:rPr>
        <w:tab/>
      </w:r>
      <w:r w:rsidRPr="00CC1D60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 xml:space="preserve">: TELSTAR, BUCKFIELD, OXFORD HILLS </w:t>
      </w:r>
    </w:p>
    <w:p w14:paraId="3C8C0F40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753-905</w:t>
      </w:r>
      <w:r>
        <w:rPr>
          <w:rFonts w:ascii="Arial Narrow" w:eastAsia="Calibri" w:hAnsi="Arial Narrow" w:cs="Times New Roman"/>
        </w:rPr>
        <w:tab/>
        <w:t>COMPREHENSIVE HIGH SCHOOL</w:t>
      </w:r>
    </w:p>
    <w:p w14:paraId="6431D973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donna.varney@maine.gov</w:t>
      </w:r>
    </w:p>
    <w:p w14:paraId="676FEA64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4B7FE175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(COVERING)</w:t>
      </w:r>
    </w:p>
    <w:p w14:paraId="03F92B43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DONNA VARNEY</w:t>
      </w:r>
      <w:r>
        <w:rPr>
          <w:rFonts w:ascii="Arial Narrow" w:eastAsia="Calibri" w:hAnsi="Arial Narrow" w:cs="Times New Roman"/>
        </w:rPr>
        <w:tab/>
      </w:r>
      <w:r w:rsidRPr="00D33CCB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>: BRUNSWICK, MORSE, MT. ARARAT, LISBON, OAK HILL, PATHWAYS, HARPSWELL COASTAL ACADEMY, REGION 10 TECH, REAL SCHOOL</w:t>
      </w:r>
    </w:p>
    <w:p w14:paraId="08FD5015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78F5E594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SPENCER TRENOWETH</w:t>
      </w:r>
      <w:r>
        <w:rPr>
          <w:rFonts w:ascii="Arial Narrow" w:eastAsia="Calibri" w:hAnsi="Arial Narrow" w:cs="Times New Roman"/>
        </w:rPr>
        <w:tab/>
      </w:r>
      <w:r w:rsidRPr="00912ACD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 xml:space="preserve">: MT BLUE, MT ABRAM, MOUNTAIN VALLEY, SPRUCE </w:t>
      </w:r>
    </w:p>
    <w:p w14:paraId="0C756890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753-9059</w:t>
      </w:r>
      <w:r>
        <w:rPr>
          <w:rFonts w:ascii="Arial Narrow" w:eastAsia="Calibri" w:hAnsi="Arial Narrow" w:cs="Times New Roman"/>
        </w:rPr>
        <w:tab/>
        <w:t>MOUNTAIN, DIRIGO, RANGLEY, WESTERN FOOT HILL REGIONAL PROGRAM, REGION 9 ADULT ED, FRANKLIN COUNTY ADULT ED</w:t>
      </w:r>
    </w:p>
    <w:p w14:paraId="0F39114A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spencer.trenoweth@maine.gov</w:t>
      </w:r>
      <w:r>
        <w:rPr>
          <w:rFonts w:ascii="Arial Narrow" w:eastAsia="Calibri" w:hAnsi="Arial Narrow" w:cs="Times New Roman"/>
        </w:rPr>
        <w:tab/>
      </w:r>
    </w:p>
    <w:p w14:paraId="1B590778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41805A4A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CHAROLTTE MORIN</w:t>
      </w:r>
      <w:r>
        <w:rPr>
          <w:rFonts w:ascii="Arial Narrow" w:eastAsia="Calibri" w:hAnsi="Arial Narrow" w:cs="Times New Roman"/>
        </w:rPr>
        <w:tab/>
      </w:r>
      <w:r w:rsidRPr="00912ACD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 xml:space="preserve">: EDWARD LITTLE, AUBURN ADULT ED, FRANKLIN </w:t>
      </w:r>
    </w:p>
    <w:p w14:paraId="74149E99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753-9080</w:t>
      </w:r>
      <w:r>
        <w:rPr>
          <w:rFonts w:ascii="Arial Narrow" w:eastAsia="Calibri" w:hAnsi="Arial Narrow" w:cs="Times New Roman"/>
        </w:rPr>
        <w:tab/>
        <w:t>ALTERNATIVE, RETC, ALTC, MMCC, SPURWINK, LEWISTON</w:t>
      </w:r>
    </w:p>
    <w:p w14:paraId="56154BFE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charlotte.e.morin@maine.gov</w:t>
      </w:r>
    </w:p>
    <w:p w14:paraId="0A112538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4ECD95EE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WENDY ALLEN</w:t>
      </w:r>
      <w:r>
        <w:rPr>
          <w:rFonts w:ascii="Arial Narrow" w:eastAsia="Calibri" w:hAnsi="Arial Narrow" w:cs="Times New Roman"/>
        </w:rPr>
        <w:tab/>
      </w:r>
      <w:r w:rsidRPr="00912ACD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 xml:space="preserve">: LEAVITT, POLAND, FRYEBURG ACADEMY, LAKE </w:t>
      </w:r>
    </w:p>
    <w:p w14:paraId="3FFDBB54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753-9063</w:t>
      </w:r>
      <w:r>
        <w:rPr>
          <w:rFonts w:ascii="Arial Narrow" w:eastAsia="Calibri" w:hAnsi="Arial Narrow" w:cs="Times New Roman"/>
        </w:rPr>
        <w:tab/>
        <w:t>REGION, MECHANICAL FALLS ADULT ED, LAKE REGION ADULT ED</w:t>
      </w:r>
    </w:p>
    <w:p w14:paraId="040866A0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wendy.allen@maine.gov</w:t>
      </w:r>
    </w:p>
    <w:p w14:paraId="5155CB2F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6360B9B7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10C1940D" w14:textId="264648F6" w:rsidR="00770B58" w:rsidRDefault="008C4F49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  <w:r>
        <w:rPr>
          <w:rFonts w:ascii="Arial Narrow" w:eastAsia="Calibri" w:hAnsi="Arial Narrow" w:cs="Times New Roman"/>
          <w:color w:val="ED7D31" w:themeColor="accent2"/>
          <w:sz w:val="28"/>
          <w:szCs w:val="28"/>
        </w:rPr>
        <w:t>AUGUSTA OFFICE</w:t>
      </w:r>
    </w:p>
    <w:p w14:paraId="6D595FC8" w14:textId="77777777" w:rsidR="00770B58" w:rsidRPr="001961D7" w:rsidRDefault="00770B58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18BC6A2E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 w:rsidRPr="001961D7">
        <w:rPr>
          <w:rFonts w:ascii="Arial Narrow" w:eastAsia="Calibri" w:hAnsi="Arial Narrow" w:cs="Times New Roman"/>
          <w:b/>
        </w:rPr>
        <w:t>SUZANNE PRIMIANO REGIONAL MANAGER 624-5135</w:t>
      </w:r>
    </w:p>
    <w:p w14:paraId="0F421731" w14:textId="77777777" w:rsidR="00770B58" w:rsidRPr="001961D7" w:rsidRDefault="00770B58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suzanne.l.primiano@maine.gov</w:t>
      </w:r>
    </w:p>
    <w:p w14:paraId="75807A48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 w:rsidRPr="001961D7">
        <w:rPr>
          <w:rFonts w:ascii="Arial Narrow" w:eastAsia="Calibri" w:hAnsi="Arial Narrow" w:cs="Times New Roman"/>
          <w:b/>
        </w:rPr>
        <w:t>ANDREW ROBINSON CASEWORK SUPERVISOR 624-5153</w:t>
      </w:r>
    </w:p>
    <w:p w14:paraId="5CE000EF" w14:textId="77777777" w:rsidR="00770B58" w:rsidRPr="001961D7" w:rsidRDefault="00770B58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andrew.d.robinson@maine.gov</w:t>
      </w:r>
    </w:p>
    <w:p w14:paraId="1890B681" w14:textId="77777777" w:rsidR="00770B58" w:rsidRPr="001961D7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/>
        </w:rPr>
      </w:pPr>
    </w:p>
    <w:p w14:paraId="02B63900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*SITARA SHEIKH</w:t>
      </w:r>
      <w:r>
        <w:rPr>
          <w:rFonts w:ascii="Arial Narrow" w:eastAsia="Calibri" w:hAnsi="Arial Narrow" w:cs="Times New Roman"/>
        </w:rPr>
        <w:tab/>
      </w:r>
      <w:r w:rsidRPr="00C50FCD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>: WHOSE PRIMARY DIAGNOSIS IS DEAFNESS OR HARD</w:t>
      </w:r>
    </w:p>
    <w:p w14:paraId="23B56914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226-7270 (Vid Phone)</w:t>
      </w:r>
      <w:r>
        <w:rPr>
          <w:rFonts w:ascii="Arial Narrow" w:eastAsia="Calibri" w:hAnsi="Arial Narrow" w:cs="Times New Roman"/>
        </w:rPr>
        <w:tab/>
        <w:t>OF HEARING. ALL SCHOOLS CENTRAL, EASTERN AND NORTHERN AREAS (INCLUDES MECDHH, GBSD, PORLTAND HS</w:t>
      </w:r>
    </w:p>
    <w:p w14:paraId="018CE0F7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sitara.n.sheikh@maine.gov</w:t>
      </w:r>
    </w:p>
    <w:p w14:paraId="149F0CCB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34BA8FE7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DEANNA COUTTS</w:t>
      </w:r>
      <w:r>
        <w:rPr>
          <w:rFonts w:ascii="Arial Narrow" w:eastAsia="Calibri" w:hAnsi="Arial Narrow" w:cs="Times New Roman"/>
        </w:rPr>
        <w:tab/>
      </w:r>
      <w:r w:rsidRPr="003D7CEE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 xml:space="preserve">: CONY, ERSKINE ACADEMY, GARDINAR, HALLDALE, </w:t>
      </w:r>
    </w:p>
    <w:p w14:paraId="742F732F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624-5160</w:t>
      </w:r>
      <w:r>
        <w:rPr>
          <w:rFonts w:ascii="Arial Narrow" w:eastAsia="Calibri" w:hAnsi="Arial Narrow" w:cs="Times New Roman"/>
        </w:rPr>
        <w:tab/>
        <w:t>SPURWINK</w:t>
      </w:r>
    </w:p>
    <w:p w14:paraId="5B62C799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deanna.m.coutts@maine.gov</w:t>
      </w:r>
    </w:p>
    <w:p w14:paraId="77902201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6F757001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HEIDI JOHNSON</w:t>
      </w:r>
      <w:r>
        <w:rPr>
          <w:rFonts w:ascii="Arial Narrow" w:eastAsia="Calibri" w:hAnsi="Arial Narrow" w:cs="Times New Roman"/>
        </w:rPr>
        <w:tab/>
      </w:r>
      <w:r w:rsidRPr="003D7CEE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 xml:space="preserve">: LAWRENCE, FAIRFIELD MAINE CHILDREN’S HOME FOR </w:t>
      </w:r>
    </w:p>
    <w:p w14:paraId="0756C915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624-5107</w:t>
      </w:r>
      <w:r>
        <w:rPr>
          <w:rFonts w:ascii="Arial Narrow" w:eastAsia="Calibri" w:hAnsi="Arial Narrow" w:cs="Times New Roman"/>
        </w:rPr>
        <w:tab/>
        <w:t>LITTLE WANDERS, RICHMOND, SNOW POND ARTS/MAINE ARTS ACADEMY, WATERVILLE, WINSLOW</w:t>
      </w:r>
    </w:p>
    <w:p w14:paraId="276CE1B4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heidi.l.johnson@maine.gov</w:t>
      </w:r>
    </w:p>
    <w:p w14:paraId="171B7D47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14A1B9D4" w14:textId="09129B73" w:rsidR="00770B58" w:rsidRDefault="004B0526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HAILEY ATKINSON</w:t>
      </w:r>
      <w:r w:rsidR="00770B58">
        <w:rPr>
          <w:rFonts w:ascii="Arial Narrow" w:eastAsia="Calibri" w:hAnsi="Arial Narrow" w:cs="Times New Roman"/>
        </w:rPr>
        <w:t xml:space="preserve"> </w:t>
      </w:r>
      <w:r w:rsidR="00770B58">
        <w:rPr>
          <w:rFonts w:ascii="Arial Narrow" w:eastAsia="Calibri" w:hAnsi="Arial Narrow" w:cs="Times New Roman"/>
        </w:rPr>
        <w:tab/>
      </w:r>
      <w:r w:rsidR="00770B58" w:rsidRPr="000764A9">
        <w:rPr>
          <w:rFonts w:ascii="Arial Narrow" w:eastAsia="Calibri" w:hAnsi="Arial Narrow" w:cs="Times New Roman"/>
          <w:b/>
        </w:rPr>
        <w:t>Students in the following Schools</w:t>
      </w:r>
      <w:r w:rsidR="00770B58">
        <w:rPr>
          <w:rFonts w:ascii="Arial Narrow" w:eastAsia="Calibri" w:hAnsi="Arial Narrow" w:cs="Times New Roman"/>
        </w:rPr>
        <w:t xml:space="preserve">: AVERILL /GOODWILL HINCKLEY, CARREBEC, FOREST </w:t>
      </w:r>
    </w:p>
    <w:p w14:paraId="1B62B3DD" w14:textId="3A537F63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624-51</w:t>
      </w:r>
      <w:r w:rsidR="00345811">
        <w:rPr>
          <w:rFonts w:ascii="Arial Narrow" w:eastAsia="Calibri" w:hAnsi="Arial Narrow" w:cs="Times New Roman"/>
        </w:rPr>
        <w:t>0</w:t>
      </w:r>
      <w:r>
        <w:rPr>
          <w:rFonts w:ascii="Arial Narrow" w:eastAsia="Calibri" w:hAnsi="Arial Narrow" w:cs="Times New Roman"/>
        </w:rPr>
        <w:t>2</w:t>
      </w:r>
      <w:r>
        <w:rPr>
          <w:rFonts w:ascii="Arial Narrow" w:eastAsia="Calibri" w:hAnsi="Arial Narrow" w:cs="Times New Roman"/>
        </w:rPr>
        <w:tab/>
        <w:t>HILLS, MAINE CENTRAL INSTITUE, MAINE ARTS ACADEMY/SNOW POND ARTS, MADISON, MAINE ACADEMY OF NATURAL SCIENCES, SKOWHEGAN, SPURWINK, UPPER KENNEBEC VALLEY</w:t>
      </w:r>
    </w:p>
    <w:p w14:paraId="349AE174" w14:textId="5EB9CA02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 w:rsidR="00345811">
        <w:rPr>
          <w:rFonts w:ascii="Arial Narrow" w:eastAsia="Calibri" w:hAnsi="Arial Narrow" w:cs="Times New Roman"/>
        </w:rPr>
        <w:t>hailey.atkinson</w:t>
      </w:r>
      <w:r>
        <w:rPr>
          <w:rFonts w:ascii="Arial Narrow" w:eastAsia="Calibri" w:hAnsi="Arial Narrow" w:cs="Times New Roman"/>
        </w:rPr>
        <w:t>@maine.gov</w:t>
      </w:r>
    </w:p>
    <w:p w14:paraId="34C7F383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75D5B04B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RACHEL MERRIAM </w:t>
      </w:r>
      <w:r>
        <w:rPr>
          <w:rFonts w:ascii="Arial Narrow" w:eastAsia="Calibri" w:hAnsi="Arial Narrow" w:cs="Times New Roman"/>
        </w:rPr>
        <w:tab/>
      </w:r>
      <w:r w:rsidRPr="00F55C34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 xml:space="preserve">: BECKETT HOUSE, CENTRAL MAINE LEARNING, KENTS </w:t>
      </w:r>
    </w:p>
    <w:p w14:paraId="21D926EF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624-5104</w:t>
      </w:r>
      <w:r>
        <w:rPr>
          <w:rFonts w:ascii="Arial Narrow" w:eastAsia="Calibri" w:hAnsi="Arial Narrow" w:cs="Times New Roman"/>
        </w:rPr>
        <w:tab/>
        <w:t>HILL, MARANACOOK COMMUNITY SCHOOL, MONMOUTH ACADEMY, WINTHROP</w:t>
      </w:r>
    </w:p>
    <w:p w14:paraId="22B751B4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rachel.merriam@maine.gov</w:t>
      </w:r>
    </w:p>
    <w:p w14:paraId="6DC626AD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65C6B534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VAC. (Various VRC’s)</w:t>
      </w:r>
      <w:r>
        <w:rPr>
          <w:rFonts w:ascii="Arial Narrow" w:eastAsia="Calibri" w:hAnsi="Arial Narrow" w:cs="Times New Roman"/>
        </w:rPr>
        <w:tab/>
      </w:r>
      <w:r w:rsidRPr="00F55C34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 xml:space="preserve">: B-COPE ALTERNATIVE ED, BELFAST, HOME SCHOOLED </w:t>
      </w:r>
    </w:p>
    <w:p w14:paraId="13227D8F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624-5120</w:t>
      </w:r>
      <w:r>
        <w:rPr>
          <w:rFonts w:ascii="Arial Narrow" w:eastAsia="Calibri" w:hAnsi="Arial Narrow" w:cs="Times New Roman"/>
        </w:rPr>
        <w:tab/>
        <w:t>BELFAST, ISLESBORO, MT VIEW, SEARSPORT, SWEETSER</w:t>
      </w:r>
    </w:p>
    <w:p w14:paraId="2D379F7B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49EE04EE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VAC. (Various VRC’s)</w:t>
      </w:r>
      <w:r>
        <w:rPr>
          <w:rFonts w:ascii="Arial Narrow" w:eastAsia="Calibri" w:hAnsi="Arial Narrow" w:cs="Times New Roman"/>
        </w:rPr>
        <w:tab/>
      </w:r>
      <w:r w:rsidRPr="002571E6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>: BOOTHBAY REGIONAL, CAMDEN HILLS, COASTAL</w:t>
      </w:r>
    </w:p>
    <w:p w14:paraId="4B3FF0BB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624-5120</w:t>
      </w:r>
      <w:r>
        <w:rPr>
          <w:rFonts w:ascii="Arial Narrow" w:eastAsia="Calibri" w:hAnsi="Arial Narrow" w:cs="Times New Roman"/>
        </w:rPr>
        <w:tab/>
        <w:t xml:space="preserve"> CHRISTIAN, LINCOLN ACADEMY, LINCOLN/KNOX CNTY HOME SCHOOL, MONHEGAN, NORTHHAVEN COMMUNITY, OCEANSIDE EAST, VINALHAVEN, WAYFINDER, WISCASSET CHRISTIAN, WISCASSET</w:t>
      </w:r>
    </w:p>
    <w:p w14:paraId="6F0320B4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660A935F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3EC498A0" w14:textId="28870D62" w:rsidR="00770B58" w:rsidRDefault="00512693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  <w:r>
        <w:rPr>
          <w:rFonts w:ascii="Arial Narrow" w:eastAsia="Calibri" w:hAnsi="Arial Narrow" w:cs="Times New Roman"/>
          <w:color w:val="ED7D31" w:themeColor="accent2"/>
          <w:sz w:val="28"/>
          <w:szCs w:val="28"/>
        </w:rPr>
        <w:t>BANGOR OFFICE</w:t>
      </w:r>
    </w:p>
    <w:p w14:paraId="1720084C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42EAFABD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 w:rsidRPr="001961D7">
        <w:rPr>
          <w:rFonts w:ascii="Arial Narrow" w:eastAsia="Calibri" w:hAnsi="Arial Narrow" w:cs="Times New Roman"/>
          <w:b/>
        </w:rPr>
        <w:t>SUE HENRI-MACKENZIE CASEWORK SUPERVISOR 561-4014</w:t>
      </w:r>
    </w:p>
    <w:p w14:paraId="4BA2082A" w14:textId="77777777" w:rsidR="00770B58" w:rsidRPr="001961D7" w:rsidRDefault="00770B58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sue.e.henri-mackenzie@maine.gov</w:t>
      </w:r>
    </w:p>
    <w:p w14:paraId="2220157E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 w:rsidRPr="000939AB">
        <w:rPr>
          <w:rFonts w:ascii="Arial Narrow" w:eastAsia="Calibri" w:hAnsi="Arial Narrow" w:cs="Times New Roman"/>
          <w:b/>
        </w:rPr>
        <w:t>MAYNARD JALBERT CASEWORK SUPERVISOR 561-4047</w:t>
      </w:r>
    </w:p>
    <w:p w14:paraId="43E53B45" w14:textId="77777777" w:rsidR="00770B58" w:rsidRPr="000939AB" w:rsidRDefault="00770B58" w:rsidP="00770B58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maynard.jalbert@maine.gov</w:t>
      </w:r>
    </w:p>
    <w:p w14:paraId="4C1F9E42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74071BCC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SUSAN BUCK </w:t>
      </w:r>
      <w:r>
        <w:rPr>
          <w:rFonts w:ascii="Arial Narrow" w:eastAsia="Calibri" w:hAnsi="Arial Narrow" w:cs="Times New Roman"/>
        </w:rPr>
        <w:tab/>
      </w:r>
      <w:r w:rsidRPr="002571E6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>: NOKOMIS, STETSON RANCH, JOB CORPS</w:t>
      </w:r>
    </w:p>
    <w:p w14:paraId="4FC2486F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561-4006</w:t>
      </w:r>
      <w:r>
        <w:rPr>
          <w:rFonts w:ascii="Arial Narrow" w:eastAsia="Calibri" w:hAnsi="Arial Narrow" w:cs="Times New Roman"/>
        </w:rPr>
        <w:tab/>
        <w:t>susan.buck@maine.gov</w:t>
      </w:r>
    </w:p>
    <w:p w14:paraId="6B61B6BE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1EAC90DC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SEAN DUFFY</w:t>
      </w:r>
      <w:r>
        <w:rPr>
          <w:rFonts w:ascii="Arial Narrow" w:eastAsia="Calibri" w:hAnsi="Arial Narrow" w:cs="Times New Roman"/>
        </w:rPr>
        <w:tab/>
      </w:r>
      <w:r w:rsidRPr="002571E6">
        <w:rPr>
          <w:rFonts w:ascii="Arial Narrow" w:eastAsia="Calibri" w:hAnsi="Arial Narrow" w:cs="Times New Roman"/>
          <w:b/>
        </w:rPr>
        <w:t>Student sin the following Schools</w:t>
      </w:r>
      <w:r>
        <w:rPr>
          <w:rFonts w:ascii="Arial Narrow" w:eastAsia="Calibri" w:hAnsi="Arial Narrow" w:cs="Times New Roman"/>
        </w:rPr>
        <w:t>: CENTRAL H/S, E. MILLINOCKET (SCHENCK),</w:t>
      </w:r>
    </w:p>
    <w:p w14:paraId="5D3E08E2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458-7560</w:t>
      </w:r>
      <w:r>
        <w:rPr>
          <w:rFonts w:ascii="Arial Narrow" w:eastAsia="Calibri" w:hAnsi="Arial Narrow" w:cs="Times New Roman"/>
        </w:rPr>
        <w:tab/>
        <w:t xml:space="preserve"> GREENVILLE, GUILFORD, HOWLAND, LEE, MARRAWAKMKEAG, MILLINOCKET, MILO</w:t>
      </w:r>
    </w:p>
    <w:p w14:paraId="2FE7B273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sean.duffy@maine.gov</w:t>
      </w:r>
    </w:p>
    <w:p w14:paraId="66B5B247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63853917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08EC0565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SANDRA WEIRS-HAGGERTY</w:t>
      </w:r>
      <w:r>
        <w:rPr>
          <w:rFonts w:ascii="Arial Narrow" w:eastAsia="Calibri" w:hAnsi="Arial Narrow" w:cs="Times New Roman"/>
        </w:rPr>
        <w:tab/>
      </w:r>
      <w:r w:rsidRPr="002571E6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>: BUCKSPORT, DEERE ISLEGEORGE STEVENS</w:t>
      </w:r>
    </w:p>
    <w:p w14:paraId="6197A598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561-4010</w:t>
      </w:r>
      <w:r>
        <w:rPr>
          <w:rFonts w:ascii="Arial Narrow" w:eastAsia="Calibri" w:hAnsi="Arial Narrow" w:cs="Times New Roman"/>
        </w:rPr>
        <w:tab/>
        <w:t>sandra.l.weirs-haggerty@maine.gov</w:t>
      </w:r>
    </w:p>
    <w:p w14:paraId="11B89103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709FDCEE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3FEB832F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KEN CAREY </w:t>
      </w:r>
      <w:r>
        <w:rPr>
          <w:rFonts w:ascii="Arial Narrow" w:eastAsia="Calibri" w:hAnsi="Arial Narrow" w:cs="Times New Roman"/>
        </w:rPr>
        <w:tab/>
      </w:r>
      <w:r w:rsidRPr="00F3093B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 xml:space="preserve">: BANGOR, BREWER, JOHN BAPST, OLD TOWN, ORONO, </w:t>
      </w:r>
    </w:p>
    <w:p w14:paraId="49146B21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561-4085</w:t>
      </w:r>
      <w:r>
        <w:rPr>
          <w:rFonts w:ascii="Arial Narrow" w:eastAsia="Calibri" w:hAnsi="Arial Narrow" w:cs="Times New Roman"/>
        </w:rPr>
        <w:tab/>
        <w:t>STILLWATER ACADEMY</w:t>
      </w:r>
    </w:p>
    <w:p w14:paraId="2F5EAEA6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kenneth.a.carey@maine.gov</w:t>
      </w:r>
    </w:p>
    <w:p w14:paraId="5E5EF217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7B7A49BF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LIZ NITZEL</w:t>
      </w:r>
      <w:r>
        <w:rPr>
          <w:rFonts w:ascii="Arial Narrow" w:eastAsia="Calibri" w:hAnsi="Arial Narrow" w:cs="Times New Roman"/>
        </w:rPr>
        <w:tab/>
      </w:r>
      <w:r w:rsidRPr="00F3093B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>: ELLSWORTH, HAMPDEN, HERMON, MDI, KIDS PEACE,</w:t>
      </w:r>
    </w:p>
    <w:p w14:paraId="1D6C2C16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441-4958</w:t>
      </w:r>
      <w:r>
        <w:rPr>
          <w:rFonts w:ascii="Arial Narrow" w:eastAsia="Calibri" w:hAnsi="Arial Narrow" w:cs="Times New Roman"/>
        </w:rPr>
        <w:tab/>
        <w:t xml:space="preserve"> SUMNER REGIONAL</w:t>
      </w:r>
    </w:p>
    <w:p w14:paraId="59E3F9AB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elizabeth.a.nitzel@maine.gov</w:t>
      </w:r>
    </w:p>
    <w:p w14:paraId="19EDFF5F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5A6AA8B7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TINA WHITE </w:t>
      </w:r>
      <w:r>
        <w:rPr>
          <w:rFonts w:ascii="Arial Narrow" w:eastAsia="Calibri" w:hAnsi="Arial Narrow" w:cs="Times New Roman"/>
        </w:rPr>
        <w:tab/>
      </w:r>
      <w:r w:rsidRPr="00F3093B">
        <w:rPr>
          <w:rFonts w:ascii="Arial Narrow" w:eastAsia="Calibri" w:hAnsi="Arial Narrow" w:cs="Times New Roman"/>
          <w:b/>
        </w:rPr>
        <w:t>Students in the following Schools</w:t>
      </w:r>
      <w:r>
        <w:rPr>
          <w:rFonts w:ascii="Arial Narrow" w:eastAsia="Calibri" w:hAnsi="Arial Narrow" w:cs="Times New Roman"/>
        </w:rPr>
        <w:t>: DEXTER REGIONAL, FOXCROFT ACADEMY, PCHS</w:t>
      </w:r>
    </w:p>
    <w:p w14:paraId="48D76014" w14:textId="3DB69EA0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561-4021</w:t>
      </w:r>
      <w:r>
        <w:rPr>
          <w:rFonts w:ascii="Arial Narrow" w:eastAsia="Calibri" w:hAnsi="Arial Narrow" w:cs="Times New Roman"/>
        </w:rPr>
        <w:tab/>
      </w:r>
      <w:hyperlink r:id="rId14" w:history="1">
        <w:r w:rsidR="00E665D5" w:rsidRPr="00E665D5">
          <w:rPr>
            <w:rStyle w:val="Hyperlink"/>
            <w:rFonts w:ascii="Arial Narrow" w:eastAsia="Calibri" w:hAnsi="Arial Narrow" w:cs="Times New Roman"/>
            <w:color w:val="auto"/>
          </w:rPr>
          <w:t>tina.white@maine.gov</w:t>
        </w:r>
      </w:hyperlink>
      <w:r w:rsidR="00E665D5">
        <w:rPr>
          <w:rFonts w:ascii="Arial Narrow" w:eastAsia="Calibri" w:hAnsi="Arial Narrow" w:cs="Times New Roman"/>
        </w:rPr>
        <w:t xml:space="preserve"> </w:t>
      </w:r>
    </w:p>
    <w:p w14:paraId="21F03E3D" w14:textId="18906309" w:rsidR="00E665D5" w:rsidRDefault="00E665D5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7633FE92" w14:textId="24A99E3E" w:rsidR="00E665D5" w:rsidRDefault="00E665D5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60FBB862" w14:textId="77777777" w:rsidR="00AC214D" w:rsidRDefault="00AC214D" w:rsidP="00440822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4F041CD1" w14:textId="77777777" w:rsidR="00AC214D" w:rsidRDefault="00AC214D" w:rsidP="00440822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00D99C3B" w14:textId="77777777" w:rsidR="00AC214D" w:rsidRDefault="00AC214D" w:rsidP="00440822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5B7ADAD5" w14:textId="77777777" w:rsidR="00AC214D" w:rsidRDefault="00AC214D" w:rsidP="00440822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501CE18D" w14:textId="77777777" w:rsidR="00AC214D" w:rsidRDefault="00AC214D" w:rsidP="00440822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1CB1CA1D" w14:textId="77777777" w:rsidR="00AC214D" w:rsidRDefault="00AC214D" w:rsidP="00440822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776FBE61" w14:textId="77777777" w:rsidR="00AC214D" w:rsidRDefault="00AC214D" w:rsidP="00440822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1A286FEA" w14:textId="6BA36BE9" w:rsidR="00440822" w:rsidRDefault="00440822" w:rsidP="00440822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  <w:r w:rsidRPr="00440822">
        <w:rPr>
          <w:rFonts w:ascii="Arial Narrow" w:eastAsia="Calibri" w:hAnsi="Arial Narrow" w:cs="Times New Roman"/>
          <w:color w:val="ED7D31" w:themeColor="accent2"/>
          <w:sz w:val="28"/>
          <w:szCs w:val="28"/>
        </w:rPr>
        <w:t>PRESQUE ISLE OFFICE</w:t>
      </w:r>
    </w:p>
    <w:p w14:paraId="63996DFD" w14:textId="101D7780" w:rsidR="00F0212F" w:rsidRDefault="00F0212F" w:rsidP="00440822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65CDCA97" w14:textId="77777777" w:rsidR="00F0212F" w:rsidRDefault="00F0212F" w:rsidP="00F0212F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 w:rsidRPr="001961D7">
        <w:rPr>
          <w:rFonts w:ascii="Arial Narrow" w:eastAsia="Calibri" w:hAnsi="Arial Narrow" w:cs="Times New Roman"/>
          <w:b/>
        </w:rPr>
        <w:t>SUE HENRI-MACKENZIE CASEWORK SUPERVISOR 561-4014</w:t>
      </w:r>
    </w:p>
    <w:p w14:paraId="22E1E3BD" w14:textId="15C77D38" w:rsidR="00F0212F" w:rsidRPr="001961D7" w:rsidRDefault="00553E31" w:rsidP="00F0212F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A</w:t>
      </w:r>
      <w:r w:rsidR="00F0212F">
        <w:rPr>
          <w:rFonts w:ascii="Arial Narrow" w:eastAsia="Calibri" w:hAnsi="Arial Narrow" w:cs="Times New Roman"/>
          <w:b/>
        </w:rPr>
        <w:t>sue.e.henri-mackenzie@maine.gov</w:t>
      </w:r>
    </w:p>
    <w:p w14:paraId="4EEA9E2E" w14:textId="77777777" w:rsidR="00F0212F" w:rsidRDefault="00F0212F" w:rsidP="00F0212F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 w:rsidRPr="000939AB">
        <w:rPr>
          <w:rFonts w:ascii="Arial Narrow" w:eastAsia="Calibri" w:hAnsi="Arial Narrow" w:cs="Times New Roman"/>
          <w:b/>
        </w:rPr>
        <w:t>MAYNARD JALBERT CASEWORK SUPERVISOR 561-4047</w:t>
      </w:r>
    </w:p>
    <w:p w14:paraId="19C3205B" w14:textId="183D0A7F" w:rsidR="00F0212F" w:rsidRDefault="00011ADB" w:rsidP="00F0212F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  <w:color w:val="000000" w:themeColor="text1"/>
        </w:rPr>
      </w:pPr>
      <w:hyperlink r:id="rId15" w:history="1">
        <w:r w:rsidRPr="00011ADB">
          <w:rPr>
            <w:rStyle w:val="Hyperlink"/>
            <w:rFonts w:ascii="Arial Narrow" w:eastAsia="Calibri" w:hAnsi="Arial Narrow" w:cs="Times New Roman"/>
            <w:b/>
            <w:color w:val="000000" w:themeColor="text1"/>
          </w:rPr>
          <w:t>maynard.jalbert@maine.gov</w:t>
        </w:r>
      </w:hyperlink>
      <w:r>
        <w:rPr>
          <w:rFonts w:ascii="Arial Narrow" w:eastAsia="Calibri" w:hAnsi="Arial Narrow" w:cs="Times New Roman"/>
          <w:b/>
          <w:color w:val="000000" w:themeColor="text1"/>
        </w:rPr>
        <w:t xml:space="preserve"> </w:t>
      </w:r>
    </w:p>
    <w:p w14:paraId="78C86E2B" w14:textId="3C376520" w:rsidR="00011ADB" w:rsidRDefault="00011ADB" w:rsidP="00011ADB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/>
          <w:color w:val="000000" w:themeColor="text1"/>
        </w:rPr>
      </w:pPr>
    </w:p>
    <w:p w14:paraId="08BD2B3E" w14:textId="77777777" w:rsidR="00661872" w:rsidRDefault="00AD3EA0" w:rsidP="00011ADB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  <w:r w:rsidRPr="00AD3EA0">
        <w:rPr>
          <w:rFonts w:ascii="Arial Narrow" w:eastAsia="Calibri" w:hAnsi="Arial Narrow" w:cs="Times New Roman"/>
          <w:bCs/>
          <w:color w:val="000000" w:themeColor="text1"/>
        </w:rPr>
        <w:t>RO</w:t>
      </w:r>
      <w:r>
        <w:rPr>
          <w:rFonts w:ascii="Arial Narrow" w:eastAsia="Calibri" w:hAnsi="Arial Narrow" w:cs="Times New Roman"/>
          <w:bCs/>
          <w:color w:val="000000" w:themeColor="text1"/>
        </w:rPr>
        <w:t>DNEY FULTON</w:t>
      </w:r>
      <w:r>
        <w:rPr>
          <w:rFonts w:ascii="Arial Narrow" w:eastAsia="Calibri" w:hAnsi="Arial Narrow" w:cs="Times New Roman"/>
          <w:bCs/>
          <w:color w:val="000000" w:themeColor="text1"/>
        </w:rPr>
        <w:tab/>
      </w:r>
      <w:r w:rsidR="007F27AB" w:rsidRPr="007F27AB">
        <w:rPr>
          <w:rFonts w:ascii="Arial Narrow" w:eastAsia="Calibri" w:hAnsi="Arial Narrow" w:cs="Times New Roman"/>
          <w:b/>
          <w:color w:val="000000" w:themeColor="text1"/>
        </w:rPr>
        <w:t>Students in the following schools:</w:t>
      </w:r>
      <w:r w:rsidR="00C43E73">
        <w:rPr>
          <w:rFonts w:ascii="Arial Narrow" w:eastAsia="Calibri" w:hAnsi="Arial Narrow" w:cs="Times New Roman"/>
          <w:bCs/>
          <w:color w:val="000000" w:themeColor="text1"/>
        </w:rPr>
        <w:t xml:space="preserve"> CENTRAL AROOSTOOK HS, PRESQUE ISLE, FOR</w:t>
      </w:r>
      <w:r w:rsidR="00661872">
        <w:rPr>
          <w:rFonts w:ascii="Arial Narrow" w:eastAsia="Calibri" w:hAnsi="Arial Narrow" w:cs="Times New Roman"/>
          <w:bCs/>
          <w:color w:val="000000" w:themeColor="text1"/>
        </w:rPr>
        <w:t xml:space="preserve">T </w:t>
      </w:r>
    </w:p>
    <w:p w14:paraId="342F600E" w14:textId="1F2E6983" w:rsidR="00011ADB" w:rsidRDefault="00661872" w:rsidP="00011ADB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  <w:r>
        <w:rPr>
          <w:rFonts w:ascii="Arial Narrow" w:eastAsia="Calibri" w:hAnsi="Arial Narrow" w:cs="Times New Roman"/>
          <w:bCs/>
          <w:color w:val="000000" w:themeColor="text1"/>
        </w:rPr>
        <w:t>768-</w:t>
      </w:r>
      <w:r w:rsidR="0017647C">
        <w:rPr>
          <w:rFonts w:ascii="Arial Narrow" w:eastAsia="Calibri" w:hAnsi="Arial Narrow" w:cs="Times New Roman"/>
          <w:bCs/>
          <w:color w:val="000000" w:themeColor="text1"/>
        </w:rPr>
        <w:t>6836</w:t>
      </w:r>
      <w:r w:rsidR="0017647C">
        <w:rPr>
          <w:rFonts w:ascii="Arial Narrow" w:eastAsia="Calibri" w:hAnsi="Arial Narrow" w:cs="Times New Roman"/>
          <w:bCs/>
          <w:color w:val="000000" w:themeColor="text1"/>
        </w:rPr>
        <w:tab/>
        <w:t>FAIRFIELD,</w:t>
      </w:r>
      <w:r w:rsidR="00D70380">
        <w:rPr>
          <w:rFonts w:ascii="Arial Narrow" w:eastAsia="Calibri" w:hAnsi="Arial Narrow" w:cs="Times New Roman"/>
          <w:bCs/>
          <w:color w:val="000000" w:themeColor="text1"/>
        </w:rPr>
        <w:t xml:space="preserve"> </w:t>
      </w:r>
      <w:r w:rsidR="0017647C">
        <w:rPr>
          <w:rFonts w:ascii="Arial Narrow" w:eastAsia="Calibri" w:hAnsi="Arial Narrow" w:cs="Times New Roman"/>
          <w:bCs/>
          <w:color w:val="000000" w:themeColor="text1"/>
        </w:rPr>
        <w:t>EASTON,</w:t>
      </w:r>
      <w:r w:rsidR="00D70380">
        <w:rPr>
          <w:rFonts w:ascii="Arial Narrow" w:eastAsia="Calibri" w:hAnsi="Arial Narrow" w:cs="Times New Roman"/>
          <w:bCs/>
          <w:color w:val="000000" w:themeColor="text1"/>
        </w:rPr>
        <w:t xml:space="preserve"> </w:t>
      </w:r>
      <w:r w:rsidR="0017647C">
        <w:rPr>
          <w:rFonts w:ascii="Arial Narrow" w:eastAsia="Calibri" w:hAnsi="Arial Narrow" w:cs="Times New Roman"/>
          <w:bCs/>
          <w:color w:val="000000" w:themeColor="text1"/>
        </w:rPr>
        <w:t>WASHBURN,</w:t>
      </w:r>
      <w:r w:rsidR="00D70380">
        <w:rPr>
          <w:rFonts w:ascii="Arial Narrow" w:eastAsia="Calibri" w:hAnsi="Arial Narrow" w:cs="Times New Roman"/>
          <w:bCs/>
          <w:color w:val="000000" w:themeColor="text1"/>
        </w:rPr>
        <w:t xml:space="preserve"> </w:t>
      </w:r>
      <w:r w:rsidR="00EB3C5A">
        <w:rPr>
          <w:rFonts w:ascii="Arial Narrow" w:eastAsia="Calibri" w:hAnsi="Arial Narrow" w:cs="Times New Roman"/>
          <w:bCs/>
          <w:color w:val="000000" w:themeColor="text1"/>
        </w:rPr>
        <w:t>ASHLAND</w:t>
      </w:r>
    </w:p>
    <w:p w14:paraId="52928DC5" w14:textId="5F4E56C2" w:rsidR="0017647C" w:rsidRDefault="0017647C" w:rsidP="00011ADB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  <w:r>
        <w:rPr>
          <w:rFonts w:ascii="Arial Narrow" w:eastAsia="Calibri" w:hAnsi="Arial Narrow" w:cs="Times New Roman"/>
          <w:bCs/>
          <w:color w:val="000000" w:themeColor="text1"/>
        </w:rPr>
        <w:tab/>
      </w:r>
      <w:r>
        <w:rPr>
          <w:rFonts w:ascii="Arial Narrow" w:eastAsia="Calibri" w:hAnsi="Arial Narrow" w:cs="Times New Roman"/>
          <w:bCs/>
          <w:color w:val="000000" w:themeColor="text1"/>
        </w:rPr>
        <w:tab/>
      </w:r>
      <w:hyperlink r:id="rId16" w:history="1">
        <w:r w:rsidR="0048793A" w:rsidRPr="0048793A">
          <w:rPr>
            <w:rStyle w:val="Hyperlink"/>
            <w:rFonts w:ascii="Arial Narrow" w:eastAsia="Calibri" w:hAnsi="Arial Narrow" w:cs="Times New Roman"/>
            <w:bCs/>
            <w:color w:val="000000" w:themeColor="text1"/>
          </w:rPr>
          <w:t>rodney.fulton@maine.gov</w:t>
        </w:r>
      </w:hyperlink>
    </w:p>
    <w:p w14:paraId="5B633A6C" w14:textId="08C53B4C" w:rsidR="00825822" w:rsidRDefault="00825822" w:rsidP="00011ADB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</w:p>
    <w:p w14:paraId="06A83D5C" w14:textId="070303CE" w:rsidR="0048793A" w:rsidRDefault="00506151" w:rsidP="00AE4207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  <w:r>
        <w:rPr>
          <w:rFonts w:ascii="Arial Narrow" w:eastAsia="Calibri" w:hAnsi="Arial Narrow" w:cs="Times New Roman"/>
          <w:bCs/>
          <w:color w:val="000000" w:themeColor="text1"/>
        </w:rPr>
        <w:t>DOUGLAS DIECKMANN</w:t>
      </w:r>
      <w:r>
        <w:rPr>
          <w:rFonts w:ascii="Arial Narrow" w:eastAsia="Calibri" w:hAnsi="Arial Narrow" w:cs="Times New Roman"/>
          <w:bCs/>
          <w:color w:val="000000" w:themeColor="text1"/>
        </w:rPr>
        <w:tab/>
      </w:r>
      <w:r w:rsidRPr="00506151">
        <w:rPr>
          <w:rFonts w:ascii="Arial Narrow" w:eastAsia="Calibri" w:hAnsi="Arial Narrow" w:cs="Times New Roman"/>
          <w:b/>
          <w:color w:val="000000" w:themeColor="text1"/>
        </w:rPr>
        <w:t>Students in the following schools</w:t>
      </w:r>
      <w:r>
        <w:rPr>
          <w:rFonts w:ascii="Arial Narrow" w:eastAsia="Calibri" w:hAnsi="Arial Narrow" w:cs="Times New Roman"/>
          <w:bCs/>
          <w:color w:val="000000" w:themeColor="text1"/>
        </w:rPr>
        <w:t xml:space="preserve">: </w:t>
      </w:r>
      <w:r w:rsidR="00AE4207">
        <w:rPr>
          <w:rFonts w:ascii="Arial Narrow" w:eastAsia="Calibri" w:hAnsi="Arial Narrow" w:cs="Times New Roman"/>
          <w:bCs/>
          <w:color w:val="000000" w:themeColor="text1"/>
        </w:rPr>
        <w:t xml:space="preserve">HODGDON, HOULTON, </w:t>
      </w:r>
      <w:r w:rsidR="002964A9">
        <w:rPr>
          <w:rFonts w:ascii="Arial Narrow" w:eastAsia="Calibri" w:hAnsi="Arial Narrow" w:cs="Times New Roman"/>
          <w:bCs/>
          <w:color w:val="000000" w:themeColor="text1"/>
        </w:rPr>
        <w:t xml:space="preserve">SOUTHERN AROOSTOOK, </w:t>
      </w:r>
    </w:p>
    <w:p w14:paraId="19B5AC16" w14:textId="10C426F2" w:rsidR="002964A9" w:rsidRDefault="006313EC" w:rsidP="00AE4207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  <w:r>
        <w:rPr>
          <w:rFonts w:ascii="Arial Narrow" w:eastAsia="Calibri" w:hAnsi="Arial Narrow" w:cs="Times New Roman"/>
          <w:bCs/>
          <w:color w:val="000000" w:themeColor="text1"/>
        </w:rPr>
        <w:t>532-5019</w:t>
      </w:r>
      <w:r>
        <w:rPr>
          <w:rFonts w:ascii="Arial Narrow" w:eastAsia="Calibri" w:hAnsi="Arial Narrow" w:cs="Times New Roman"/>
          <w:bCs/>
          <w:color w:val="000000" w:themeColor="text1"/>
        </w:rPr>
        <w:tab/>
        <w:t>EAST GRAND, KATAHDIN</w:t>
      </w:r>
    </w:p>
    <w:p w14:paraId="5016DE31" w14:textId="711841BA" w:rsidR="006313EC" w:rsidRDefault="006313EC" w:rsidP="00AE4207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  <w:r>
        <w:rPr>
          <w:rFonts w:ascii="Arial Narrow" w:eastAsia="Calibri" w:hAnsi="Arial Narrow" w:cs="Times New Roman"/>
          <w:bCs/>
          <w:color w:val="000000" w:themeColor="text1"/>
        </w:rPr>
        <w:tab/>
      </w:r>
      <w:r>
        <w:rPr>
          <w:rFonts w:ascii="Arial Narrow" w:eastAsia="Calibri" w:hAnsi="Arial Narrow" w:cs="Times New Roman"/>
          <w:bCs/>
          <w:color w:val="000000" w:themeColor="text1"/>
        </w:rPr>
        <w:tab/>
      </w:r>
      <w:hyperlink r:id="rId17" w:history="1">
        <w:r w:rsidR="00EF41EF" w:rsidRPr="00EF41EF">
          <w:rPr>
            <w:rStyle w:val="Hyperlink"/>
            <w:rFonts w:ascii="Arial Narrow" w:eastAsia="Calibri" w:hAnsi="Arial Narrow" w:cs="Times New Roman"/>
            <w:bCs/>
            <w:color w:val="auto"/>
          </w:rPr>
          <w:t>douglas.m.dieckmann@maine.gov</w:t>
        </w:r>
      </w:hyperlink>
      <w:r w:rsidR="00EF41EF">
        <w:rPr>
          <w:rFonts w:ascii="Arial Narrow" w:eastAsia="Calibri" w:hAnsi="Arial Narrow" w:cs="Times New Roman"/>
          <w:bCs/>
          <w:color w:val="000000" w:themeColor="text1"/>
        </w:rPr>
        <w:t xml:space="preserve"> </w:t>
      </w:r>
    </w:p>
    <w:p w14:paraId="6A357518" w14:textId="27BCDD46" w:rsidR="0048793A" w:rsidRDefault="0048793A" w:rsidP="00011ADB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</w:p>
    <w:p w14:paraId="13819DB9" w14:textId="2FBD1C72" w:rsidR="00556641" w:rsidRDefault="006D0B3C" w:rsidP="00011ADB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  <w:r>
        <w:rPr>
          <w:rFonts w:ascii="Arial Narrow" w:eastAsia="Calibri" w:hAnsi="Arial Narrow" w:cs="Times New Roman"/>
          <w:bCs/>
          <w:color w:val="000000" w:themeColor="text1"/>
        </w:rPr>
        <w:t>GREG ANDERSON</w:t>
      </w:r>
      <w:r w:rsidR="00556641">
        <w:rPr>
          <w:rFonts w:ascii="Arial Narrow" w:eastAsia="Calibri" w:hAnsi="Arial Narrow" w:cs="Times New Roman"/>
          <w:bCs/>
          <w:color w:val="000000" w:themeColor="text1"/>
        </w:rPr>
        <w:tab/>
      </w:r>
      <w:r w:rsidR="001C5831" w:rsidRPr="006D0B3C">
        <w:rPr>
          <w:rFonts w:ascii="Arial Narrow" w:eastAsia="Calibri" w:hAnsi="Arial Narrow" w:cs="Times New Roman"/>
          <w:b/>
          <w:color w:val="000000" w:themeColor="text1"/>
        </w:rPr>
        <w:t>Students in the following schools</w:t>
      </w:r>
      <w:r w:rsidR="001C5831">
        <w:rPr>
          <w:rFonts w:ascii="Arial Narrow" w:eastAsia="Calibri" w:hAnsi="Arial Narrow" w:cs="Times New Roman"/>
          <w:bCs/>
          <w:color w:val="000000" w:themeColor="text1"/>
        </w:rPr>
        <w:t xml:space="preserve">: </w:t>
      </w:r>
      <w:r w:rsidR="00DF2960">
        <w:rPr>
          <w:rFonts w:ascii="Arial Narrow" w:eastAsia="Calibri" w:hAnsi="Arial Narrow" w:cs="Times New Roman"/>
          <w:bCs/>
          <w:color w:val="000000" w:themeColor="text1"/>
        </w:rPr>
        <w:t>CARIBOU</w:t>
      </w:r>
      <w:r w:rsidR="009D1093">
        <w:rPr>
          <w:rFonts w:ascii="Arial Narrow" w:eastAsia="Calibri" w:hAnsi="Arial Narrow" w:cs="Times New Roman"/>
          <w:bCs/>
          <w:color w:val="000000" w:themeColor="text1"/>
        </w:rPr>
        <w:t xml:space="preserve"> TECHNOLOGY CENTER, GREATER HOULTON</w:t>
      </w:r>
    </w:p>
    <w:p w14:paraId="04F91EC7" w14:textId="48CF6EE4" w:rsidR="009D1093" w:rsidRDefault="00F852F8" w:rsidP="00011ADB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  <w:r>
        <w:rPr>
          <w:rFonts w:ascii="Arial Narrow" w:eastAsia="Calibri" w:hAnsi="Arial Narrow" w:cs="Times New Roman"/>
          <w:bCs/>
          <w:color w:val="000000" w:themeColor="text1"/>
        </w:rPr>
        <w:t>768-</w:t>
      </w:r>
      <w:r w:rsidR="00015867">
        <w:rPr>
          <w:rFonts w:ascii="Arial Narrow" w:eastAsia="Calibri" w:hAnsi="Arial Narrow" w:cs="Times New Roman"/>
          <w:bCs/>
          <w:color w:val="000000" w:themeColor="text1"/>
        </w:rPr>
        <w:t>6834</w:t>
      </w:r>
      <w:r w:rsidR="00015867">
        <w:rPr>
          <w:rFonts w:ascii="Arial Narrow" w:eastAsia="Calibri" w:hAnsi="Arial Narrow" w:cs="Times New Roman"/>
          <w:bCs/>
          <w:color w:val="000000" w:themeColor="text1"/>
        </w:rPr>
        <w:tab/>
        <w:t xml:space="preserve">MAINE SCHOOL OF SCIENCE AND MATHMATICS, </w:t>
      </w:r>
      <w:r w:rsidR="004256A9">
        <w:rPr>
          <w:rFonts w:ascii="Arial Narrow" w:eastAsia="Calibri" w:hAnsi="Arial Narrow" w:cs="Times New Roman"/>
          <w:bCs/>
          <w:color w:val="000000" w:themeColor="text1"/>
        </w:rPr>
        <w:t>REGION 2 SCHOOL OF APPLIED TECHNOLOGY, ST. JOHN VALLEY TECHNOLOGY CENTER, WISDOM</w:t>
      </w:r>
      <w:r w:rsidR="006A3381">
        <w:rPr>
          <w:rFonts w:ascii="Arial Narrow" w:eastAsia="Calibri" w:hAnsi="Arial Narrow" w:cs="Times New Roman"/>
          <w:bCs/>
          <w:color w:val="000000" w:themeColor="text1"/>
        </w:rPr>
        <w:t>.</w:t>
      </w:r>
    </w:p>
    <w:p w14:paraId="58DE0382" w14:textId="699B3D99" w:rsidR="006A3381" w:rsidRDefault="006A3381" w:rsidP="00011ADB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  <w:r>
        <w:rPr>
          <w:rFonts w:ascii="Arial Narrow" w:eastAsia="Calibri" w:hAnsi="Arial Narrow" w:cs="Times New Roman"/>
          <w:bCs/>
          <w:color w:val="000000" w:themeColor="text1"/>
        </w:rPr>
        <w:tab/>
      </w:r>
      <w:r>
        <w:rPr>
          <w:rFonts w:ascii="Arial Narrow" w:eastAsia="Calibri" w:hAnsi="Arial Narrow" w:cs="Times New Roman"/>
          <w:bCs/>
          <w:color w:val="000000" w:themeColor="text1"/>
        </w:rPr>
        <w:tab/>
        <w:t>greg.c.anderson@</w:t>
      </w:r>
      <w:r w:rsidR="009B3A50">
        <w:rPr>
          <w:rFonts w:ascii="Arial Narrow" w:eastAsia="Calibri" w:hAnsi="Arial Narrow" w:cs="Times New Roman"/>
          <w:bCs/>
          <w:color w:val="000000" w:themeColor="text1"/>
        </w:rPr>
        <w:t>maine.gov</w:t>
      </w:r>
    </w:p>
    <w:p w14:paraId="08DA15AF" w14:textId="317E8AD4" w:rsidR="0048793A" w:rsidRDefault="0048793A" w:rsidP="00011ADB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</w:p>
    <w:p w14:paraId="5EA0BFF4" w14:textId="77777777" w:rsidR="0048793A" w:rsidRDefault="0048793A" w:rsidP="00011ADB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</w:p>
    <w:p w14:paraId="4A8A87AA" w14:textId="2104F0BE" w:rsidR="0017647C" w:rsidRDefault="004D7733" w:rsidP="004D7733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Cs/>
          <w:color w:val="ED7D31" w:themeColor="accent2"/>
          <w:sz w:val="28"/>
          <w:szCs w:val="28"/>
        </w:rPr>
      </w:pPr>
      <w:r w:rsidRPr="004D7733">
        <w:rPr>
          <w:rFonts w:ascii="Arial Narrow" w:eastAsia="Calibri" w:hAnsi="Arial Narrow" w:cs="Times New Roman"/>
          <w:bCs/>
          <w:color w:val="ED7D31" w:themeColor="accent2"/>
          <w:sz w:val="28"/>
          <w:szCs w:val="28"/>
        </w:rPr>
        <w:t>MACHIAS OFFICE</w:t>
      </w:r>
    </w:p>
    <w:p w14:paraId="55947719" w14:textId="3BA9DE43" w:rsidR="00313D97" w:rsidRDefault="00313D97" w:rsidP="004D7733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Cs/>
          <w:color w:val="ED7D31" w:themeColor="accent2"/>
          <w:sz w:val="28"/>
          <w:szCs w:val="28"/>
        </w:rPr>
      </w:pPr>
    </w:p>
    <w:p w14:paraId="3AAA4215" w14:textId="77777777" w:rsidR="00313D97" w:rsidRDefault="00313D97" w:rsidP="00313D97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 w:rsidRPr="001961D7">
        <w:rPr>
          <w:rFonts w:ascii="Arial Narrow" w:eastAsia="Calibri" w:hAnsi="Arial Narrow" w:cs="Times New Roman"/>
          <w:b/>
        </w:rPr>
        <w:t>SUE HENRI-MACKENZIE CASEWORK SUPERVISOR 561-4014</w:t>
      </w:r>
    </w:p>
    <w:p w14:paraId="30B5FB44" w14:textId="77777777" w:rsidR="00313D97" w:rsidRPr="001961D7" w:rsidRDefault="00313D97" w:rsidP="00313D97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sue.e.henri-mackenzie@maine.gov</w:t>
      </w:r>
    </w:p>
    <w:p w14:paraId="50753F29" w14:textId="77777777" w:rsidR="00313D97" w:rsidRDefault="00313D97" w:rsidP="00313D97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  <w:r w:rsidRPr="000939AB">
        <w:rPr>
          <w:rFonts w:ascii="Arial Narrow" w:eastAsia="Calibri" w:hAnsi="Arial Narrow" w:cs="Times New Roman"/>
          <w:b/>
        </w:rPr>
        <w:t>MAYNARD JALBERT CASEWORK SUPERVISOR 561-4047</w:t>
      </w:r>
    </w:p>
    <w:p w14:paraId="3D04F178" w14:textId="211B85FE" w:rsidR="00313D97" w:rsidRDefault="00313D97" w:rsidP="00313D97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  <w:color w:val="000000" w:themeColor="text1"/>
        </w:rPr>
      </w:pPr>
      <w:hyperlink r:id="rId18" w:history="1">
        <w:r w:rsidRPr="00011ADB">
          <w:rPr>
            <w:rStyle w:val="Hyperlink"/>
            <w:rFonts w:ascii="Arial Narrow" w:eastAsia="Calibri" w:hAnsi="Arial Narrow" w:cs="Times New Roman"/>
            <w:b/>
            <w:color w:val="000000" w:themeColor="text1"/>
          </w:rPr>
          <w:t>maynard.jalbert@maine.gov</w:t>
        </w:r>
      </w:hyperlink>
      <w:r>
        <w:rPr>
          <w:rFonts w:ascii="Arial Narrow" w:eastAsia="Calibri" w:hAnsi="Arial Narrow" w:cs="Times New Roman"/>
          <w:b/>
          <w:color w:val="000000" w:themeColor="text1"/>
        </w:rPr>
        <w:t xml:space="preserve"> </w:t>
      </w:r>
    </w:p>
    <w:p w14:paraId="61026DB1" w14:textId="31DF0769" w:rsidR="00553E31" w:rsidRDefault="00553E31" w:rsidP="00553E31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/>
          <w:color w:val="000000" w:themeColor="text1"/>
        </w:rPr>
      </w:pPr>
    </w:p>
    <w:p w14:paraId="542C2853" w14:textId="1872F9BD" w:rsidR="00553E31" w:rsidRDefault="00553E31" w:rsidP="00553E31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  <w:r w:rsidRPr="00553E31">
        <w:rPr>
          <w:rFonts w:ascii="Arial Narrow" w:eastAsia="Calibri" w:hAnsi="Arial Narrow" w:cs="Times New Roman"/>
          <w:bCs/>
          <w:color w:val="000000" w:themeColor="text1"/>
        </w:rPr>
        <w:t>ASHLEY WILLIAMS</w:t>
      </w:r>
      <w:r w:rsidR="0038575F">
        <w:rPr>
          <w:rFonts w:ascii="Arial Narrow" w:eastAsia="Calibri" w:hAnsi="Arial Narrow" w:cs="Times New Roman"/>
          <w:bCs/>
          <w:color w:val="000000" w:themeColor="text1"/>
        </w:rPr>
        <w:tab/>
      </w:r>
      <w:r w:rsidR="000D38B1" w:rsidRPr="000D38B1">
        <w:rPr>
          <w:rFonts w:ascii="Arial Narrow" w:eastAsia="Calibri" w:hAnsi="Arial Narrow" w:cs="Times New Roman"/>
          <w:b/>
          <w:color w:val="000000" w:themeColor="text1"/>
        </w:rPr>
        <w:t>Students in the following schools</w:t>
      </w:r>
      <w:r w:rsidR="000D38B1">
        <w:rPr>
          <w:rFonts w:ascii="Arial Narrow" w:eastAsia="Calibri" w:hAnsi="Arial Narrow" w:cs="Times New Roman"/>
          <w:bCs/>
          <w:color w:val="000000" w:themeColor="text1"/>
        </w:rPr>
        <w:t xml:space="preserve">: </w:t>
      </w:r>
      <w:r w:rsidR="00F32910">
        <w:rPr>
          <w:rFonts w:ascii="Arial Narrow" w:eastAsia="Calibri" w:hAnsi="Arial Narrow" w:cs="Times New Roman"/>
          <w:bCs/>
          <w:color w:val="000000" w:themeColor="text1"/>
        </w:rPr>
        <w:t>CALAIS ALT SCHOOL, CALAIS, COOBSCOOK COM.</w:t>
      </w:r>
    </w:p>
    <w:p w14:paraId="0DE3912B" w14:textId="0F31EDBF" w:rsidR="00F32910" w:rsidRDefault="009B4771" w:rsidP="00553E31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  <w:r>
        <w:rPr>
          <w:rFonts w:ascii="Arial Narrow" w:eastAsia="Calibri" w:hAnsi="Arial Narrow" w:cs="Times New Roman"/>
          <w:bCs/>
          <w:color w:val="000000" w:themeColor="text1"/>
        </w:rPr>
        <w:t>255-1928</w:t>
      </w:r>
      <w:r>
        <w:rPr>
          <w:rFonts w:ascii="Arial Narrow" w:eastAsia="Calibri" w:hAnsi="Arial Narrow" w:cs="Times New Roman"/>
          <w:bCs/>
          <w:color w:val="000000" w:themeColor="text1"/>
        </w:rPr>
        <w:tab/>
        <w:t xml:space="preserve">LEARING CENTER, JONESPORT-BEALS, MACHIAS MEMORIAL, NARRAGUAGUS, SHEAD, WASHINGTON ACADEMY, WOODLAND, </w:t>
      </w:r>
      <w:r w:rsidR="0073678C">
        <w:rPr>
          <w:rFonts w:ascii="Arial Narrow" w:eastAsia="Calibri" w:hAnsi="Arial Narrow" w:cs="Times New Roman"/>
          <w:bCs/>
          <w:color w:val="000000" w:themeColor="text1"/>
        </w:rPr>
        <w:t>LEE ACADEMY, MAINE INDIAN EDUCATION.</w:t>
      </w:r>
    </w:p>
    <w:p w14:paraId="097A6499" w14:textId="78447923" w:rsidR="0073678C" w:rsidRPr="00553E31" w:rsidRDefault="0073678C" w:rsidP="00553E31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  <w:r>
        <w:rPr>
          <w:rFonts w:ascii="Arial Narrow" w:eastAsia="Calibri" w:hAnsi="Arial Narrow" w:cs="Times New Roman"/>
          <w:bCs/>
          <w:color w:val="000000" w:themeColor="text1"/>
        </w:rPr>
        <w:tab/>
      </w:r>
      <w:r>
        <w:rPr>
          <w:rFonts w:ascii="Arial Narrow" w:eastAsia="Calibri" w:hAnsi="Arial Narrow" w:cs="Times New Roman"/>
          <w:bCs/>
          <w:color w:val="000000" w:themeColor="text1"/>
        </w:rPr>
        <w:tab/>
      </w:r>
      <w:hyperlink r:id="rId19" w:history="1">
        <w:r w:rsidR="00485810" w:rsidRPr="00485810">
          <w:rPr>
            <w:rStyle w:val="Hyperlink"/>
            <w:rFonts w:ascii="Arial Narrow" w:eastAsia="Calibri" w:hAnsi="Arial Narrow" w:cs="Times New Roman"/>
            <w:bCs/>
            <w:color w:val="auto"/>
          </w:rPr>
          <w:t>ashley.williams@maine.gov</w:t>
        </w:r>
      </w:hyperlink>
      <w:r w:rsidR="00485810" w:rsidRPr="00485810">
        <w:rPr>
          <w:rFonts w:ascii="Arial Narrow" w:eastAsia="Calibri" w:hAnsi="Arial Narrow" w:cs="Times New Roman"/>
          <w:bCs/>
        </w:rPr>
        <w:t xml:space="preserve"> </w:t>
      </w:r>
    </w:p>
    <w:p w14:paraId="66587285" w14:textId="6A2E4EDA" w:rsidR="00313D97" w:rsidRDefault="00313D97" w:rsidP="00313D97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/>
          <w:color w:val="000000" w:themeColor="text1"/>
        </w:rPr>
      </w:pPr>
    </w:p>
    <w:p w14:paraId="0D93FFAD" w14:textId="77777777" w:rsidR="00313D97" w:rsidRDefault="00313D97" w:rsidP="00313D97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/>
          <w:color w:val="000000" w:themeColor="text1"/>
        </w:rPr>
      </w:pPr>
    </w:p>
    <w:p w14:paraId="7EC0848E" w14:textId="77777777" w:rsidR="00313D97" w:rsidRDefault="00313D97" w:rsidP="004D7733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Cs/>
          <w:color w:val="ED7D31" w:themeColor="accent2"/>
          <w:sz w:val="28"/>
          <w:szCs w:val="28"/>
        </w:rPr>
      </w:pPr>
    </w:p>
    <w:p w14:paraId="4F3D5216" w14:textId="7C39CCCB" w:rsidR="004D7733" w:rsidRDefault="004D7733" w:rsidP="004D7733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Cs/>
          <w:color w:val="ED7D31" w:themeColor="accent2"/>
          <w:sz w:val="28"/>
          <w:szCs w:val="28"/>
        </w:rPr>
      </w:pPr>
    </w:p>
    <w:p w14:paraId="50728420" w14:textId="77777777" w:rsidR="00313D97" w:rsidRPr="004D7733" w:rsidRDefault="00313D97" w:rsidP="004D7733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Cs/>
          <w:color w:val="000000" w:themeColor="text1"/>
          <w:sz w:val="28"/>
          <w:szCs w:val="28"/>
        </w:rPr>
      </w:pPr>
    </w:p>
    <w:p w14:paraId="3AF8790C" w14:textId="77777777" w:rsidR="0017647C" w:rsidRPr="00AD3EA0" w:rsidRDefault="0017647C" w:rsidP="00011ADB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  <w:bCs/>
          <w:color w:val="000000" w:themeColor="text1"/>
        </w:rPr>
      </w:pPr>
    </w:p>
    <w:p w14:paraId="5C3849AA" w14:textId="77777777" w:rsidR="00011ADB" w:rsidRPr="000939AB" w:rsidRDefault="00011ADB" w:rsidP="00F0212F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b/>
        </w:rPr>
      </w:pPr>
    </w:p>
    <w:p w14:paraId="557E3540" w14:textId="77777777" w:rsidR="00F0212F" w:rsidRPr="00440822" w:rsidRDefault="00F0212F" w:rsidP="00440822">
      <w:pPr>
        <w:tabs>
          <w:tab w:val="left" w:pos="450"/>
        </w:tabs>
        <w:spacing w:after="0" w:line="240" w:lineRule="auto"/>
        <w:ind w:left="2880" w:hanging="2880"/>
        <w:jc w:val="center"/>
        <w:rPr>
          <w:rFonts w:ascii="Arial Narrow" w:eastAsia="Calibri" w:hAnsi="Arial Narrow" w:cs="Times New Roman"/>
          <w:color w:val="ED7D31" w:themeColor="accent2"/>
          <w:sz w:val="28"/>
          <w:szCs w:val="28"/>
        </w:rPr>
      </w:pPr>
    </w:p>
    <w:p w14:paraId="78C9497B" w14:textId="5BE5066A" w:rsidR="00E665D5" w:rsidRPr="00E665D5" w:rsidRDefault="00E665D5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7C33FB21" w14:textId="77777777" w:rsidR="00E665D5" w:rsidRPr="00F55C34" w:rsidRDefault="00E665D5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098DB2D0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1C119D59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6ACE1341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7EC5A017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7E9B9FBE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334C32F0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</w:p>
    <w:p w14:paraId="0D4ADEDB" w14:textId="77777777" w:rsidR="00770B58" w:rsidRDefault="00770B58" w:rsidP="00770B58">
      <w:pPr>
        <w:tabs>
          <w:tab w:val="left" w:pos="450"/>
        </w:tabs>
        <w:spacing w:after="0" w:line="240" w:lineRule="auto"/>
        <w:ind w:left="2880" w:hanging="2880"/>
        <w:rPr>
          <w:rFonts w:ascii="Arial Narrow" w:eastAsia="Calibri" w:hAnsi="Arial Narrow" w:cs="Times New Roman"/>
        </w:rPr>
      </w:pPr>
    </w:p>
    <w:p w14:paraId="0C543DD8" w14:textId="77777777" w:rsidR="00770B58" w:rsidRPr="00770B58" w:rsidRDefault="00770B58" w:rsidP="00770B58"/>
    <w:sectPr w:rsidR="00770B58" w:rsidRPr="00770B58" w:rsidSect="00C6420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C6643" w14:textId="77777777" w:rsidR="005A4D84" w:rsidRDefault="005A4D84">
      <w:pPr>
        <w:spacing w:after="0" w:line="240" w:lineRule="auto"/>
      </w:pPr>
    </w:p>
  </w:endnote>
  <w:endnote w:type="continuationSeparator" w:id="0">
    <w:p w14:paraId="3F1285B1" w14:textId="77777777" w:rsidR="005A4D84" w:rsidRDefault="005A4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5380E" w14:textId="77777777" w:rsidR="005A4D84" w:rsidRDefault="005A4D84">
      <w:pPr>
        <w:spacing w:after="0" w:line="240" w:lineRule="auto"/>
      </w:pPr>
    </w:p>
  </w:footnote>
  <w:footnote w:type="continuationSeparator" w:id="0">
    <w:p w14:paraId="1EC21788" w14:textId="77777777" w:rsidR="005A4D84" w:rsidRDefault="005A4D8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58"/>
    <w:rsid w:val="00011ADB"/>
    <w:rsid w:val="00015867"/>
    <w:rsid w:val="000D0572"/>
    <w:rsid w:val="000D38B1"/>
    <w:rsid w:val="0017647C"/>
    <w:rsid w:val="001C5831"/>
    <w:rsid w:val="002964A9"/>
    <w:rsid w:val="00313D97"/>
    <w:rsid w:val="00313DE6"/>
    <w:rsid w:val="00345811"/>
    <w:rsid w:val="0038575F"/>
    <w:rsid w:val="004256A9"/>
    <w:rsid w:val="00440822"/>
    <w:rsid w:val="00485810"/>
    <w:rsid w:val="0048793A"/>
    <w:rsid w:val="004B0526"/>
    <w:rsid w:val="004D7733"/>
    <w:rsid w:val="004F11B5"/>
    <w:rsid w:val="00506151"/>
    <w:rsid w:val="00512693"/>
    <w:rsid w:val="00553E31"/>
    <w:rsid w:val="00556641"/>
    <w:rsid w:val="005A4D84"/>
    <w:rsid w:val="005A600B"/>
    <w:rsid w:val="006313EC"/>
    <w:rsid w:val="00661872"/>
    <w:rsid w:val="006A1205"/>
    <w:rsid w:val="006A3381"/>
    <w:rsid w:val="006D0B3C"/>
    <w:rsid w:val="0073678C"/>
    <w:rsid w:val="00770B58"/>
    <w:rsid w:val="007F27AB"/>
    <w:rsid w:val="00825822"/>
    <w:rsid w:val="008451FE"/>
    <w:rsid w:val="008C4F49"/>
    <w:rsid w:val="00932915"/>
    <w:rsid w:val="009842E5"/>
    <w:rsid w:val="009B3A50"/>
    <w:rsid w:val="009B4771"/>
    <w:rsid w:val="009D1093"/>
    <w:rsid w:val="009D2723"/>
    <w:rsid w:val="00A0770B"/>
    <w:rsid w:val="00AC214D"/>
    <w:rsid w:val="00AD3EA0"/>
    <w:rsid w:val="00AE4207"/>
    <w:rsid w:val="00BC1380"/>
    <w:rsid w:val="00BD142C"/>
    <w:rsid w:val="00C43E73"/>
    <w:rsid w:val="00D70380"/>
    <w:rsid w:val="00DF2960"/>
    <w:rsid w:val="00DF65AD"/>
    <w:rsid w:val="00E24BEC"/>
    <w:rsid w:val="00E33308"/>
    <w:rsid w:val="00E665D5"/>
    <w:rsid w:val="00EB3C5A"/>
    <w:rsid w:val="00EF41EF"/>
    <w:rsid w:val="00F0212F"/>
    <w:rsid w:val="00F32910"/>
    <w:rsid w:val="00F47B48"/>
    <w:rsid w:val="00F723F1"/>
    <w:rsid w:val="00F852F8"/>
    <w:rsid w:val="00FA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E3077"/>
  <w15:chartTrackingRefBased/>
  <w15:docId w15:val="{76EB0CCF-3331-477D-BA57-CB1D37CD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B58"/>
  </w:style>
  <w:style w:type="paragraph" w:styleId="Heading1">
    <w:name w:val="heading 1"/>
    <w:basedOn w:val="Normal"/>
    <w:next w:val="Normal"/>
    <w:link w:val="Heading1Char"/>
    <w:uiPriority w:val="9"/>
    <w:qFormat/>
    <w:rsid w:val="0077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B5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B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0B5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0B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0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4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48"/>
  </w:style>
  <w:style w:type="paragraph" w:styleId="Footer">
    <w:name w:val="footer"/>
    <w:basedOn w:val="Normal"/>
    <w:link w:val="FooterChar"/>
    <w:uiPriority w:val="99"/>
    <w:unhideWhenUsed/>
    <w:rsid w:val="00F4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an.keegan@maine.gov" TargetMode="External"/><Relationship Id="rId18" Type="http://schemas.openxmlformats.org/officeDocument/2006/relationships/hyperlink" Target="mailto:maynard.jalbert@maine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erry.I.morrell@maine.gov" TargetMode="External"/><Relationship Id="rId17" Type="http://schemas.openxmlformats.org/officeDocument/2006/relationships/hyperlink" Target="mailto:douglas.m.dieckmann@maine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dney.fulton@maine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sty.a.gaynor@maine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ynard.jalbert@maine.gov" TargetMode="External"/><Relationship Id="rId10" Type="http://schemas.openxmlformats.org/officeDocument/2006/relationships/hyperlink" Target="mailto:Dawn.langworthy@maine.gov" TargetMode="External"/><Relationship Id="rId19" Type="http://schemas.openxmlformats.org/officeDocument/2006/relationships/hyperlink" Target="mailto:ashley.williams@maine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Kimberly.m.desso@maine.gov" TargetMode="External"/><Relationship Id="rId14" Type="http://schemas.openxmlformats.org/officeDocument/2006/relationships/hyperlink" Target="mailto:tina.white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75E60FFCA4741B04D6AB6A0CC063C" ma:contentTypeVersion="7" ma:contentTypeDescription="Create a new document." ma:contentTypeScope="" ma:versionID="6882e8ffefcd0617fdcced8e87abae55">
  <xsd:schema xmlns:xsd="http://www.w3.org/2001/XMLSchema" xmlns:xs="http://www.w3.org/2001/XMLSchema" xmlns:p="http://schemas.microsoft.com/office/2006/metadata/properties" xmlns:ns3="9dffbe8f-3f64-490e-b452-bfe687ec2ffe" xmlns:ns4="db34d438-58e5-46d1-87e1-a61f23ea4275" targetNamespace="http://schemas.microsoft.com/office/2006/metadata/properties" ma:root="true" ma:fieldsID="19d80dfda17e6687ea67a9b79e79c088" ns3:_="" ns4:_="">
    <xsd:import namespace="9dffbe8f-3f64-490e-b452-bfe687ec2ffe"/>
    <xsd:import namespace="db34d438-58e5-46d1-87e1-a61f23ea42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be8f-3f64-490e-b452-bfe687ec2f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d438-58e5-46d1-87e1-a61f23ea4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C4FC2-6F79-49CA-9EF6-A742AAC22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20BE3-5DB5-44F7-BB46-BA732D55E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CA1C5-D630-4539-A521-ED250C313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fbe8f-3f64-490e-b452-bfe687ec2ffe"/>
    <ds:schemaRef ds:uri="db34d438-58e5-46d1-87e1-a61f23ea4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Fenderson, Samantha J.</dc:creator>
  <cp:keywords/>
  <dc:description/>
  <cp:lastModifiedBy>Small, Timothy E</cp:lastModifiedBy>
  <cp:revision>2</cp:revision>
  <cp:lastPrinted>2020-10-23T18:37:00Z</cp:lastPrinted>
  <dcterms:created xsi:type="dcterms:W3CDTF">2020-10-27T13:07:00Z</dcterms:created>
  <dcterms:modified xsi:type="dcterms:W3CDTF">2020-10-27T13:07:00Z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0x010100B6775E60FFCA4741B04D6AB6A0CC063C</vt:lpwstr>
  </property>
</Properties>
</file>