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D6706" w14:textId="77777777" w:rsidR="006E6ED1" w:rsidRPr="002A3025" w:rsidRDefault="006E6ED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  <w:sectPr w:rsidR="006E6ED1" w:rsidRPr="002A3025">
          <w:headerReference w:type="default" r:id="rId10"/>
          <w:footerReference w:type="default" r:id="rId11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333611EB" w14:textId="77777777" w:rsidR="002A3025" w:rsidRDefault="002A3025" w:rsidP="002A3025">
      <w:pPr>
        <w:pStyle w:val="Heading1"/>
        <w:rPr>
          <w:rFonts w:ascii="Arial" w:hAnsi="Arial" w:cs="Arial"/>
          <w:b/>
          <w:sz w:val="32"/>
          <w:szCs w:val="32"/>
          <w:u w:val="none"/>
        </w:rPr>
      </w:pPr>
      <w:smartTag w:uri="urn:schemas-microsoft-com:office:smarttags" w:element="place">
        <w:smartTag w:uri="urn:schemas-microsoft-com:office:smarttags" w:element="State">
          <w:r w:rsidRPr="00F61E6D">
            <w:rPr>
              <w:rFonts w:ascii="Arial" w:hAnsi="Arial" w:cs="Arial"/>
              <w:b/>
              <w:sz w:val="32"/>
              <w:szCs w:val="32"/>
              <w:u w:val="none"/>
            </w:rPr>
            <w:t>Maine</w:t>
          </w:r>
        </w:smartTag>
      </w:smartTag>
      <w:r w:rsidRPr="00F61E6D">
        <w:rPr>
          <w:rFonts w:ascii="Arial" w:hAnsi="Arial" w:cs="Arial"/>
          <w:b/>
          <w:sz w:val="32"/>
          <w:szCs w:val="32"/>
          <w:u w:val="none"/>
        </w:rPr>
        <w:t xml:space="preserve"> Bureau of Insurance</w:t>
      </w:r>
    </w:p>
    <w:p w14:paraId="3C5A3BD0" w14:textId="77777777" w:rsidR="00E6007D" w:rsidRPr="00E6007D" w:rsidRDefault="00E6007D" w:rsidP="00E6007D">
      <w:pPr>
        <w:jc w:val="center"/>
        <w:rPr>
          <w:rFonts w:ascii="Arial" w:hAnsi="Arial" w:cs="Arial"/>
          <w:sz w:val="16"/>
          <w:szCs w:val="16"/>
        </w:rPr>
      </w:pPr>
    </w:p>
    <w:p w14:paraId="6CB5736D" w14:textId="77777777" w:rsidR="002A3025" w:rsidRPr="00F61E6D" w:rsidRDefault="00DB38D6" w:rsidP="002A302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Navigator </w:t>
      </w:r>
      <w:r w:rsidR="00EA21E4">
        <w:rPr>
          <w:rFonts w:ascii="Arial" w:hAnsi="Arial" w:cs="Arial"/>
          <w:b/>
          <w:sz w:val="32"/>
          <w:szCs w:val="32"/>
        </w:rPr>
        <w:t xml:space="preserve">Duplicate </w:t>
      </w:r>
      <w:r>
        <w:rPr>
          <w:rFonts w:ascii="Arial" w:hAnsi="Arial" w:cs="Arial"/>
          <w:b/>
          <w:sz w:val="32"/>
          <w:szCs w:val="32"/>
        </w:rPr>
        <w:t>Certification</w:t>
      </w:r>
      <w:r w:rsidR="003A5CB6">
        <w:rPr>
          <w:rFonts w:ascii="Arial" w:hAnsi="Arial" w:cs="Arial"/>
          <w:b/>
          <w:sz w:val="32"/>
          <w:szCs w:val="32"/>
        </w:rPr>
        <w:t xml:space="preserve"> </w:t>
      </w:r>
      <w:r w:rsidR="00EA21E4">
        <w:rPr>
          <w:rFonts w:ascii="Arial" w:hAnsi="Arial" w:cs="Arial"/>
          <w:b/>
          <w:sz w:val="32"/>
          <w:szCs w:val="32"/>
        </w:rPr>
        <w:t>Request Form</w:t>
      </w:r>
    </w:p>
    <w:p w14:paraId="081A06C6" w14:textId="77777777" w:rsidR="002A3025" w:rsidRPr="002A3025" w:rsidRDefault="002A3025" w:rsidP="002A3025">
      <w:pPr>
        <w:rPr>
          <w:rFonts w:ascii="Arial" w:hAnsi="Arial" w:cs="Arial"/>
          <w:sz w:val="16"/>
          <w:szCs w:val="16"/>
        </w:rPr>
      </w:pPr>
    </w:p>
    <w:p w14:paraId="69829C3D" w14:textId="77777777" w:rsidR="00A92EDD" w:rsidRPr="006F4EDC" w:rsidRDefault="00A92EDD" w:rsidP="002A3025">
      <w:pPr>
        <w:rPr>
          <w:rFonts w:ascii="Arial" w:hAnsi="Arial" w:cs="Arial"/>
          <w:sz w:val="12"/>
          <w:szCs w:val="12"/>
        </w:rPr>
      </w:pPr>
    </w:p>
    <w:p w14:paraId="52B0C6D9" w14:textId="77777777" w:rsidR="00450D9C" w:rsidRDefault="00450D9C" w:rsidP="002A3025">
      <w:pPr>
        <w:rPr>
          <w:rFonts w:ascii="Arial" w:hAnsi="Arial" w:cs="Arial"/>
          <w:b/>
          <w:sz w:val="22"/>
          <w:szCs w:val="22"/>
        </w:rPr>
      </w:pPr>
    </w:p>
    <w:p w14:paraId="62C941E1" w14:textId="77777777" w:rsidR="002A3025" w:rsidRDefault="002A3025" w:rsidP="002A3025">
      <w:pPr>
        <w:rPr>
          <w:rFonts w:ascii="Arial" w:hAnsi="Arial" w:cs="Arial"/>
          <w:sz w:val="22"/>
          <w:szCs w:val="22"/>
        </w:rPr>
      </w:pPr>
      <w:r w:rsidRPr="002A3025">
        <w:rPr>
          <w:rFonts w:ascii="Arial" w:hAnsi="Arial" w:cs="Arial"/>
          <w:b/>
          <w:sz w:val="22"/>
          <w:szCs w:val="22"/>
        </w:rPr>
        <w:t>Name</w:t>
      </w:r>
      <w:r w:rsidR="00DB38D6">
        <w:rPr>
          <w:rFonts w:ascii="Arial" w:hAnsi="Arial" w:cs="Arial"/>
          <w:b/>
          <w:sz w:val="22"/>
          <w:szCs w:val="22"/>
        </w:rPr>
        <w:t xml:space="preserve"> of Individual</w:t>
      </w:r>
      <w:r w:rsidR="004B27AD" w:rsidRPr="00F61E6D">
        <w:rPr>
          <w:rFonts w:ascii="Arial" w:hAnsi="Arial" w:cs="Arial"/>
          <w:sz w:val="22"/>
          <w:szCs w:val="22"/>
        </w:rPr>
        <w:t>:</w:t>
      </w:r>
      <w:r w:rsidR="00F61E6D">
        <w:rPr>
          <w:rFonts w:ascii="Arial" w:hAnsi="Arial" w:cs="Arial"/>
          <w:sz w:val="22"/>
          <w:szCs w:val="22"/>
        </w:rPr>
        <w:t xml:space="preserve">  ______________________________________________________</w:t>
      </w:r>
    </w:p>
    <w:p w14:paraId="5DF146C7" w14:textId="77777777" w:rsidR="00413719" w:rsidRPr="00CD1396" w:rsidRDefault="00675E1B" w:rsidP="002A302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480"/>
        <w:gridCol w:w="5555"/>
      </w:tblGrid>
      <w:tr w:rsidR="006234CC" w:rsidRPr="00E93D1D" w14:paraId="322C29EA" w14:textId="77777777" w:rsidTr="00E93D1D">
        <w:trPr>
          <w:trHeight w:val="629"/>
        </w:trPr>
        <w:tc>
          <w:tcPr>
            <w:tcW w:w="2700" w:type="dxa"/>
          </w:tcPr>
          <w:p w14:paraId="0C352BAB" w14:textId="77777777" w:rsidR="006234CC" w:rsidRPr="00E93D1D" w:rsidRDefault="006234CC" w:rsidP="002A3025">
            <w:pPr>
              <w:rPr>
                <w:rFonts w:ascii="Arial" w:hAnsi="Arial" w:cs="Arial"/>
                <w:sz w:val="16"/>
                <w:szCs w:val="16"/>
              </w:rPr>
            </w:pPr>
            <w:r w:rsidRPr="00E93D1D">
              <w:rPr>
                <w:rFonts w:ascii="Arial" w:hAnsi="Arial" w:cs="Arial"/>
                <w:sz w:val="16"/>
                <w:szCs w:val="16"/>
              </w:rPr>
              <w:t>Social Security #</w:t>
            </w:r>
          </w:p>
          <w:p w14:paraId="6ED8FDC2" w14:textId="77777777" w:rsidR="002F5AFB" w:rsidRPr="00E93D1D" w:rsidRDefault="00FD1E12" w:rsidP="002A30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XXX-XX-</w:t>
            </w:r>
          </w:p>
        </w:tc>
        <w:tc>
          <w:tcPr>
            <w:tcW w:w="2520" w:type="dxa"/>
          </w:tcPr>
          <w:p w14:paraId="158BF5FD" w14:textId="77777777" w:rsidR="006234CC" w:rsidRPr="00E93D1D" w:rsidRDefault="006234CC" w:rsidP="002A3025">
            <w:pPr>
              <w:rPr>
                <w:rFonts w:ascii="Arial" w:hAnsi="Arial" w:cs="Arial"/>
                <w:sz w:val="16"/>
                <w:szCs w:val="16"/>
              </w:rPr>
            </w:pPr>
            <w:r w:rsidRPr="00E93D1D">
              <w:rPr>
                <w:rFonts w:ascii="Arial" w:hAnsi="Arial" w:cs="Arial"/>
                <w:sz w:val="16"/>
                <w:szCs w:val="16"/>
              </w:rPr>
              <w:t xml:space="preserve">Maine </w:t>
            </w:r>
            <w:r w:rsidR="00DB38D6">
              <w:rPr>
                <w:rFonts w:ascii="Arial" w:hAnsi="Arial" w:cs="Arial"/>
                <w:sz w:val="16"/>
                <w:szCs w:val="16"/>
              </w:rPr>
              <w:t>Certification Number:</w:t>
            </w:r>
          </w:p>
          <w:p w14:paraId="35689DCA" w14:textId="77777777" w:rsidR="002F5AFB" w:rsidRPr="00E93D1D" w:rsidRDefault="002F5AFB" w:rsidP="002A30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8" w:type="dxa"/>
          </w:tcPr>
          <w:p w14:paraId="097A0EAD" w14:textId="77777777" w:rsidR="006234CC" w:rsidRPr="00E93D1D" w:rsidRDefault="006234CC" w:rsidP="002A3025">
            <w:pPr>
              <w:rPr>
                <w:rFonts w:ascii="Arial" w:hAnsi="Arial" w:cs="Arial"/>
                <w:sz w:val="16"/>
                <w:szCs w:val="16"/>
              </w:rPr>
            </w:pPr>
            <w:r w:rsidRPr="00E93D1D">
              <w:rPr>
                <w:rFonts w:ascii="Arial" w:hAnsi="Arial" w:cs="Arial"/>
                <w:sz w:val="16"/>
                <w:szCs w:val="16"/>
              </w:rPr>
              <w:t xml:space="preserve">E-Mail Address: </w:t>
            </w:r>
          </w:p>
          <w:p w14:paraId="2A91B07B" w14:textId="77777777" w:rsidR="002F5AFB" w:rsidRPr="00E93D1D" w:rsidRDefault="002F5AFB" w:rsidP="002A302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50B791" w14:textId="77777777" w:rsidR="006F4EDC" w:rsidRPr="006F4EDC" w:rsidRDefault="002A3025" w:rsidP="002A3025">
      <w:pPr>
        <w:rPr>
          <w:rFonts w:ascii="Arial" w:hAnsi="Arial" w:cs="Arial"/>
          <w:sz w:val="16"/>
          <w:szCs w:val="16"/>
        </w:rPr>
      </w:pPr>
      <w:r w:rsidRPr="002A3025">
        <w:rPr>
          <w:rFonts w:ascii="Arial" w:hAnsi="Arial" w:cs="Arial"/>
          <w:sz w:val="22"/>
        </w:rPr>
        <w:t xml:space="preserve"> </w:t>
      </w:r>
    </w:p>
    <w:p w14:paraId="2A9F3368" w14:textId="77777777" w:rsidR="0074278B" w:rsidRDefault="00DB38D6" w:rsidP="0074278B">
      <w:pPr>
        <w:rPr>
          <w:rFonts w:ascii="Arial" w:hAnsi="Arial" w:cs="Arial"/>
          <w:b/>
          <w:sz w:val="22"/>
          <w:szCs w:val="22"/>
        </w:rPr>
      </w:pPr>
      <w:r w:rsidRPr="00DB38D6">
        <w:rPr>
          <w:rFonts w:ascii="Arial" w:hAnsi="Arial" w:cs="Arial"/>
          <w:b/>
          <w:sz w:val="22"/>
          <w:szCs w:val="22"/>
        </w:rPr>
        <w:t xml:space="preserve">Duplicate certification forms </w:t>
      </w:r>
      <w:r w:rsidR="000B2A7E">
        <w:rPr>
          <w:rFonts w:ascii="Arial" w:hAnsi="Arial" w:cs="Arial"/>
          <w:b/>
          <w:sz w:val="22"/>
          <w:szCs w:val="22"/>
        </w:rPr>
        <w:t xml:space="preserve">can be </w:t>
      </w:r>
      <w:r w:rsidRPr="00DB38D6">
        <w:rPr>
          <w:rFonts w:ascii="Arial" w:hAnsi="Arial" w:cs="Arial"/>
          <w:b/>
          <w:sz w:val="22"/>
          <w:szCs w:val="22"/>
        </w:rPr>
        <w:t xml:space="preserve">by </w:t>
      </w:r>
      <w:r w:rsidR="000B2A7E">
        <w:rPr>
          <w:rFonts w:ascii="Arial" w:hAnsi="Arial" w:cs="Arial"/>
          <w:b/>
          <w:sz w:val="22"/>
          <w:szCs w:val="22"/>
        </w:rPr>
        <w:t xml:space="preserve">email or by </w:t>
      </w:r>
      <w:r w:rsidRPr="00DB38D6">
        <w:rPr>
          <w:rFonts w:ascii="Arial" w:hAnsi="Arial" w:cs="Arial"/>
          <w:b/>
          <w:sz w:val="22"/>
          <w:szCs w:val="22"/>
        </w:rPr>
        <w:t xml:space="preserve">mail to the navigator’s home or designated mailing address of record. </w:t>
      </w:r>
      <w:r w:rsidR="000B2A7E">
        <w:rPr>
          <w:rFonts w:ascii="Arial" w:hAnsi="Arial" w:cs="Arial"/>
          <w:b/>
          <w:sz w:val="22"/>
          <w:szCs w:val="22"/>
        </w:rPr>
        <w:t>Please specify below:</w:t>
      </w:r>
    </w:p>
    <w:p w14:paraId="3883EEAE" w14:textId="77777777" w:rsidR="001301D7" w:rsidRDefault="00FA738C" w:rsidP="007427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18F4C" wp14:editId="5F73079C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323850" cy="2952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6AD7" id="Rectangle 2" o:spid="_x0000_s1026" style="position:absolute;margin-left:-.75pt;margin-top:5.5pt;width:25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"/>
            </w:pict>
          </mc:Fallback>
        </mc:AlternateContent>
      </w:r>
    </w:p>
    <w:p w14:paraId="38685125" w14:textId="77777777" w:rsidR="001301D7" w:rsidRPr="001301D7" w:rsidRDefault="001301D7" w:rsidP="007427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01D7">
        <w:rPr>
          <w:rFonts w:ascii="Arial" w:hAnsi="Arial" w:cs="Arial"/>
          <w:bCs/>
          <w:sz w:val="22"/>
          <w:szCs w:val="22"/>
        </w:rPr>
        <w:t xml:space="preserve">Please send by email </w:t>
      </w:r>
    </w:p>
    <w:p w14:paraId="14FDBA4E" w14:textId="77777777" w:rsidR="000B2A7E" w:rsidRDefault="000B2A7E" w:rsidP="0074278B">
      <w:pPr>
        <w:rPr>
          <w:rFonts w:ascii="Arial" w:hAnsi="Arial" w:cs="Arial"/>
          <w:b/>
          <w:sz w:val="22"/>
          <w:szCs w:val="22"/>
        </w:rPr>
      </w:pPr>
    </w:p>
    <w:bookmarkStart w:id="0" w:name="_GoBack"/>
    <w:bookmarkEnd w:id="0"/>
    <w:p w14:paraId="64E10F36" w14:textId="77777777" w:rsidR="002A3025" w:rsidRPr="006F4EDC" w:rsidRDefault="00FA738C" w:rsidP="002A302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7E3EF" wp14:editId="72F026C1">
                <wp:simplePos x="0" y="0"/>
                <wp:positionH relativeFrom="column">
                  <wp:posOffset>-9525</wp:posOffset>
                </wp:positionH>
                <wp:positionV relativeFrom="paragraph">
                  <wp:posOffset>54610</wp:posOffset>
                </wp:positionV>
                <wp:extent cx="323850" cy="2952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C06B" id="Rectangle 3" o:spid="_x0000_s1026" style="position:absolute;margin-left:-.75pt;margin-top:4.3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2qHwIAADs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"/>
            </w:pict>
          </mc:Fallback>
        </mc:AlternateContent>
      </w:r>
    </w:p>
    <w:p w14:paraId="29117265" w14:textId="77777777" w:rsidR="00BC0117" w:rsidRDefault="001301D7" w:rsidP="002A3025">
      <w:pPr>
        <w:pStyle w:val="Heading2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ab/>
        <w:t>Please send by regular mail</w:t>
      </w:r>
    </w:p>
    <w:p w14:paraId="1D5E5620" w14:textId="77777777" w:rsidR="001301D7" w:rsidRDefault="001301D7" w:rsidP="00D110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71ABD66" w14:textId="77777777" w:rsidR="001301D7" w:rsidRDefault="001301D7" w:rsidP="00D1104B">
      <w:pPr>
        <w:rPr>
          <w:rFonts w:ascii="Arial" w:hAnsi="Arial" w:cs="Arial"/>
          <w:b/>
          <w:sz w:val="22"/>
          <w:szCs w:val="22"/>
        </w:rPr>
      </w:pPr>
    </w:p>
    <w:p w14:paraId="67E0DF99" w14:textId="77777777" w:rsidR="00DB38D6" w:rsidRDefault="00D1104B" w:rsidP="00D1104B">
      <w:pPr>
        <w:rPr>
          <w:rFonts w:ascii="Arial" w:hAnsi="Arial" w:cs="Arial"/>
          <w:sz w:val="22"/>
          <w:szCs w:val="22"/>
        </w:rPr>
      </w:pPr>
      <w:r w:rsidRPr="008E51FF">
        <w:rPr>
          <w:rFonts w:ascii="Arial" w:hAnsi="Arial" w:cs="Arial"/>
          <w:b/>
          <w:sz w:val="22"/>
          <w:szCs w:val="22"/>
        </w:rPr>
        <w:t xml:space="preserve">Duplicate </w:t>
      </w:r>
      <w:r w:rsidR="00DB38D6">
        <w:rPr>
          <w:rFonts w:ascii="Arial" w:hAnsi="Arial" w:cs="Arial"/>
          <w:b/>
          <w:sz w:val="22"/>
          <w:szCs w:val="22"/>
        </w:rPr>
        <w:t>certification</w:t>
      </w:r>
      <w:r w:rsidRPr="008E51FF">
        <w:rPr>
          <w:rFonts w:ascii="Arial" w:hAnsi="Arial" w:cs="Arial"/>
          <w:b/>
          <w:sz w:val="22"/>
          <w:szCs w:val="22"/>
        </w:rPr>
        <w:t xml:space="preserve"> fee is $10</w:t>
      </w:r>
      <w:r w:rsidRPr="003A5CB6">
        <w:rPr>
          <w:rFonts w:ascii="Arial" w:hAnsi="Arial" w:cs="Arial"/>
          <w:sz w:val="22"/>
          <w:szCs w:val="22"/>
        </w:rPr>
        <w:t xml:space="preserve">.  </w:t>
      </w:r>
    </w:p>
    <w:p w14:paraId="38EEDFDA" w14:textId="77777777" w:rsidR="00D1104B" w:rsidRDefault="00D1104B" w:rsidP="00D11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paying by check, p</w:t>
      </w:r>
      <w:r w:rsidRPr="003A5CB6">
        <w:rPr>
          <w:rFonts w:ascii="Arial" w:hAnsi="Arial" w:cs="Arial"/>
          <w:sz w:val="22"/>
          <w:szCs w:val="22"/>
        </w:rPr>
        <w:t xml:space="preserve">lease make checks payable to:  Treasurer, State of </w:t>
      </w:r>
      <w:smartTag w:uri="urn:schemas-microsoft-com:office:smarttags" w:element="place">
        <w:smartTag w:uri="urn:schemas-microsoft-com:office:smarttags" w:element="State">
          <w:r w:rsidRPr="003A5CB6">
            <w:rPr>
              <w:rFonts w:ascii="Arial" w:hAnsi="Arial" w:cs="Arial"/>
              <w:sz w:val="22"/>
              <w:szCs w:val="22"/>
            </w:rPr>
            <w:t>Maine</w:t>
          </w:r>
        </w:smartTag>
      </w:smartTag>
      <w:r w:rsidRPr="003A5C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F0E7DEB" w14:textId="77777777" w:rsidR="00D1104B" w:rsidRDefault="00D1104B" w:rsidP="00D11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paying by credit card, please submit the credit card authorization form</w:t>
      </w:r>
      <w:r w:rsidR="00F4033C">
        <w:rPr>
          <w:rFonts w:ascii="Arial" w:hAnsi="Arial" w:cs="Arial"/>
          <w:sz w:val="22"/>
          <w:szCs w:val="22"/>
        </w:rPr>
        <w:t>.</w:t>
      </w:r>
    </w:p>
    <w:p w14:paraId="2A018467" w14:textId="77777777" w:rsidR="00D1104B" w:rsidRDefault="00D1104B" w:rsidP="00BC0117">
      <w:pPr>
        <w:rPr>
          <w:rFonts w:ascii="Arial" w:hAnsi="Arial" w:cs="Arial"/>
          <w:b/>
          <w:sz w:val="22"/>
          <w:szCs w:val="22"/>
          <w:u w:val="single"/>
        </w:rPr>
      </w:pPr>
    </w:p>
    <w:p w14:paraId="174129B4" w14:textId="77777777" w:rsidR="00BC0117" w:rsidRDefault="00BC0117" w:rsidP="00BC0117">
      <w:pPr>
        <w:rPr>
          <w:rFonts w:ascii="Arial" w:hAnsi="Arial" w:cs="Arial"/>
          <w:b/>
          <w:sz w:val="22"/>
          <w:szCs w:val="22"/>
        </w:rPr>
      </w:pPr>
      <w:r w:rsidRPr="006E72CF">
        <w:rPr>
          <w:rFonts w:ascii="Arial" w:hAnsi="Arial" w:cs="Arial"/>
          <w:b/>
          <w:sz w:val="22"/>
          <w:szCs w:val="22"/>
          <w:u w:val="single"/>
        </w:rPr>
        <w:t>Name</w:t>
      </w:r>
      <w:r w:rsidR="006E72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D05667">
        <w:rPr>
          <w:rFonts w:ascii="Arial" w:hAnsi="Arial" w:cs="Arial"/>
          <w:b/>
          <w:sz w:val="16"/>
          <w:szCs w:val="16"/>
        </w:rPr>
        <w:t>Person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05667">
        <w:rPr>
          <w:rFonts w:ascii="Arial" w:hAnsi="Arial" w:cs="Arial"/>
          <w:b/>
          <w:sz w:val="16"/>
          <w:szCs w:val="16"/>
        </w:rPr>
        <w:t>Completing this form</w:t>
      </w:r>
      <w:r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_____________________________________________</w:t>
      </w:r>
    </w:p>
    <w:p w14:paraId="39E9A067" w14:textId="77777777" w:rsidR="006E72CF" w:rsidRPr="00EF191F" w:rsidRDefault="006E72CF" w:rsidP="00BC0117">
      <w:pPr>
        <w:rPr>
          <w:rFonts w:ascii="Arial" w:hAnsi="Arial" w:cs="Arial"/>
          <w:b/>
          <w:sz w:val="18"/>
          <w:szCs w:val="18"/>
        </w:rPr>
      </w:pPr>
    </w:p>
    <w:p w14:paraId="52BB6A3B" w14:textId="77777777" w:rsidR="006E72CF" w:rsidRPr="006E72CF" w:rsidRDefault="006E72CF" w:rsidP="00BC0117">
      <w:pPr>
        <w:rPr>
          <w:rFonts w:ascii="Arial" w:hAnsi="Arial" w:cs="Arial"/>
          <w:b/>
          <w:sz w:val="22"/>
          <w:szCs w:val="22"/>
        </w:rPr>
      </w:pPr>
      <w:r w:rsidRPr="006E72CF">
        <w:rPr>
          <w:rFonts w:ascii="Arial" w:hAnsi="Arial" w:cs="Arial"/>
          <w:b/>
          <w:sz w:val="22"/>
          <w:szCs w:val="22"/>
          <w:u w:val="single"/>
        </w:rPr>
        <w:t>Phone #</w:t>
      </w:r>
      <w:r w:rsidRPr="0087492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7492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___________________________</w:t>
      </w:r>
    </w:p>
    <w:p w14:paraId="7AE738F7" w14:textId="77777777" w:rsidR="00663D71" w:rsidRDefault="00663D71" w:rsidP="00EF191F">
      <w:pPr>
        <w:rPr>
          <w:rFonts w:ascii="Arial" w:hAnsi="Arial" w:cs="Arial"/>
          <w:b/>
          <w:sz w:val="22"/>
        </w:rPr>
      </w:pPr>
    </w:p>
    <w:p w14:paraId="13814C47" w14:textId="77777777" w:rsidR="002A3025" w:rsidRPr="00F61E6D" w:rsidRDefault="00EF191F" w:rsidP="00EF19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</w:t>
      </w:r>
      <w:r w:rsidR="006F4EDC" w:rsidRPr="00EF191F">
        <w:rPr>
          <w:rFonts w:ascii="Arial" w:hAnsi="Arial" w:cs="Arial"/>
          <w:sz w:val="22"/>
        </w:rPr>
        <w:t>Return Form &amp; Fees to:</w:t>
      </w:r>
      <w:r w:rsidR="006F4EDC">
        <w:rPr>
          <w:rFonts w:ascii="Arial" w:hAnsi="Arial" w:cs="Arial"/>
          <w:b/>
          <w:sz w:val="22"/>
        </w:rPr>
        <w:t xml:space="preserve">     </w:t>
      </w:r>
      <w:r w:rsidR="002A3025" w:rsidRPr="00F61E6D">
        <w:rPr>
          <w:rFonts w:ascii="Arial" w:hAnsi="Arial" w:cs="Arial"/>
          <w:sz w:val="22"/>
          <w:szCs w:val="22"/>
        </w:rPr>
        <w:t>Maine Bureau of Insurance</w:t>
      </w:r>
    </w:p>
    <w:p w14:paraId="6257ECAC" w14:textId="77777777" w:rsidR="002A3025" w:rsidRPr="00F61E6D" w:rsidRDefault="00675E1B" w:rsidP="00EF191F">
      <w:pPr>
        <w:pStyle w:val="Heading2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</w:t>
      </w:r>
      <w:r w:rsidR="00EF191F">
        <w:rPr>
          <w:rFonts w:ascii="Arial" w:hAnsi="Arial" w:cs="Arial"/>
          <w:b w:val="0"/>
          <w:sz w:val="22"/>
          <w:szCs w:val="22"/>
          <w:u w:val="none"/>
        </w:rPr>
        <w:tab/>
      </w:r>
      <w:r w:rsidR="00EF191F">
        <w:rPr>
          <w:rFonts w:ascii="Arial" w:hAnsi="Arial" w:cs="Arial"/>
          <w:b w:val="0"/>
          <w:sz w:val="22"/>
          <w:szCs w:val="22"/>
          <w:u w:val="none"/>
        </w:rPr>
        <w:tab/>
      </w:r>
      <w:r w:rsidR="00EF191F">
        <w:rPr>
          <w:rFonts w:ascii="Arial" w:hAnsi="Arial" w:cs="Arial"/>
          <w:b w:val="0"/>
          <w:sz w:val="22"/>
          <w:szCs w:val="22"/>
          <w:u w:val="none"/>
        </w:rPr>
        <w:tab/>
        <w:t xml:space="preserve">    </w:t>
      </w:r>
      <w:r w:rsidR="00EF191F">
        <w:rPr>
          <w:rFonts w:ascii="Arial" w:hAnsi="Arial" w:cs="Arial"/>
          <w:b w:val="0"/>
          <w:sz w:val="22"/>
          <w:szCs w:val="22"/>
          <w:u w:val="none"/>
        </w:rPr>
        <w:tab/>
      </w:r>
      <w:r w:rsidR="00EF191F">
        <w:rPr>
          <w:rFonts w:ascii="Arial" w:hAnsi="Arial" w:cs="Arial"/>
          <w:b w:val="0"/>
          <w:sz w:val="22"/>
          <w:szCs w:val="22"/>
          <w:u w:val="none"/>
        </w:rPr>
        <w:tab/>
        <w:t xml:space="preserve">          </w:t>
      </w:r>
      <w:r w:rsidR="002A3025" w:rsidRPr="00F61E6D">
        <w:rPr>
          <w:rFonts w:ascii="Arial" w:hAnsi="Arial" w:cs="Arial"/>
          <w:b w:val="0"/>
          <w:sz w:val="22"/>
          <w:szCs w:val="22"/>
          <w:u w:val="none"/>
        </w:rPr>
        <w:t>34 State House Station</w:t>
      </w:r>
    </w:p>
    <w:p w14:paraId="621F7B1E" w14:textId="77777777" w:rsidR="000C6A8A" w:rsidRDefault="00EF191F" w:rsidP="00EF191F">
      <w:pPr>
        <w:pStyle w:val="Heading2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 xml:space="preserve">        </w:t>
      </w:r>
      <w:r>
        <w:rPr>
          <w:rFonts w:ascii="Arial" w:hAnsi="Arial" w:cs="Arial"/>
          <w:b w:val="0"/>
          <w:sz w:val="22"/>
          <w:szCs w:val="22"/>
          <w:u w:val="none"/>
        </w:rPr>
        <w:tab/>
        <w:t xml:space="preserve">    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 xml:space="preserve">          </w:t>
      </w:r>
      <w:r w:rsidR="00675E1B">
        <w:rPr>
          <w:rFonts w:ascii="Arial" w:hAnsi="Arial" w:cs="Arial"/>
          <w:b w:val="0"/>
          <w:sz w:val="22"/>
          <w:szCs w:val="22"/>
          <w:u w:val="none"/>
        </w:rPr>
        <w:t>Augusta ME  04333-0034</w:t>
      </w:r>
    </w:p>
    <w:p w14:paraId="6CC318AB" w14:textId="77777777" w:rsidR="00663D71" w:rsidRPr="00432DC6" w:rsidRDefault="00663D71" w:rsidP="00663D71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32DC6">
        <w:rPr>
          <w:rFonts w:ascii="Arial" w:hAnsi="Arial" w:cs="Arial"/>
        </w:rPr>
        <w:t>Fax: 207-624-8599</w:t>
      </w:r>
    </w:p>
    <w:p w14:paraId="1396521B" w14:textId="77777777" w:rsidR="00663D71" w:rsidRPr="00432DC6" w:rsidRDefault="00663D71" w:rsidP="00663D71">
      <w:pPr>
        <w:rPr>
          <w:rFonts w:ascii="Arial" w:hAnsi="Arial" w:cs="Arial"/>
        </w:rPr>
      </w:pPr>
      <w:r w:rsidRPr="00432DC6">
        <w:rPr>
          <w:rFonts w:ascii="Arial" w:hAnsi="Arial" w:cs="Arial"/>
        </w:rPr>
        <w:tab/>
      </w:r>
      <w:r w:rsidRPr="00432DC6">
        <w:rPr>
          <w:rFonts w:ascii="Arial" w:hAnsi="Arial" w:cs="Arial"/>
        </w:rPr>
        <w:tab/>
        <w:t xml:space="preserve">                                         E-Mail:  insurance.pfr@maine.gov</w:t>
      </w:r>
    </w:p>
    <w:p w14:paraId="08D8A490" w14:textId="77777777" w:rsidR="00A46962" w:rsidRPr="00A46962" w:rsidRDefault="00A46962" w:rsidP="00A4696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7A2DD81D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4BC8CC64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7155FBE8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0AADDC7C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4AF0356C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7C3E48CC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7C7BAEC5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2FECB4BA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26DE1279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307769B3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701EC547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6783190C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2B64BCB3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52A7E29D" w14:textId="77777777" w:rsidR="00D27110" w:rsidRDefault="00D27110" w:rsidP="00D2711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 xml:space="preserve">Revised </w:t>
      </w:r>
      <w:r w:rsidR="00DB38D6">
        <w:rPr>
          <w:rFonts w:ascii="Arial" w:hAnsi="Arial" w:cs="Arial"/>
          <w:sz w:val="12"/>
          <w:szCs w:val="12"/>
        </w:rPr>
        <w:t>October 2020</w:t>
      </w:r>
    </w:p>
    <w:p w14:paraId="0DAD74BC" w14:textId="77777777" w:rsidR="00626FA2" w:rsidRDefault="00626FA2" w:rsidP="00D27110">
      <w:pPr>
        <w:rPr>
          <w:rFonts w:ascii="Arial" w:hAnsi="Arial" w:cs="Arial"/>
          <w:sz w:val="12"/>
          <w:szCs w:val="12"/>
        </w:rPr>
      </w:pPr>
    </w:p>
    <w:p w14:paraId="5263FFA7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61537BB6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5ABDF159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43E0C351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20B1C80E" w14:textId="77777777" w:rsidR="00DB38D6" w:rsidRDefault="00DB38D6" w:rsidP="00D27110">
      <w:pPr>
        <w:rPr>
          <w:rFonts w:ascii="Arial" w:hAnsi="Arial" w:cs="Arial"/>
          <w:sz w:val="12"/>
          <w:szCs w:val="12"/>
        </w:rPr>
      </w:pPr>
    </w:p>
    <w:p w14:paraId="5F547B74" w14:textId="77777777" w:rsidR="000F1D85" w:rsidRDefault="000F1D85" w:rsidP="000F1D85">
      <w:pPr>
        <w:jc w:val="center"/>
        <w:rPr>
          <w:rFonts w:ascii="Arial" w:hAnsi="Arial"/>
          <w:smallCaps/>
          <w:spacing w:val="22"/>
          <w:sz w:val="18"/>
        </w:rPr>
      </w:pPr>
      <w:r>
        <w:rPr>
          <w:rFonts w:ascii="Arial" w:hAnsi="Arial"/>
          <w:smallCaps/>
          <w:spacing w:val="22"/>
          <w:sz w:val="18"/>
        </w:rPr>
        <w:t xml:space="preserve">state of </w:t>
      </w:r>
      <w:proofErr w:type="spellStart"/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mallCaps/>
              <w:spacing w:val="22"/>
              <w:sz w:val="18"/>
            </w:rPr>
            <w:t>maine</w:t>
          </w:r>
        </w:smartTag>
      </w:smartTag>
      <w:proofErr w:type="spellEnd"/>
    </w:p>
    <w:p w14:paraId="4710FE16" w14:textId="77777777" w:rsidR="000F1D85" w:rsidRDefault="000F1D85" w:rsidP="000F1D85">
      <w:pPr>
        <w:jc w:val="center"/>
        <w:rPr>
          <w:rFonts w:ascii="Arial" w:hAnsi="Arial"/>
          <w:smallCaps/>
          <w:spacing w:val="22"/>
          <w:sz w:val="18"/>
        </w:rPr>
      </w:pPr>
      <w:r>
        <w:rPr>
          <w:rFonts w:ascii="Arial" w:hAnsi="Arial"/>
          <w:smallCaps/>
          <w:spacing w:val="22"/>
          <w:sz w:val="18"/>
        </w:rPr>
        <w:t>DEPARTMENT OF PROFESSIONAL</w:t>
      </w:r>
    </w:p>
    <w:p w14:paraId="71F06FE0" w14:textId="77777777" w:rsidR="000F1D85" w:rsidRDefault="000F1D85" w:rsidP="000F1D85">
      <w:pPr>
        <w:jc w:val="center"/>
        <w:rPr>
          <w:rFonts w:ascii="Arial" w:hAnsi="Arial"/>
          <w:smallCaps/>
          <w:spacing w:val="22"/>
          <w:sz w:val="18"/>
        </w:rPr>
      </w:pPr>
      <w:r>
        <w:rPr>
          <w:rFonts w:ascii="Arial" w:hAnsi="Arial"/>
          <w:smallCaps/>
          <w:spacing w:val="22"/>
          <w:sz w:val="18"/>
        </w:rPr>
        <w:t>AND FINANCIAL REGULATION</w:t>
      </w:r>
    </w:p>
    <w:p w14:paraId="3000D512" w14:textId="77777777" w:rsidR="000F1D85" w:rsidRDefault="000F1D85" w:rsidP="000F1D85">
      <w:pPr>
        <w:jc w:val="center"/>
        <w:rPr>
          <w:rFonts w:ascii="Arial" w:hAnsi="Arial"/>
          <w:smallCaps/>
          <w:spacing w:val="22"/>
          <w:sz w:val="18"/>
        </w:rPr>
      </w:pPr>
      <w:r>
        <w:rPr>
          <w:rFonts w:ascii="Arial" w:hAnsi="Arial"/>
          <w:b/>
          <w:smallCaps/>
          <w:spacing w:val="22"/>
          <w:sz w:val="18"/>
        </w:rPr>
        <w:t>BUREAU OF INSURANCE</w:t>
      </w:r>
    </w:p>
    <w:p w14:paraId="2AFACE36" w14:textId="77777777" w:rsidR="000F1D85" w:rsidRDefault="000F1D85" w:rsidP="000F1D85">
      <w:pPr>
        <w:jc w:val="center"/>
        <w:rPr>
          <w:rFonts w:ascii="Arial" w:hAnsi="Arial"/>
          <w:smallCaps/>
          <w:spacing w:val="22"/>
          <w:sz w:val="18"/>
        </w:rPr>
      </w:pPr>
      <w:r>
        <w:rPr>
          <w:rFonts w:ascii="Arial" w:hAnsi="Arial"/>
          <w:smallCaps/>
          <w:spacing w:val="22"/>
          <w:sz w:val="18"/>
        </w:rPr>
        <w:t>34 STATE HOUSE STATION</w:t>
      </w:r>
    </w:p>
    <w:p w14:paraId="72C5A9B5" w14:textId="77777777" w:rsidR="000F1D85" w:rsidRDefault="000F1D85" w:rsidP="000F1D85">
      <w:pPr>
        <w:jc w:val="center"/>
        <w:rPr>
          <w:rFonts w:ascii="Arial" w:hAnsi="Arial"/>
          <w:smallCaps/>
          <w:spacing w:val="22"/>
          <w:sz w:val="18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mallCaps/>
              <w:spacing w:val="22"/>
              <w:sz w:val="18"/>
            </w:rPr>
            <w:t>augusta</w:t>
          </w:r>
        </w:smartTag>
        <w:proofErr w:type="spellEnd"/>
        <w:r>
          <w:rPr>
            <w:rFonts w:ascii="Arial" w:hAnsi="Arial"/>
            <w:smallCaps/>
            <w:spacing w:val="22"/>
            <w:sz w:val="18"/>
          </w:rPr>
          <w:t xml:space="preserve">, </w:t>
        </w:r>
        <w:proofErr w:type="spellStart"/>
        <w:smartTag w:uri="urn:schemas-microsoft-com:office:smarttags" w:element="State">
          <w:r>
            <w:rPr>
              <w:rFonts w:ascii="Arial" w:hAnsi="Arial"/>
              <w:smallCaps/>
              <w:spacing w:val="22"/>
              <w:sz w:val="18"/>
            </w:rPr>
            <w:t>maine</w:t>
          </w:r>
        </w:smartTag>
      </w:smartTag>
      <w:proofErr w:type="spellEnd"/>
    </w:p>
    <w:p w14:paraId="240C7885" w14:textId="77777777" w:rsidR="00626FA2" w:rsidRDefault="000F1D85" w:rsidP="000F1D85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mallCaps/>
          <w:spacing w:val="22"/>
          <w:sz w:val="18"/>
        </w:rPr>
        <w:t>04333-0034</w:t>
      </w:r>
    </w:p>
    <w:p w14:paraId="0D785239" w14:textId="77777777" w:rsidR="000F1D85" w:rsidRDefault="000F1D85" w:rsidP="00D27110">
      <w:pPr>
        <w:rPr>
          <w:rFonts w:ascii="Arial" w:hAnsi="Arial" w:cs="Arial"/>
          <w:sz w:val="12"/>
          <w:szCs w:val="12"/>
        </w:rPr>
      </w:pPr>
    </w:p>
    <w:p w14:paraId="5BF70842" w14:textId="77777777" w:rsidR="000F1D85" w:rsidRDefault="000F1D85" w:rsidP="00D27110">
      <w:pPr>
        <w:rPr>
          <w:rFonts w:ascii="Arial" w:hAnsi="Arial" w:cs="Arial"/>
          <w:sz w:val="12"/>
          <w:szCs w:val="12"/>
        </w:rPr>
      </w:pPr>
    </w:p>
    <w:p w14:paraId="2F04A49E" w14:textId="77777777" w:rsidR="000F1D85" w:rsidRDefault="000F1D85" w:rsidP="00D27110">
      <w:pPr>
        <w:rPr>
          <w:rFonts w:ascii="Arial" w:hAnsi="Arial" w:cs="Arial"/>
          <w:sz w:val="12"/>
          <w:szCs w:val="12"/>
        </w:rPr>
      </w:pPr>
    </w:p>
    <w:p w14:paraId="602C16AA" w14:textId="77777777" w:rsidR="000F1D85" w:rsidRDefault="000F1D85" w:rsidP="00D27110">
      <w:pPr>
        <w:rPr>
          <w:rFonts w:ascii="Arial" w:hAnsi="Arial" w:cs="Arial"/>
          <w:sz w:val="12"/>
          <w:szCs w:val="12"/>
        </w:rPr>
      </w:pPr>
    </w:p>
    <w:p w14:paraId="166E6CB9" w14:textId="77777777" w:rsidR="000F1D85" w:rsidRDefault="000F1D85" w:rsidP="00D27110">
      <w:pPr>
        <w:rPr>
          <w:rFonts w:ascii="Arial" w:hAnsi="Arial" w:cs="Arial"/>
          <w:sz w:val="12"/>
          <w:szCs w:val="12"/>
        </w:rPr>
      </w:pPr>
    </w:p>
    <w:p w14:paraId="254DBD71" w14:textId="77777777" w:rsidR="001E6C11" w:rsidRDefault="001E6C11" w:rsidP="00D27110">
      <w:pPr>
        <w:rPr>
          <w:rFonts w:ascii="Arial" w:hAnsi="Arial" w:cs="Arial"/>
          <w:sz w:val="12"/>
          <w:szCs w:val="12"/>
        </w:rPr>
      </w:pPr>
    </w:p>
    <w:p w14:paraId="32694F6D" w14:textId="77777777" w:rsidR="001E6C11" w:rsidRDefault="001E6C11" w:rsidP="00D27110">
      <w:pPr>
        <w:rPr>
          <w:rFonts w:ascii="Arial" w:hAnsi="Arial" w:cs="Arial"/>
          <w:sz w:val="12"/>
          <w:szCs w:val="12"/>
        </w:rPr>
      </w:pPr>
    </w:p>
    <w:p w14:paraId="0D18C4FE" w14:textId="77777777" w:rsidR="000F1D85" w:rsidRDefault="000F1D85" w:rsidP="00D27110">
      <w:pPr>
        <w:rPr>
          <w:rFonts w:ascii="Arial" w:hAnsi="Arial" w:cs="Arial"/>
          <w:sz w:val="12"/>
          <w:szCs w:val="12"/>
        </w:rPr>
      </w:pPr>
    </w:p>
    <w:p w14:paraId="0A4A0730" w14:textId="77777777" w:rsidR="000F1D85" w:rsidRDefault="000F1D85" w:rsidP="00D27110">
      <w:pPr>
        <w:rPr>
          <w:rFonts w:ascii="Arial" w:hAnsi="Arial" w:cs="Arial"/>
          <w:sz w:val="12"/>
          <w:szCs w:val="12"/>
        </w:rPr>
      </w:pPr>
    </w:p>
    <w:p w14:paraId="550277C8" w14:textId="77777777" w:rsidR="000F1D85" w:rsidRDefault="000F1D85" w:rsidP="00D27110">
      <w:pPr>
        <w:rPr>
          <w:rFonts w:ascii="Arial" w:hAnsi="Arial" w:cs="Arial"/>
          <w:sz w:val="12"/>
          <w:szCs w:val="12"/>
        </w:rPr>
      </w:pPr>
    </w:p>
    <w:p w14:paraId="5ABA0819" w14:textId="77777777" w:rsidR="00475FDE" w:rsidRDefault="00475FDE" w:rsidP="00475FDE">
      <w:pPr>
        <w:jc w:val="center"/>
      </w:pPr>
      <w:r>
        <w:t>AUTHORIZATION OF CREDIT CARD PAYMENT</w:t>
      </w:r>
    </w:p>
    <w:p w14:paraId="2DD59C1F" w14:textId="77777777" w:rsidR="00475FDE" w:rsidRDefault="00475FDE" w:rsidP="00475FDE"/>
    <w:p w14:paraId="76D32075" w14:textId="77777777" w:rsidR="00475FDE" w:rsidRDefault="00FA738C" w:rsidP="00475FDE">
      <w:r w:rsidRPr="00475FDE">
        <w:rPr>
          <w:noProof/>
          <w:sz w:val="18"/>
          <w:szCs w:val="18"/>
        </w:rPr>
        <w:drawing>
          <wp:inline distT="0" distB="0" distL="0" distR="0" wp14:anchorId="020BBFA4" wp14:editId="17C39E11">
            <wp:extent cx="5707380" cy="69342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287C" w14:textId="77777777" w:rsidR="00475FDE" w:rsidRPr="005C6412" w:rsidRDefault="00475FDE" w:rsidP="00475FDE">
      <w:pPr>
        <w:pStyle w:val="CM4"/>
        <w:spacing w:after="262" w:line="238" w:lineRule="atLeast"/>
        <w:ind w:firstLine="3087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/>
        <w:t xml:space="preserve">Fees owed to this Department may be paid by the use of a credit card.  If you wish to pay your fee(s) with your credit card, please complete this form and send it with your paperwork.  </w:t>
      </w:r>
      <w:r>
        <w:rPr>
          <w:b/>
          <w:bCs/>
          <w:color w:val="000000"/>
          <w:sz w:val="20"/>
          <w:szCs w:val="20"/>
          <w:u w:val="single"/>
        </w:rPr>
        <w:t xml:space="preserve">Payment through credit cards will not be processed without this authorization form.  </w:t>
      </w:r>
      <w:r>
        <w:rPr>
          <w:b/>
          <w:bCs/>
          <w:color w:val="000000"/>
          <w:sz w:val="20"/>
          <w:szCs w:val="20"/>
        </w:rPr>
        <w:t xml:space="preserve">Please print or type clearly. </w:t>
      </w:r>
    </w:p>
    <w:p w14:paraId="07CAD9D1" w14:textId="77777777" w:rsidR="00475FDE" w:rsidRDefault="00475FDE" w:rsidP="00475FDE">
      <w:pPr>
        <w:pStyle w:val="Default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Name</w:t>
      </w:r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18"/>
          <w:szCs w:val="18"/>
        </w:rPr>
        <w:t>company/individual for whom payment is being made) (Please Include certification # and SSN/FEIN)</w:t>
      </w:r>
      <w:r>
        <w:rPr>
          <w:b/>
          <w:bCs/>
          <w:sz w:val="22"/>
          <w:szCs w:val="22"/>
        </w:rPr>
        <w:t xml:space="preserve">: </w:t>
      </w:r>
    </w:p>
    <w:p w14:paraId="0C12E652" w14:textId="77777777" w:rsidR="00475FDE" w:rsidRDefault="00475FDE" w:rsidP="00475FDE">
      <w:pPr>
        <w:pStyle w:val="Default"/>
      </w:pPr>
    </w:p>
    <w:p w14:paraId="4C1A7E87" w14:textId="77777777" w:rsidR="001301D7" w:rsidRPr="00FB3B31" w:rsidRDefault="001301D7" w:rsidP="00475FDE">
      <w:pPr>
        <w:pStyle w:val="Default"/>
      </w:pPr>
    </w:p>
    <w:p w14:paraId="2F74D75D" w14:textId="77777777" w:rsidR="00475FDE" w:rsidRDefault="00475FDE" w:rsidP="00475FDE">
      <w:pPr>
        <w:pStyle w:val="CM5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Purpose of Payment:</w:t>
      </w:r>
    </w:p>
    <w:p w14:paraId="3076C7DA" w14:textId="77777777" w:rsidR="00475FDE" w:rsidRDefault="00475FDE" w:rsidP="00475FDE">
      <w:pPr>
        <w:pStyle w:val="Default"/>
      </w:pPr>
    </w:p>
    <w:p w14:paraId="57DDD175" w14:textId="77777777" w:rsidR="00475FDE" w:rsidRPr="00FB3B31" w:rsidRDefault="00475FDE" w:rsidP="00475FDE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7"/>
        <w:gridCol w:w="1432"/>
        <w:gridCol w:w="1815"/>
        <w:gridCol w:w="2664"/>
      </w:tblGrid>
      <w:tr w:rsidR="00475FDE" w14:paraId="76AEC10E" w14:textId="77777777" w:rsidTr="00C42620">
        <w:trPr>
          <w:trHeight w:val="360"/>
        </w:trPr>
        <w:tc>
          <w:tcPr>
            <w:tcW w:w="4817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</w:tcBorders>
          </w:tcPr>
          <w:p w14:paraId="73B9587B" w14:textId="77777777" w:rsidR="00475FDE" w:rsidRDefault="00475FDE" w:rsidP="00C4262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Name of Cardholder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4" w:space="0" w:color="000000"/>
              <w:bottom w:val="single" w:sz="12" w:space="0" w:color="000000"/>
              <w:right w:val="single" w:sz="12" w:space="0" w:color="000000"/>
            </w:tcBorders>
          </w:tcPr>
          <w:p w14:paraId="288464DD" w14:textId="77777777" w:rsidR="00475FDE" w:rsidRDefault="00475FDE" w:rsidP="00C42620">
            <w:pPr>
              <w:pStyle w:val="Default"/>
              <w:rPr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E47A0" w14:textId="77777777" w:rsidR="00475FDE" w:rsidRDefault="00475FDE" w:rsidP="00C4262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Contact persons phone #, if questions with this form. </w:t>
            </w:r>
            <w:r>
              <w:rPr>
                <w:b/>
                <w:bCs/>
                <w:sz w:val="20"/>
                <w:szCs w:val="20"/>
              </w:rPr>
              <w:t xml:space="preserve">Telephone #: </w:t>
            </w:r>
            <w:r>
              <w:rPr>
                <w:sz w:val="22"/>
                <w:szCs w:val="22"/>
              </w:rPr>
              <w:t>(         )          -</w:t>
            </w:r>
          </w:p>
        </w:tc>
      </w:tr>
      <w:tr w:rsidR="00475FDE" w14:paraId="05F74A8B" w14:textId="77777777" w:rsidTr="00C42620">
        <w:trPr>
          <w:trHeight w:val="30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3120B6" w14:textId="77777777" w:rsidR="00475FDE" w:rsidRDefault="00475FDE" w:rsidP="00C426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5CC0ABE0" w14:textId="77777777" w:rsidR="00475FDE" w:rsidRDefault="00475FDE" w:rsidP="00C42620">
            <w:pPr>
              <w:pStyle w:val="Default"/>
              <w:rPr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E8E55" w14:textId="77777777" w:rsidR="00475FDE" w:rsidRDefault="00475FDE" w:rsidP="00C42620">
            <w:pPr>
              <w:pStyle w:val="Default"/>
              <w:rPr>
                <w:color w:val="auto"/>
              </w:rPr>
            </w:pPr>
          </w:p>
        </w:tc>
      </w:tr>
      <w:tr w:rsidR="00475FDE" w14:paraId="732F8DA5" w14:textId="77777777" w:rsidTr="00C42620">
        <w:trPr>
          <w:trHeight w:val="367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F36D0A" w14:textId="77777777" w:rsidR="00475FDE" w:rsidRDefault="00475FDE" w:rsidP="00C4262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Mailing Address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67AB21D3" w14:textId="77777777" w:rsidR="00475FDE" w:rsidRDefault="00475FDE" w:rsidP="00C42620">
            <w:pPr>
              <w:pStyle w:val="Default"/>
              <w:rPr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D8BF9" w14:textId="77777777" w:rsidR="00475FDE" w:rsidRDefault="00475FDE" w:rsidP="00C42620">
            <w:pPr>
              <w:pStyle w:val="Default"/>
              <w:rPr>
                <w:color w:val="auto"/>
              </w:rPr>
            </w:pPr>
          </w:p>
        </w:tc>
      </w:tr>
      <w:tr w:rsidR="00475FDE" w14:paraId="09CFD864" w14:textId="77777777" w:rsidTr="00C42620">
        <w:trPr>
          <w:trHeight w:val="243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9EA02" w14:textId="77777777" w:rsidR="00475FDE" w:rsidRDefault="00475FDE" w:rsidP="00C426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City: 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72F3F7" w14:textId="77777777" w:rsidR="00475FDE" w:rsidRDefault="00475FDE" w:rsidP="00C426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State: </w:t>
            </w:r>
          </w:p>
        </w:tc>
        <w:tc>
          <w:tcPr>
            <w:tcW w:w="1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62F23" w14:textId="77777777" w:rsidR="00475FDE" w:rsidRDefault="00475FDE" w:rsidP="00C42620">
            <w:pPr>
              <w:pStyle w:val="Default"/>
              <w:rPr>
                <w:color w:val="auto"/>
              </w:rPr>
            </w:pP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B2B7B" w14:textId="77777777" w:rsidR="00475FDE" w:rsidRDefault="00475FDE" w:rsidP="00C426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Zip Code: </w:t>
            </w:r>
          </w:p>
        </w:tc>
      </w:tr>
    </w:tbl>
    <w:p w14:paraId="05AD2B7B" w14:textId="77777777" w:rsidR="00475FDE" w:rsidRDefault="00475FDE" w:rsidP="00475FDE"/>
    <w:p w14:paraId="5F69B52B" w14:textId="77777777" w:rsidR="00475FDE" w:rsidRPr="005C6412" w:rsidRDefault="00475FDE" w:rsidP="00475FDE">
      <w:r w:rsidRPr="00147BAE">
        <w:rPr>
          <w:b/>
          <w:bCs/>
        </w:rPr>
        <w:t xml:space="preserve">I </w:t>
      </w:r>
      <w:r w:rsidRPr="005C6412">
        <w:rPr>
          <w:b/>
          <w:bCs/>
        </w:rPr>
        <w:t>authorize the State of Maine, Department of Professional and Financial Regulation, Bureau of Insurance to charge my:</w:t>
      </w:r>
    </w:p>
    <w:p w14:paraId="75582841" w14:textId="77777777" w:rsidR="00475FDE" w:rsidRDefault="00475FDE" w:rsidP="00475FDE"/>
    <w:p w14:paraId="520D4C8F" w14:textId="77777777" w:rsidR="00475FDE" w:rsidRDefault="00475FDE" w:rsidP="00475FDE">
      <w:pPr>
        <w:pStyle w:val="CM3"/>
        <w:spacing w:after="27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[   ] </w:t>
      </w:r>
      <w:r>
        <w:rPr>
          <w:b/>
          <w:bCs/>
          <w:sz w:val="22"/>
          <w:szCs w:val="22"/>
        </w:rPr>
        <w:t xml:space="preserve">Visa </w:t>
      </w:r>
      <w:r>
        <w:rPr>
          <w:sz w:val="22"/>
          <w:szCs w:val="22"/>
        </w:rPr>
        <w:t xml:space="preserve">[   ] </w:t>
      </w:r>
      <w:r>
        <w:rPr>
          <w:b/>
          <w:bCs/>
          <w:sz w:val="22"/>
          <w:szCs w:val="22"/>
        </w:rPr>
        <w:t xml:space="preserve">MasterCard </w:t>
      </w:r>
      <w:r>
        <w:rPr>
          <w:sz w:val="22"/>
          <w:szCs w:val="22"/>
        </w:rPr>
        <w:t xml:space="preserve">[   ] </w:t>
      </w:r>
      <w:r>
        <w:rPr>
          <w:b/>
          <w:bCs/>
          <w:sz w:val="22"/>
          <w:szCs w:val="22"/>
        </w:rPr>
        <w:t xml:space="preserve">Discover </w:t>
      </w:r>
      <w:r>
        <w:rPr>
          <w:sz w:val="22"/>
          <w:szCs w:val="22"/>
        </w:rPr>
        <w:t xml:space="preserve">[   ] </w:t>
      </w:r>
      <w:r>
        <w:rPr>
          <w:b/>
          <w:bCs/>
          <w:sz w:val="22"/>
          <w:szCs w:val="22"/>
        </w:rPr>
        <w:t xml:space="preserve"> </w:t>
      </w:r>
      <w:r w:rsidRPr="001A21DD">
        <w:rPr>
          <w:b/>
          <w:bCs/>
          <w:sz w:val="22"/>
          <w:szCs w:val="22"/>
        </w:rPr>
        <w:t>American Express</w:t>
      </w:r>
    </w:p>
    <w:p w14:paraId="633EE908" w14:textId="77777777" w:rsidR="00475FDE" w:rsidRDefault="00475FDE" w:rsidP="00475FDE">
      <w:pPr>
        <w:rPr>
          <w:sz w:val="22"/>
          <w:szCs w:val="22"/>
        </w:rPr>
      </w:pPr>
      <w:r>
        <w:t>____________________________</w:t>
      </w:r>
      <w:r>
        <w:tab/>
      </w:r>
      <w:r>
        <w:rPr>
          <w:b/>
          <w:bCs/>
          <w:sz w:val="22"/>
          <w:szCs w:val="22"/>
        </w:rPr>
        <w:t>Expiration date</w:t>
      </w:r>
      <w:r>
        <w:rPr>
          <w:sz w:val="22"/>
          <w:szCs w:val="22"/>
        </w:rPr>
        <w:t xml:space="preserve">: </w:t>
      </w:r>
      <w:r w:rsidRPr="00FB3B3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 w:rsidRPr="00FB3B31">
        <w:rPr>
          <w:sz w:val="22"/>
          <w:szCs w:val="22"/>
          <w:u w:val="single"/>
        </w:rPr>
        <w:t xml:space="preserve">  /    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in the amount of: $__________________</w:t>
      </w:r>
    </w:p>
    <w:p w14:paraId="7F7EC500" w14:textId="77777777" w:rsidR="00475FDE" w:rsidRDefault="00475FDE" w:rsidP="00475FDE">
      <w:pPr>
        <w:rPr>
          <w:sz w:val="18"/>
          <w:szCs w:val="18"/>
        </w:rPr>
      </w:pPr>
      <w:r>
        <w:rPr>
          <w:sz w:val="18"/>
          <w:szCs w:val="18"/>
        </w:rPr>
        <w:t xml:space="preserve">(Card number – Please print clearly) </w:t>
      </w:r>
      <w:r>
        <w:rPr>
          <w:sz w:val="18"/>
          <w:szCs w:val="18"/>
        </w:rPr>
        <w:tab/>
      </w:r>
    </w:p>
    <w:p w14:paraId="3D587CD3" w14:textId="77777777" w:rsidR="00475FDE" w:rsidRDefault="00475FDE" w:rsidP="00475FDE">
      <w:pPr>
        <w:pStyle w:val="CM3"/>
        <w:jc w:val="both"/>
        <w:rPr>
          <w:b/>
          <w:bCs/>
          <w:sz w:val="22"/>
          <w:szCs w:val="22"/>
        </w:rPr>
      </w:pPr>
    </w:p>
    <w:p w14:paraId="06B96CD1" w14:textId="77777777" w:rsidR="00475FDE" w:rsidRDefault="00475FDE" w:rsidP="00475FDE">
      <w:pPr>
        <w:pStyle w:val="CM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>
        <w:rPr>
          <w:sz w:val="22"/>
          <w:szCs w:val="22"/>
        </w:rPr>
        <w:t>: ___________________________________________</w:t>
      </w:r>
      <w:r>
        <w:rPr>
          <w:b/>
          <w:bCs/>
          <w:sz w:val="22"/>
          <w:szCs w:val="22"/>
        </w:rPr>
        <w:t>Date</w:t>
      </w:r>
      <w:r>
        <w:rPr>
          <w:sz w:val="22"/>
          <w:szCs w:val="22"/>
        </w:rPr>
        <w:t xml:space="preserve">: ______/______/________ </w:t>
      </w:r>
    </w:p>
    <w:p w14:paraId="12905051" w14:textId="77777777" w:rsidR="00475FDE" w:rsidRDefault="00475FDE" w:rsidP="00475FDE">
      <w:pPr>
        <w:pStyle w:val="CM4"/>
        <w:spacing w:after="262" w:line="268" w:lineRule="atLeast"/>
        <w:rPr>
          <w:sz w:val="22"/>
          <w:szCs w:val="22"/>
        </w:rPr>
      </w:pPr>
      <w:r>
        <w:rPr>
          <w:sz w:val="16"/>
          <w:szCs w:val="16"/>
        </w:rPr>
        <w:tab/>
        <w:t xml:space="preserve">             (must be signed by authorized person to validate) </w:t>
      </w:r>
      <w:r>
        <w:rPr>
          <w:sz w:val="16"/>
          <w:szCs w:val="16"/>
        </w:rPr>
        <w:br/>
      </w:r>
    </w:p>
    <w:p w14:paraId="4565E45B" w14:textId="77777777" w:rsidR="00475FDE" w:rsidRDefault="00475FDE" w:rsidP="00475FDE">
      <w:pPr>
        <w:pStyle w:val="CM4"/>
        <w:spacing w:after="262" w:line="268" w:lineRule="atLeast"/>
        <w:rPr>
          <w:sz w:val="22"/>
          <w:szCs w:val="22"/>
        </w:rPr>
      </w:pPr>
      <w:r w:rsidRPr="00FB3B31">
        <w:rPr>
          <w:sz w:val="22"/>
          <w:szCs w:val="22"/>
        </w:rPr>
        <w:t xml:space="preserve">Form is available on our website:  www.maine.gov/insurance You may fax the form to: 207-624-8599 or e-mail to:  Insurance.pfr@maine.gov </w:t>
      </w:r>
    </w:p>
    <w:p w14:paraId="70F641FC" w14:textId="77777777" w:rsidR="00D27110" w:rsidRDefault="00D27110" w:rsidP="00D27110"/>
    <w:p w14:paraId="324E52F7" w14:textId="77777777" w:rsidR="00D27110" w:rsidRPr="00D27110" w:rsidRDefault="00D27110" w:rsidP="00D27110"/>
    <w:sectPr w:rsidR="00D27110" w:rsidRPr="00D27110" w:rsidSect="00722837">
      <w:headerReference w:type="default" r:id="rId13"/>
      <w:footerReference w:type="default" r:id="rId14"/>
      <w:type w:val="continuous"/>
      <w:pgSz w:w="12240" w:h="15840" w:code="1"/>
      <w:pgMar w:top="360" w:right="720" w:bottom="360" w:left="720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D4ECA" w14:textId="77777777" w:rsidR="002B7EF9" w:rsidRDefault="002B7EF9">
      <w:r>
        <w:separator/>
      </w:r>
    </w:p>
  </w:endnote>
  <w:endnote w:type="continuationSeparator" w:id="0">
    <w:p w14:paraId="17BAFF86" w14:textId="77777777" w:rsidR="002B7EF9" w:rsidRDefault="002B7EF9">
      <w:r>
        <w:continuationSeparator/>
      </w:r>
    </w:p>
  </w:endnote>
  <w:endnote w:type="continuationNotice" w:id="1">
    <w:p w14:paraId="46C0582F" w14:textId="77777777" w:rsidR="002B7EF9" w:rsidRDefault="002B7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FD1E12" w14:paraId="3C184235" w14:textId="77777777">
      <w:trPr>
        <w:trHeight w:val="630"/>
      </w:trPr>
      <w:tc>
        <w:tcPr>
          <w:tcW w:w="2178" w:type="dxa"/>
        </w:tcPr>
        <w:p w14:paraId="4F02B2F1" w14:textId="77777777" w:rsidR="00FD1E12" w:rsidRDefault="00FD1E12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35979D1F" w14:textId="77777777" w:rsidR="00FD1E12" w:rsidRDefault="00FD1E12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14737260" w14:textId="77777777" w:rsidR="00FD1E12" w:rsidRDefault="00FD1E12">
          <w:pPr>
            <w:pStyle w:val="Footer"/>
          </w:pPr>
        </w:p>
      </w:tc>
      <w:tc>
        <w:tcPr>
          <w:tcW w:w="7740" w:type="dxa"/>
        </w:tcPr>
        <w:p w14:paraId="51A7A6FF" w14:textId="77777777" w:rsidR="00FD1E12" w:rsidRDefault="00FD1E12">
          <w:pPr>
            <w:pStyle w:val="Footer"/>
            <w:jc w:val="center"/>
          </w:pPr>
          <w:r>
            <w:object w:dxaOrig="2445" w:dyaOrig="3405" w14:anchorId="3E3E63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1.6pt;height:30pt">
                <v:imagedata r:id="rId1" o:title=""/>
              </v:shape>
              <o:OLEObject Type="Embed" ProgID="PBrush" ShapeID="_x0000_i1026" DrawAspect="Content" ObjectID="_1665205334" r:id="rId2"/>
            </w:object>
          </w:r>
        </w:p>
        <w:p w14:paraId="27BE594F" w14:textId="77777777" w:rsidR="00FD1E12" w:rsidRDefault="00FD1E12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4C74E8EA" w14:textId="77777777" w:rsidR="00FD1E12" w:rsidRDefault="00FD1E12">
          <w:pPr>
            <w:pStyle w:val="Footer"/>
            <w:jc w:val="right"/>
          </w:pPr>
        </w:p>
      </w:tc>
    </w:tr>
    <w:tr w:rsidR="00FD1E12" w14:paraId="677BF7B8" w14:textId="77777777">
      <w:trPr>
        <w:trHeight w:val="238"/>
      </w:trPr>
      <w:tc>
        <w:tcPr>
          <w:tcW w:w="2178" w:type="dxa"/>
        </w:tcPr>
        <w:p w14:paraId="09B0C5FF" w14:textId="77777777" w:rsidR="00FD1E12" w:rsidRDefault="00FD1E12">
          <w:pPr>
            <w:pStyle w:val="Footer"/>
            <w:jc w:val="center"/>
          </w:pPr>
        </w:p>
      </w:tc>
      <w:tc>
        <w:tcPr>
          <w:tcW w:w="7740" w:type="dxa"/>
        </w:tcPr>
        <w:p w14:paraId="5DA879D6" w14:textId="77777777" w:rsidR="00FD1E12" w:rsidRDefault="00FD1E12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76 northern avenue, </w:t>
          </w: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proofErr w:type="spellEnd"/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proofErr w:type="spellEnd"/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2356FB68" w14:textId="77777777" w:rsidR="00FD1E12" w:rsidRPr="00442C2D" w:rsidRDefault="00FD1E12">
          <w:pPr>
            <w:pStyle w:val="Footer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www.maine.gov/insurance</w:t>
          </w:r>
        </w:p>
      </w:tc>
      <w:tc>
        <w:tcPr>
          <w:tcW w:w="1800" w:type="dxa"/>
        </w:tcPr>
        <w:p w14:paraId="5AF79780" w14:textId="77777777" w:rsidR="00FD1E12" w:rsidRDefault="00FD1E12">
          <w:pPr>
            <w:pStyle w:val="Footer"/>
            <w:jc w:val="center"/>
          </w:pPr>
        </w:p>
      </w:tc>
    </w:tr>
  </w:tbl>
  <w:p w14:paraId="19DB2F1A" w14:textId="77777777" w:rsidR="00FD1E12" w:rsidRDefault="00FD1E12" w:rsidP="004243DC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</w:t>
    </w:r>
    <w:proofErr w:type="gramStart"/>
    <w:r>
      <w:rPr>
        <w:rFonts w:ascii="Arial" w:hAnsi="Arial"/>
        <w:sz w:val="16"/>
      </w:rPr>
      <w:t>:  (</w:t>
    </w:r>
    <w:proofErr w:type="gramEnd"/>
    <w:r>
      <w:rPr>
        <w:rFonts w:ascii="Arial" w:hAnsi="Arial"/>
        <w:sz w:val="16"/>
      </w:rPr>
      <w:t xml:space="preserve">207) 624-8475 (Office)          TTY:  </w:t>
    </w:r>
    <w:r w:rsidRPr="00274F3F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671A" w14:textId="77777777" w:rsidR="00FD1E12" w:rsidRDefault="00FD1E1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3C174" w14:textId="77777777" w:rsidR="002B7EF9" w:rsidRDefault="002B7EF9">
      <w:r>
        <w:separator/>
      </w:r>
    </w:p>
  </w:footnote>
  <w:footnote w:type="continuationSeparator" w:id="0">
    <w:p w14:paraId="6F24D5BA" w14:textId="77777777" w:rsidR="002B7EF9" w:rsidRDefault="002B7EF9">
      <w:r>
        <w:continuationSeparator/>
      </w:r>
    </w:p>
  </w:footnote>
  <w:footnote w:type="continuationNotice" w:id="1">
    <w:p w14:paraId="66810955" w14:textId="77777777" w:rsidR="002B7EF9" w:rsidRDefault="002B7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5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390"/>
      <w:gridCol w:w="2610"/>
    </w:tblGrid>
    <w:tr w:rsidR="00FD1E12" w14:paraId="0379E59A" w14:textId="77777777" w:rsidTr="005B1E93">
      <w:trPr>
        <w:trHeight w:val="1890"/>
      </w:trPr>
      <w:tc>
        <w:tcPr>
          <w:tcW w:w="2250" w:type="dxa"/>
        </w:tcPr>
        <w:p w14:paraId="1A7B577A" w14:textId="77777777" w:rsidR="00FD1E12" w:rsidRDefault="00FA738C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7FB94F25" wp14:editId="031E3F8C">
                <wp:extent cx="1036320" cy="1143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</w:tcPr>
        <w:p w14:paraId="08D7A20A" w14:textId="77777777" w:rsidR="00FD1E12" w:rsidRDefault="00FD1E12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53700E62" w14:textId="77777777" w:rsidR="00FD1E12" w:rsidRDefault="00FD1E12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proofErr w:type="spellStart"/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0CE49AA6" w14:textId="77777777" w:rsidR="00FD1E12" w:rsidRDefault="00FD1E12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390D8C00" w14:textId="77777777" w:rsidR="00FD1E12" w:rsidRDefault="00FD1E12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57C0B098" w14:textId="77777777" w:rsidR="00FD1E12" w:rsidRDefault="00FD1E12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164393D5" w14:textId="77777777" w:rsidR="00FD1E12" w:rsidRDefault="00FD1E12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398B1956" w14:textId="77777777" w:rsidR="00FD1E12" w:rsidRDefault="00FD1E12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2857D29C" w14:textId="77777777" w:rsidR="00FD1E12" w:rsidRDefault="00FD1E12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610" w:type="dxa"/>
        </w:tcPr>
        <w:p w14:paraId="4C376065" w14:textId="77777777" w:rsidR="00FD1E12" w:rsidRDefault="00FD1E12"/>
      </w:tc>
    </w:tr>
  </w:tbl>
  <w:p w14:paraId="7669EF6D" w14:textId="77777777" w:rsidR="00FD1E12" w:rsidRDefault="00FD1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DB74" w14:textId="77777777" w:rsidR="00FD1E12" w:rsidRDefault="00FD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E0E16"/>
    <w:multiLevelType w:val="hybridMultilevel"/>
    <w:tmpl w:val="40349FF4"/>
    <w:lvl w:ilvl="0" w:tplc="DE528A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07C7"/>
    <w:rsid w:val="00051052"/>
    <w:rsid w:val="00075086"/>
    <w:rsid w:val="0008445D"/>
    <w:rsid w:val="000B164D"/>
    <w:rsid w:val="000B2A7E"/>
    <w:rsid w:val="000C68DC"/>
    <w:rsid w:val="000C6A8A"/>
    <w:rsid w:val="000C7EF6"/>
    <w:rsid w:val="000F1D85"/>
    <w:rsid w:val="000F7099"/>
    <w:rsid w:val="00125313"/>
    <w:rsid w:val="001301D7"/>
    <w:rsid w:val="00132AA5"/>
    <w:rsid w:val="00144F15"/>
    <w:rsid w:val="00147347"/>
    <w:rsid w:val="001515B0"/>
    <w:rsid w:val="001A0BE8"/>
    <w:rsid w:val="001A2074"/>
    <w:rsid w:val="001C6D80"/>
    <w:rsid w:val="001D3D0B"/>
    <w:rsid w:val="001E1B1C"/>
    <w:rsid w:val="001E59C7"/>
    <w:rsid w:val="001E6C11"/>
    <w:rsid w:val="0020310F"/>
    <w:rsid w:val="002204EB"/>
    <w:rsid w:val="00237996"/>
    <w:rsid w:val="00241810"/>
    <w:rsid w:val="00255E21"/>
    <w:rsid w:val="002618C2"/>
    <w:rsid w:val="00274F3F"/>
    <w:rsid w:val="002764D7"/>
    <w:rsid w:val="002915DD"/>
    <w:rsid w:val="002A3025"/>
    <w:rsid w:val="002B7EF9"/>
    <w:rsid w:val="002F5AFB"/>
    <w:rsid w:val="003518E9"/>
    <w:rsid w:val="00391315"/>
    <w:rsid w:val="003A5CB6"/>
    <w:rsid w:val="003C46EB"/>
    <w:rsid w:val="003F71F2"/>
    <w:rsid w:val="0041221D"/>
    <w:rsid w:val="00413719"/>
    <w:rsid w:val="004239EA"/>
    <w:rsid w:val="004243DC"/>
    <w:rsid w:val="00432DC6"/>
    <w:rsid w:val="00442C2D"/>
    <w:rsid w:val="0044357B"/>
    <w:rsid w:val="004439B0"/>
    <w:rsid w:val="00450D9C"/>
    <w:rsid w:val="004648D6"/>
    <w:rsid w:val="00475FDE"/>
    <w:rsid w:val="0048127E"/>
    <w:rsid w:val="004B27AD"/>
    <w:rsid w:val="004C3361"/>
    <w:rsid w:val="004E524B"/>
    <w:rsid w:val="00502BF4"/>
    <w:rsid w:val="00507D70"/>
    <w:rsid w:val="00561AF9"/>
    <w:rsid w:val="005950A5"/>
    <w:rsid w:val="005B1E93"/>
    <w:rsid w:val="005C5E09"/>
    <w:rsid w:val="005D6BC7"/>
    <w:rsid w:val="005F2C48"/>
    <w:rsid w:val="006234CC"/>
    <w:rsid w:val="0062469F"/>
    <w:rsid w:val="00626FA2"/>
    <w:rsid w:val="00663D71"/>
    <w:rsid w:val="006661A8"/>
    <w:rsid w:val="006719FB"/>
    <w:rsid w:val="00675E1B"/>
    <w:rsid w:val="00690590"/>
    <w:rsid w:val="0069641D"/>
    <w:rsid w:val="006A47FF"/>
    <w:rsid w:val="006B744D"/>
    <w:rsid w:val="006E6ED1"/>
    <w:rsid w:val="006E72CF"/>
    <w:rsid w:val="006F00B0"/>
    <w:rsid w:val="006F4EDC"/>
    <w:rsid w:val="0070223A"/>
    <w:rsid w:val="00722837"/>
    <w:rsid w:val="00734541"/>
    <w:rsid w:val="0074278B"/>
    <w:rsid w:val="0074278C"/>
    <w:rsid w:val="00761CB5"/>
    <w:rsid w:val="007D6F1F"/>
    <w:rsid w:val="007E2FA6"/>
    <w:rsid w:val="007E44D9"/>
    <w:rsid w:val="0087492B"/>
    <w:rsid w:val="008D30B7"/>
    <w:rsid w:val="008E51FF"/>
    <w:rsid w:val="00913FEC"/>
    <w:rsid w:val="00937C5F"/>
    <w:rsid w:val="0094181A"/>
    <w:rsid w:val="00942BC2"/>
    <w:rsid w:val="0095004E"/>
    <w:rsid w:val="00961B29"/>
    <w:rsid w:val="00962975"/>
    <w:rsid w:val="0097576E"/>
    <w:rsid w:val="00997E9B"/>
    <w:rsid w:val="009C294F"/>
    <w:rsid w:val="009F0393"/>
    <w:rsid w:val="009F1D16"/>
    <w:rsid w:val="00A16453"/>
    <w:rsid w:val="00A2666F"/>
    <w:rsid w:val="00A46962"/>
    <w:rsid w:val="00A52B51"/>
    <w:rsid w:val="00A83AC6"/>
    <w:rsid w:val="00A92EDD"/>
    <w:rsid w:val="00A93EAB"/>
    <w:rsid w:val="00AD1ACC"/>
    <w:rsid w:val="00B24C12"/>
    <w:rsid w:val="00B476D2"/>
    <w:rsid w:val="00B91576"/>
    <w:rsid w:val="00B92E4A"/>
    <w:rsid w:val="00B974B7"/>
    <w:rsid w:val="00BC0117"/>
    <w:rsid w:val="00C15D51"/>
    <w:rsid w:val="00C25E7A"/>
    <w:rsid w:val="00C42620"/>
    <w:rsid w:val="00C473CB"/>
    <w:rsid w:val="00C6515E"/>
    <w:rsid w:val="00CD1396"/>
    <w:rsid w:val="00CF1C6E"/>
    <w:rsid w:val="00D05667"/>
    <w:rsid w:val="00D1104B"/>
    <w:rsid w:val="00D12C65"/>
    <w:rsid w:val="00D27110"/>
    <w:rsid w:val="00D27534"/>
    <w:rsid w:val="00D307C6"/>
    <w:rsid w:val="00D579B0"/>
    <w:rsid w:val="00D7079B"/>
    <w:rsid w:val="00D81DB7"/>
    <w:rsid w:val="00DA632F"/>
    <w:rsid w:val="00DB38D6"/>
    <w:rsid w:val="00DB4B35"/>
    <w:rsid w:val="00E010D8"/>
    <w:rsid w:val="00E6007D"/>
    <w:rsid w:val="00E9173B"/>
    <w:rsid w:val="00E93D1D"/>
    <w:rsid w:val="00E94BEF"/>
    <w:rsid w:val="00E96F21"/>
    <w:rsid w:val="00EA21E4"/>
    <w:rsid w:val="00EE4CA0"/>
    <w:rsid w:val="00EF0897"/>
    <w:rsid w:val="00EF1473"/>
    <w:rsid w:val="00EF191F"/>
    <w:rsid w:val="00F04318"/>
    <w:rsid w:val="00F06C79"/>
    <w:rsid w:val="00F27180"/>
    <w:rsid w:val="00F4033C"/>
    <w:rsid w:val="00F604C1"/>
    <w:rsid w:val="00F61E6D"/>
    <w:rsid w:val="00FA738C"/>
    <w:rsid w:val="00FD1E12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5123"/>
    <o:shapelayout v:ext="edit">
      <o:idmap v:ext="edit" data="1"/>
    </o:shapelayout>
  </w:shapeDefaults>
  <w:decimalSymbol w:val="."/>
  <w:listSeparator w:val=","/>
  <w14:docId w14:val="4CA2B755"/>
  <w15:chartTrackingRefBased/>
  <w15:docId w15:val="{5E52AB48-D02D-41C9-9B83-0EAE592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9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27AD"/>
    <w:rPr>
      <w:color w:val="0000FF"/>
      <w:u w:val="single"/>
    </w:rPr>
  </w:style>
  <w:style w:type="paragraph" w:styleId="BodyText2">
    <w:name w:val="Body Text 2"/>
    <w:basedOn w:val="Normal"/>
    <w:rsid w:val="00626FA2"/>
    <w:pPr>
      <w:spacing w:after="120" w:line="480" w:lineRule="auto"/>
    </w:pPr>
  </w:style>
  <w:style w:type="paragraph" w:customStyle="1" w:styleId="Default">
    <w:name w:val="Default"/>
    <w:rsid w:val="00475FD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75FDE"/>
    <w:rPr>
      <w:color w:val="auto"/>
    </w:rPr>
  </w:style>
  <w:style w:type="paragraph" w:customStyle="1" w:styleId="CM5">
    <w:name w:val="CM5"/>
    <w:basedOn w:val="Default"/>
    <w:next w:val="Default"/>
    <w:uiPriority w:val="99"/>
    <w:rsid w:val="00475FD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75FDE"/>
    <w:rPr>
      <w:color w:val="auto"/>
    </w:rPr>
  </w:style>
  <w:style w:type="paragraph" w:styleId="BalloonText">
    <w:name w:val="Balloon Text"/>
    <w:basedOn w:val="Normal"/>
    <w:link w:val="BalloonTextChar"/>
    <w:rsid w:val="00A26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8" ma:contentTypeDescription="Create a new document." ma:contentTypeScope="" ma:versionID="4203446900d611e49b1a34b9fa67838c">
  <xsd:schema xmlns:xsd="http://www.w3.org/2001/XMLSchema" xmlns:xs="http://www.w3.org/2001/XMLSchema" xmlns:p="http://schemas.microsoft.com/office/2006/metadata/properties" xmlns:ns3="ae4737a0-5a6b-46e9-bcde-b6639a4991fe" targetNamespace="http://schemas.microsoft.com/office/2006/metadata/properties" ma:root="true" ma:fieldsID="a340f6d84a2abc11d7e51d3f974b8981" ns3:_="">
    <xsd:import namespace="ae4737a0-5a6b-46e9-bcde-b6639a499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FED38-F684-48A2-99C9-636FB7D06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0FC2B-DD26-403D-82BB-30BE42713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EDC16-956F-44D0-ADB3-4B139C8D7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subject/>
  <dc:creator>Ingrid Garand</dc:creator>
  <cp:keywords/>
  <cp:lastModifiedBy>Garboski, Barbra L</cp:lastModifiedBy>
  <cp:revision>3</cp:revision>
  <cp:lastPrinted>2009-08-20T15:47:00Z</cp:lastPrinted>
  <dcterms:created xsi:type="dcterms:W3CDTF">2020-10-23T17:49:00Z</dcterms:created>
  <dcterms:modified xsi:type="dcterms:W3CDTF">2020-10-26T12:16:00Z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