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63" w:rsidRPr="00FB66AF" w:rsidRDefault="001E457B" w:rsidP="00A7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DD8" w:themeFill="text2" w:themeFillTint="33"/>
        <w:spacing w:after="0"/>
        <w:jc w:val="center"/>
        <w:rPr>
          <w:b/>
          <w:sz w:val="56"/>
          <w:szCs w:val="56"/>
        </w:rPr>
      </w:pPr>
      <w:bookmarkStart w:id="0" w:name="_GoBack"/>
      <w:bookmarkEnd w:id="0"/>
      <w:r w:rsidRPr="00FB66AF">
        <w:rPr>
          <w:b/>
          <w:color w:val="88361C" w:themeColor="accent3" w:themeShade="BF"/>
          <w:sz w:val="56"/>
          <w:szCs w:val="56"/>
        </w:rPr>
        <w:t>MAINE OFFICE</w:t>
      </w:r>
      <w:r w:rsidR="00BC47AC" w:rsidRPr="00FB66AF">
        <w:rPr>
          <w:b/>
          <w:color w:val="88361C" w:themeColor="accent3" w:themeShade="BF"/>
          <w:sz w:val="56"/>
          <w:szCs w:val="56"/>
        </w:rPr>
        <w:t xml:space="preserve"> </w:t>
      </w:r>
      <w:r w:rsidRPr="00FB66AF">
        <w:rPr>
          <w:b/>
          <w:color w:val="88361C" w:themeColor="accent3" w:themeShade="BF"/>
          <w:sz w:val="56"/>
          <w:szCs w:val="56"/>
        </w:rPr>
        <w:t>OF STATE FIRE MARSHAL</w:t>
      </w:r>
    </w:p>
    <w:p w:rsidR="00A16117" w:rsidRPr="00FB66AF" w:rsidRDefault="001E457B" w:rsidP="00A70AE6">
      <w:pPr>
        <w:spacing w:after="0"/>
        <w:jc w:val="center"/>
        <w:rPr>
          <w:b/>
          <w:color w:val="88361C" w:themeColor="accent3" w:themeShade="BF"/>
          <w:sz w:val="32"/>
          <w:szCs w:val="32"/>
        </w:rPr>
      </w:pPr>
      <w:r w:rsidRPr="00FB66AF">
        <w:rPr>
          <w:b/>
          <w:color w:val="88361C" w:themeColor="accent3" w:themeShade="BF"/>
          <w:sz w:val="32"/>
          <w:szCs w:val="32"/>
        </w:rPr>
        <w:t>INCIDENT I</w:t>
      </w:r>
      <w:r w:rsidR="009F593C" w:rsidRPr="00FB66AF">
        <w:rPr>
          <w:b/>
          <w:color w:val="88361C" w:themeColor="accent3" w:themeShade="BF"/>
          <w:sz w:val="32"/>
          <w:szCs w:val="32"/>
        </w:rPr>
        <w:t xml:space="preserve">NVESTIGATION REPORT REQUEST </w:t>
      </w:r>
      <w:r w:rsidR="00421DD8" w:rsidRPr="00FB66AF">
        <w:rPr>
          <w:b/>
          <w:color w:val="88361C" w:themeColor="accent3" w:themeShade="BF"/>
          <w:sz w:val="32"/>
          <w:szCs w:val="32"/>
        </w:rPr>
        <w:t xml:space="preserve">FORM </w:t>
      </w:r>
      <w:r w:rsidR="009F593C" w:rsidRPr="00FB66AF">
        <w:rPr>
          <w:b/>
          <w:color w:val="88361C" w:themeColor="accent3" w:themeShade="BF"/>
          <w:sz w:val="32"/>
          <w:szCs w:val="32"/>
        </w:rPr>
        <w:t xml:space="preserve">FOR INSURANCE COMPANY USE UNDER THE MAINE </w:t>
      </w:r>
      <w:r w:rsidR="001B0D1D" w:rsidRPr="00FB66AF">
        <w:rPr>
          <w:b/>
          <w:color w:val="88361C" w:themeColor="accent3" w:themeShade="BF"/>
          <w:sz w:val="32"/>
          <w:szCs w:val="32"/>
        </w:rPr>
        <w:t>ARSON REPORTING IMMUNITY ACT, 25 MRS § 2412</w:t>
      </w:r>
    </w:p>
    <w:p w:rsidR="00C577F0" w:rsidRPr="00A70AE6" w:rsidRDefault="00243F11" w:rsidP="00A70A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If you wish to request component(s) of an investigative file beyond the investigative report you are currently requesting, please attach and forward with this form a letter specifying which component(s) you wish to request</w:t>
      </w:r>
      <w:r w:rsidR="001E457B" w:rsidRPr="00A70AE6">
        <w:rPr>
          <w:sz w:val="20"/>
          <w:szCs w:val="20"/>
        </w:rPr>
        <w:t xml:space="preserve">.  </w:t>
      </w:r>
    </w:p>
    <w:p w:rsidR="001E457B" w:rsidRPr="00454FD3" w:rsidRDefault="0049228C" w:rsidP="00454FD3">
      <w:pPr>
        <w:spacing w:after="0" w:line="240" w:lineRule="auto"/>
        <w:jc w:val="right"/>
        <w:rPr>
          <w:b/>
        </w:rPr>
      </w:pPr>
      <w:r w:rsidRPr="0020757E">
        <w:rPr>
          <w:b/>
          <w:u w:val="single"/>
        </w:rPr>
        <w:t>PLEASE PRINT</w:t>
      </w:r>
      <w:r w:rsidR="00454FD3">
        <w:rPr>
          <w:b/>
        </w:rPr>
        <w:tab/>
      </w:r>
      <w:r w:rsidR="00454FD3">
        <w:rPr>
          <w:b/>
        </w:rPr>
        <w:tab/>
        <w:t xml:space="preserve">            </w:t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</w:r>
      <w:r w:rsidR="00454FD3">
        <w:rPr>
          <w:b/>
        </w:rPr>
        <w:tab/>
        <w:t xml:space="preserve">          </w:t>
      </w:r>
      <w:r w:rsidR="00454FD3" w:rsidRPr="004738BE">
        <w:rPr>
          <w:b/>
          <w:u w:val="single"/>
        </w:rPr>
        <w:t>FORM #3</w:t>
      </w:r>
      <w:r w:rsidR="00454FD3">
        <w:rPr>
          <w:b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41"/>
        <w:gridCol w:w="1069"/>
        <w:gridCol w:w="24"/>
        <w:gridCol w:w="1641"/>
        <w:gridCol w:w="7520"/>
      </w:tblGrid>
      <w:tr w:rsidR="0049228C" w:rsidTr="006C27B8">
        <w:trPr>
          <w:trHeight w:val="269"/>
        </w:trPr>
        <w:tc>
          <w:tcPr>
            <w:tcW w:w="10795" w:type="dxa"/>
            <w:gridSpan w:val="5"/>
            <w:shd w:val="clear" w:color="auto" w:fill="DDDDD8" w:themeFill="text2" w:themeFillTint="33"/>
          </w:tcPr>
          <w:p w:rsidR="0049228C" w:rsidRPr="00467521" w:rsidRDefault="0049228C" w:rsidP="00C577F0">
            <w:pPr>
              <w:jc w:val="center"/>
              <w:rPr>
                <w:b/>
              </w:rPr>
            </w:pPr>
            <w:r w:rsidRPr="00467521">
              <w:rPr>
                <w:b/>
              </w:rPr>
              <w:t>REQUESTOR INFORMATION:</w:t>
            </w:r>
          </w:p>
        </w:tc>
      </w:tr>
      <w:tr w:rsidR="0087765A" w:rsidTr="006C27B8">
        <w:trPr>
          <w:trHeight w:val="195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1</w:t>
            </w:r>
          </w:p>
          <w:p w:rsidR="00511C0D" w:rsidRPr="00181C43" w:rsidRDefault="00511C0D" w:rsidP="00C57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000000"/>
            </w:tcBorders>
          </w:tcPr>
          <w:p w:rsidR="00C577F0" w:rsidRPr="00181C43" w:rsidRDefault="0087765A" w:rsidP="00A15DE3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name:</w:t>
            </w:r>
          </w:p>
        </w:tc>
        <w:tc>
          <w:tcPr>
            <w:tcW w:w="9161" w:type="dxa"/>
            <w:gridSpan w:val="2"/>
          </w:tcPr>
          <w:p w:rsidR="0087765A" w:rsidRPr="00181C43" w:rsidRDefault="0087765A" w:rsidP="00C577F0">
            <w:pPr>
              <w:pStyle w:val="ListParagraph"/>
              <w:jc w:val="center"/>
              <w:rPr>
                <w:sz w:val="16"/>
                <w:szCs w:val="16"/>
              </w:rPr>
            </w:pPr>
          </w:p>
        </w:tc>
      </w:tr>
      <w:tr w:rsidR="0087765A" w:rsidTr="006C27B8">
        <w:trPr>
          <w:trHeight w:val="605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2</w:t>
            </w:r>
          </w:p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</w:tcPr>
          <w:p w:rsidR="0087765A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Physical and mailing address:</w:t>
            </w:r>
          </w:p>
        </w:tc>
        <w:tc>
          <w:tcPr>
            <w:tcW w:w="9161" w:type="dxa"/>
            <w:gridSpan w:val="2"/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87765A" w:rsidTr="006C27B8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3</w:t>
            </w:r>
          </w:p>
        </w:tc>
        <w:tc>
          <w:tcPr>
            <w:tcW w:w="1093" w:type="dxa"/>
            <w:gridSpan w:val="2"/>
          </w:tcPr>
          <w:p w:rsidR="0087765A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Telephone number:</w:t>
            </w:r>
          </w:p>
        </w:tc>
        <w:tc>
          <w:tcPr>
            <w:tcW w:w="9161" w:type="dxa"/>
            <w:gridSpan w:val="2"/>
          </w:tcPr>
          <w:p w:rsidR="0087765A" w:rsidRPr="00181C43" w:rsidRDefault="00511C0D" w:rsidP="0051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   )</w:t>
            </w:r>
          </w:p>
        </w:tc>
      </w:tr>
      <w:tr w:rsidR="00467521" w:rsidTr="006C27B8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467521" w:rsidRPr="00181C43" w:rsidRDefault="00467521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</w:tcBorders>
          </w:tcPr>
          <w:p w:rsidR="00467521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E-mail address:</w:t>
            </w:r>
          </w:p>
        </w:tc>
        <w:tc>
          <w:tcPr>
            <w:tcW w:w="9161" w:type="dxa"/>
            <w:gridSpan w:val="2"/>
            <w:tcBorders>
              <w:right w:val="single" w:sz="4" w:space="0" w:color="000000"/>
            </w:tcBorders>
          </w:tcPr>
          <w:p w:rsidR="00467521" w:rsidRPr="00181C43" w:rsidRDefault="00467521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D13CC6" w:rsidTr="006C27B8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D13CC6" w:rsidRPr="00181C43" w:rsidRDefault="00D13CC6" w:rsidP="00C57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5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3CC6" w:rsidRPr="00181C43" w:rsidRDefault="00511C0D" w:rsidP="009E1D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individual(s) or insurance company </w:t>
            </w:r>
            <w:r w:rsidR="009E1D62">
              <w:rPr>
                <w:sz w:val="16"/>
                <w:szCs w:val="16"/>
              </w:rPr>
              <w:t>on whose behalf you are requesting information:</w:t>
            </w:r>
          </w:p>
        </w:tc>
      </w:tr>
      <w:tr w:rsidR="007B2820" w:rsidTr="006C27B8">
        <w:trPr>
          <w:trHeight w:val="281"/>
        </w:trPr>
        <w:tc>
          <w:tcPr>
            <w:tcW w:w="1079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DD8" w:themeFill="text2" w:themeFillTint="33"/>
          </w:tcPr>
          <w:p w:rsidR="007B2820" w:rsidRPr="00B751E6" w:rsidRDefault="00B751E6" w:rsidP="00C577F0">
            <w:pPr>
              <w:jc w:val="center"/>
              <w:rPr>
                <w:b/>
              </w:rPr>
            </w:pPr>
            <w:r>
              <w:rPr>
                <w:b/>
              </w:rPr>
              <w:t>INSURANCE COMPANY INFORMATION:</w:t>
            </w:r>
          </w:p>
        </w:tc>
      </w:tr>
      <w:tr w:rsidR="007B2820" w:rsidTr="006C27B8">
        <w:trPr>
          <w:trHeight w:val="195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511C0D" w:rsidRDefault="00511C0D" w:rsidP="00511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11C0D" w:rsidRPr="00181C43" w:rsidRDefault="00511C0D" w:rsidP="00511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B751E6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name:</w:t>
            </w:r>
          </w:p>
        </w:tc>
        <w:tc>
          <w:tcPr>
            <w:tcW w:w="9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7B2820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7B2820" w:rsidTr="006C27B8">
        <w:trPr>
          <w:trHeight w:val="587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7B2820" w:rsidRPr="00181C43" w:rsidRDefault="00511C0D" w:rsidP="00C57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B751E6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Physical and mailing address:</w:t>
            </w:r>
          </w:p>
        </w:tc>
        <w:tc>
          <w:tcPr>
            <w:tcW w:w="9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7B2820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B751E6" w:rsidTr="006C27B8">
        <w:trPr>
          <w:trHeight w:val="403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Telephone number:</w:t>
            </w:r>
          </w:p>
        </w:tc>
        <w:tc>
          <w:tcPr>
            <w:tcW w:w="9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51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   )</w:t>
            </w:r>
          </w:p>
        </w:tc>
      </w:tr>
      <w:tr w:rsidR="00B751E6" w:rsidTr="006C27B8">
        <w:trPr>
          <w:trHeight w:val="391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E-mail address:</w:t>
            </w:r>
          </w:p>
        </w:tc>
        <w:tc>
          <w:tcPr>
            <w:tcW w:w="9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jc w:val="center"/>
              <w:rPr>
                <w:sz w:val="16"/>
                <w:szCs w:val="16"/>
              </w:rPr>
            </w:pPr>
          </w:p>
        </w:tc>
      </w:tr>
      <w:tr w:rsidR="00B751E6" w:rsidTr="006C27B8">
        <w:trPr>
          <w:trHeight w:val="269"/>
        </w:trPr>
        <w:tc>
          <w:tcPr>
            <w:tcW w:w="10795" w:type="dxa"/>
            <w:gridSpan w:val="5"/>
            <w:tcBorders>
              <w:top w:val="single" w:sz="4" w:space="0" w:color="000000"/>
            </w:tcBorders>
            <w:shd w:val="clear" w:color="auto" w:fill="DDDDD8" w:themeFill="text2" w:themeFillTint="33"/>
          </w:tcPr>
          <w:p w:rsidR="00B751E6" w:rsidRPr="00467521" w:rsidRDefault="00B751E6" w:rsidP="005E608C">
            <w:pPr>
              <w:jc w:val="center"/>
              <w:rPr>
                <w:b/>
              </w:rPr>
            </w:pPr>
            <w:r w:rsidRPr="00467521">
              <w:rPr>
                <w:b/>
              </w:rPr>
              <w:t xml:space="preserve">INFORMATION REGARDING THE INCIDENT </w:t>
            </w:r>
            <w:r w:rsidR="005E608C">
              <w:rPr>
                <w:b/>
              </w:rPr>
              <w:t>THAT IS THE SUBJECT OF THE REQUESTED REPORT</w:t>
            </w:r>
            <w:r w:rsidRPr="00467521">
              <w:rPr>
                <w:b/>
              </w:rPr>
              <w:t>:</w:t>
            </w:r>
          </w:p>
        </w:tc>
      </w:tr>
      <w:tr w:rsidR="00B751E6" w:rsidTr="006C27B8">
        <w:trPr>
          <w:trHeight w:val="195"/>
        </w:trPr>
        <w:tc>
          <w:tcPr>
            <w:tcW w:w="541" w:type="dxa"/>
            <w:tcBorders>
              <w:right w:val="single" w:sz="4" w:space="0" w:color="000000"/>
            </w:tcBorders>
          </w:tcPr>
          <w:p w:rsidR="00B751E6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67A86" w:rsidRPr="00181C43" w:rsidRDefault="00E67A86" w:rsidP="00B7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date:</w:t>
            </w:r>
          </w:p>
        </w:tc>
        <w:tc>
          <w:tcPr>
            <w:tcW w:w="7520" w:type="dxa"/>
            <w:tcBorders>
              <w:lef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location:</w:t>
            </w:r>
          </w:p>
        </w:tc>
      </w:tr>
      <w:tr w:rsidR="002C2DA9" w:rsidTr="006C27B8">
        <w:trPr>
          <w:trHeight w:val="207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67A86" w:rsidRPr="00181C43" w:rsidRDefault="00E67A86" w:rsidP="00B7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4" w:type="dxa"/>
            <w:gridSpan w:val="4"/>
            <w:tcBorders>
              <w:left w:val="single" w:sz="4" w:space="0" w:color="000000"/>
            </w:tcBorders>
          </w:tcPr>
          <w:p w:rsidR="002C2DA9" w:rsidRPr="00181C43" w:rsidRDefault="002C2DA9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 xml:space="preserve">Claim number: </w:t>
            </w:r>
          </w:p>
        </w:tc>
      </w:tr>
      <w:tr w:rsidR="002C2DA9" w:rsidTr="006C27B8">
        <w:trPr>
          <w:trHeight w:val="494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2" w:space="0" w:color="auto"/>
            </w:tcBorders>
          </w:tcPr>
          <w:p w:rsidR="002C2DA9" w:rsidRPr="00181C43" w:rsidRDefault="002C2DA9" w:rsidP="002B2E3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</w:t>
            </w:r>
            <w:r w:rsidR="00E64F3C" w:rsidRPr="00181C43">
              <w:rPr>
                <w:sz w:val="16"/>
                <w:szCs w:val="16"/>
              </w:rPr>
              <w:t>(s)</w:t>
            </w:r>
            <w:r w:rsidRPr="00181C43">
              <w:rPr>
                <w:sz w:val="16"/>
                <w:szCs w:val="16"/>
              </w:rPr>
              <w:t xml:space="preserve"> of your insured:</w:t>
            </w:r>
          </w:p>
        </w:tc>
        <w:tc>
          <w:tcPr>
            <w:tcW w:w="9185" w:type="dxa"/>
            <w:gridSpan w:val="3"/>
            <w:tcBorders>
              <w:left w:val="single" w:sz="2" w:space="0" w:color="auto"/>
            </w:tcBorders>
          </w:tcPr>
          <w:p w:rsidR="002C2DA9" w:rsidRPr="00181C43" w:rsidRDefault="002C2DA9">
            <w:pPr>
              <w:rPr>
                <w:sz w:val="16"/>
                <w:szCs w:val="16"/>
              </w:rPr>
            </w:pPr>
          </w:p>
          <w:p w:rsidR="002C2DA9" w:rsidRPr="00181C43" w:rsidRDefault="002C2DA9" w:rsidP="00B751E6">
            <w:pPr>
              <w:jc w:val="center"/>
              <w:rPr>
                <w:sz w:val="16"/>
                <w:szCs w:val="16"/>
              </w:rPr>
            </w:pPr>
          </w:p>
        </w:tc>
      </w:tr>
      <w:tr w:rsidR="002C2DA9" w:rsidTr="006C27B8">
        <w:trPr>
          <w:trHeight w:val="701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Pr="00181C43" w:rsidRDefault="00511C0D" w:rsidP="002C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2" w:space="0" w:color="auto"/>
            </w:tcBorders>
          </w:tcPr>
          <w:p w:rsidR="002C2DA9" w:rsidRPr="00181C43" w:rsidRDefault="00501590" w:rsidP="00A70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</w:t>
            </w:r>
            <w:r w:rsidR="00AE48B4">
              <w:rPr>
                <w:sz w:val="16"/>
                <w:szCs w:val="16"/>
              </w:rPr>
              <w:t>your</w:t>
            </w:r>
            <w:r w:rsidR="002C2DA9" w:rsidRPr="00181C43">
              <w:rPr>
                <w:sz w:val="16"/>
                <w:szCs w:val="16"/>
              </w:rPr>
              <w:t xml:space="preserve"> insured’s property </w:t>
            </w:r>
            <w:r w:rsidR="00A70AE6">
              <w:rPr>
                <w:sz w:val="16"/>
                <w:szCs w:val="16"/>
              </w:rPr>
              <w:t xml:space="preserve">damaged </w:t>
            </w:r>
            <w:r w:rsidR="002C2DA9" w:rsidRPr="00181C43">
              <w:rPr>
                <w:sz w:val="16"/>
                <w:szCs w:val="16"/>
              </w:rPr>
              <w:t xml:space="preserve">or </w:t>
            </w:r>
            <w:r w:rsidR="00A70AE6">
              <w:rPr>
                <w:sz w:val="16"/>
                <w:szCs w:val="16"/>
              </w:rPr>
              <w:t>destroyed</w:t>
            </w:r>
            <w:r w:rsidR="00AE48B4">
              <w:rPr>
                <w:sz w:val="16"/>
                <w:szCs w:val="16"/>
              </w:rPr>
              <w:t xml:space="preserve"> in incident</w:t>
            </w:r>
            <w:r w:rsidR="002C2DA9" w:rsidRPr="00181C43">
              <w:rPr>
                <w:sz w:val="16"/>
                <w:szCs w:val="16"/>
              </w:rPr>
              <w:t>:</w:t>
            </w:r>
          </w:p>
        </w:tc>
        <w:tc>
          <w:tcPr>
            <w:tcW w:w="918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2C2DA9" w:rsidRPr="00181C43" w:rsidRDefault="002C2DA9" w:rsidP="002C2DA9">
            <w:pPr>
              <w:rPr>
                <w:sz w:val="16"/>
                <w:szCs w:val="16"/>
              </w:rPr>
            </w:pPr>
          </w:p>
        </w:tc>
      </w:tr>
      <w:tr w:rsidR="002C2DA9" w:rsidTr="006C27B8">
        <w:trPr>
          <w:trHeight w:val="207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Default="00511C0D" w:rsidP="002C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67A86" w:rsidRPr="00181C43" w:rsidRDefault="00E67A86" w:rsidP="002C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4" w:type="dxa"/>
            <w:gridSpan w:val="4"/>
            <w:tcBorders>
              <w:left w:val="single" w:sz="4" w:space="0" w:color="000000"/>
            </w:tcBorders>
          </w:tcPr>
          <w:p w:rsidR="002C2DA9" w:rsidRPr="00181C43" w:rsidRDefault="002C2DA9" w:rsidP="002C2DA9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number (if known):</w:t>
            </w:r>
          </w:p>
        </w:tc>
      </w:tr>
      <w:tr w:rsidR="002C2DA9" w:rsidTr="006C27B8">
        <w:trPr>
          <w:trHeight w:val="783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Pr="00181C43" w:rsidRDefault="00511C0D" w:rsidP="002C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254" w:type="dxa"/>
            <w:gridSpan w:val="4"/>
            <w:tcBorders>
              <w:left w:val="single" w:sz="4" w:space="0" w:color="000000"/>
            </w:tcBorders>
          </w:tcPr>
          <w:p w:rsidR="002C2DA9" w:rsidRPr="00181C43" w:rsidRDefault="002C2DA9" w:rsidP="002C2DA9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Brief description of incident and your reason to believe that the fire loss was not accidentally caused:</w:t>
            </w:r>
          </w:p>
          <w:p w:rsidR="002C2DA9" w:rsidRPr="00181C43" w:rsidRDefault="002C2DA9" w:rsidP="002C2DA9">
            <w:pPr>
              <w:rPr>
                <w:sz w:val="16"/>
                <w:szCs w:val="16"/>
              </w:rPr>
            </w:pPr>
          </w:p>
          <w:p w:rsidR="002C2DA9" w:rsidRPr="00181C43" w:rsidRDefault="002C2DA9" w:rsidP="002C2DA9">
            <w:pPr>
              <w:rPr>
                <w:sz w:val="16"/>
                <w:szCs w:val="16"/>
              </w:rPr>
            </w:pPr>
          </w:p>
        </w:tc>
      </w:tr>
    </w:tbl>
    <w:p w:rsidR="00524614" w:rsidRPr="001558FB" w:rsidRDefault="00524614" w:rsidP="00524614">
      <w:pPr>
        <w:jc w:val="both"/>
        <w:rPr>
          <w:b/>
          <w:sz w:val="16"/>
          <w:szCs w:val="16"/>
        </w:rPr>
      </w:pPr>
      <w:r w:rsidRPr="001558FB">
        <w:rPr>
          <w:b/>
          <w:sz w:val="16"/>
          <w:szCs w:val="16"/>
        </w:rPr>
        <w:t xml:space="preserve">I UNDERSTAND ANY MATERIALS RECEIVED FROM THE MAINE OFFICE OF STATE FIRE MARSHAL IN RESPONSE TO THIS REQUEST MAY NOT BE DISSEMINATED </w:t>
      </w:r>
      <w:r w:rsidR="009E1D62" w:rsidRPr="001558FB">
        <w:rPr>
          <w:b/>
          <w:sz w:val="16"/>
          <w:szCs w:val="16"/>
        </w:rPr>
        <w:t>EXCEPT AS REQUIRED FOR LITIGATION AND WITH NOTICE TO THE OFFICE OF THE FIRE MARSHAL</w:t>
      </w:r>
      <w:r w:rsidRPr="001558FB">
        <w:rPr>
          <w:b/>
          <w:sz w:val="16"/>
          <w:szCs w:val="16"/>
        </w:rPr>
        <w:t xml:space="preserve">. </w:t>
      </w:r>
      <w:r w:rsidR="002C0FAC" w:rsidRPr="001558FB">
        <w:rPr>
          <w:b/>
          <w:sz w:val="16"/>
          <w:szCs w:val="16"/>
        </w:rPr>
        <w:t xml:space="preserve"> </w:t>
      </w:r>
      <w:r w:rsidRPr="001558FB">
        <w:rPr>
          <w:b/>
          <w:sz w:val="16"/>
          <w:szCs w:val="16"/>
        </w:rPr>
        <w:t>I CERTIFY THAT, TO THE BEST OF MY KNOWLEDGE AND BELIEF, THE INFORMATION I HAVE PROVIDED ABOVE IS CORRECT.</w:t>
      </w:r>
    </w:p>
    <w:p w:rsidR="00524614" w:rsidRPr="001558FB" w:rsidRDefault="00524614" w:rsidP="00720130">
      <w:pPr>
        <w:rPr>
          <w:b/>
          <w:sz w:val="16"/>
          <w:szCs w:val="16"/>
        </w:rPr>
      </w:pPr>
      <w:r w:rsidRPr="001558FB">
        <w:rPr>
          <w:b/>
          <w:sz w:val="16"/>
          <w:szCs w:val="16"/>
        </w:rPr>
        <w:t>SIGNATURE:  ____________________</w:t>
      </w:r>
      <w:r w:rsidR="00C02FF6" w:rsidRPr="001558FB">
        <w:rPr>
          <w:b/>
          <w:sz w:val="16"/>
          <w:szCs w:val="16"/>
        </w:rPr>
        <w:t>___</w:t>
      </w:r>
      <w:r w:rsidRPr="001558FB">
        <w:rPr>
          <w:b/>
          <w:sz w:val="16"/>
          <w:szCs w:val="16"/>
        </w:rPr>
        <w:t>______________________          DATE:  ______________________</w:t>
      </w:r>
    </w:p>
    <w:p w:rsidR="00524614" w:rsidRPr="001558FB" w:rsidRDefault="00524614" w:rsidP="00524614">
      <w:pPr>
        <w:jc w:val="both"/>
        <w:rPr>
          <w:sz w:val="16"/>
          <w:szCs w:val="16"/>
        </w:rPr>
      </w:pPr>
      <w:r w:rsidRPr="001558FB">
        <w:rPr>
          <w:b/>
          <w:sz w:val="16"/>
          <w:szCs w:val="16"/>
        </w:rPr>
        <w:t>NOTE</w:t>
      </w:r>
      <w:r w:rsidRPr="001558FB">
        <w:rPr>
          <w:b/>
          <w:sz w:val="16"/>
          <w:szCs w:val="16"/>
          <w:u w:val="single"/>
        </w:rPr>
        <w:t>:  UPON SUBMISSION OF THIS REQUEST, PLEASE PROVIDE ALL INFORMATION GATHERED BY THE INSURANCE COMPANY TO THE MAINE OFFICE OF STATE FIRE MARSHAL IN ACCORDANCE WITH 25 MRS § 2412 (1)</w:t>
      </w:r>
      <w:r w:rsidRPr="001558FB">
        <w:rPr>
          <w:b/>
          <w:sz w:val="16"/>
          <w:szCs w:val="16"/>
        </w:rPr>
        <w:t xml:space="preserve">.  </w:t>
      </w:r>
      <w:r w:rsidRPr="001558FB">
        <w:rPr>
          <w:sz w:val="16"/>
          <w:szCs w:val="16"/>
        </w:rPr>
        <w:t>UNDER MAINE LAW, OFFICE OF STATE FIRE MARSHAL INCIDENT INVESTIGATION REPORTS ARE CONFIDENTIAL AND MA</w:t>
      </w:r>
      <w:r w:rsidR="004A66F8" w:rsidRPr="001558FB">
        <w:rPr>
          <w:sz w:val="16"/>
          <w:szCs w:val="16"/>
        </w:rPr>
        <w:t xml:space="preserve">Y NOT BE RELEASED </w:t>
      </w:r>
      <w:r w:rsidRPr="001558FB">
        <w:rPr>
          <w:sz w:val="16"/>
          <w:szCs w:val="16"/>
        </w:rPr>
        <w:t>IF THERE IS A REASONA</w:t>
      </w:r>
      <w:r w:rsidR="00CB507B" w:rsidRPr="001558FB">
        <w:rPr>
          <w:sz w:val="16"/>
          <w:szCs w:val="16"/>
        </w:rPr>
        <w:t>BLE</w:t>
      </w:r>
      <w:r w:rsidRPr="001558FB">
        <w:rPr>
          <w:sz w:val="16"/>
          <w:szCs w:val="16"/>
        </w:rPr>
        <w:t xml:space="preserve"> POSSIBILITY THAT DOING SO WOULD RESULT IN CERTAIN CONSEQUENCES IDENTIFIED IN APPLICABLE STATE LAW.</w:t>
      </w:r>
      <w:r w:rsidR="00566B23" w:rsidRPr="001558FB">
        <w:rPr>
          <w:sz w:val="16"/>
          <w:szCs w:val="16"/>
        </w:rPr>
        <w:t xml:space="preserve">  16 MRS</w:t>
      </w:r>
      <w:r w:rsidRPr="001558FB">
        <w:rPr>
          <w:sz w:val="16"/>
          <w:szCs w:val="16"/>
        </w:rPr>
        <w:t xml:space="preserve"> § 804.  </w:t>
      </w:r>
      <w:r w:rsidR="00CB507B" w:rsidRPr="001558FB">
        <w:rPr>
          <w:sz w:val="16"/>
          <w:szCs w:val="16"/>
        </w:rPr>
        <w:t>INFORMATION PROVIDED TO YOU PURSUANT TO THE ARSON REPORTING IMMUNITY ACT MAY BE REDACTED TO COMPLY WITH THIS STATUTE AND ANY OTHER APPLICABLE CONFIEENTIALITY PROVSIONS.</w:t>
      </w:r>
    </w:p>
    <w:p w:rsidR="00717EE5" w:rsidRPr="001558FB" w:rsidRDefault="00D450C7" w:rsidP="00720130">
      <w:pPr>
        <w:rPr>
          <w:b/>
          <w:sz w:val="16"/>
          <w:szCs w:val="16"/>
        </w:rPr>
      </w:pPr>
      <w:r w:rsidRPr="001558FB">
        <w:rPr>
          <w:b/>
          <w:sz w:val="16"/>
          <w:szCs w:val="16"/>
        </w:rPr>
        <w:t>PLEASE MAIL OR FAX THIS COMPLETED FORM TO:  OFFICE OF STATE FIRE MARSHAL, 52 STATE HOUSE STATION, AUGUSTA, ME 04333-0052 ∙ 207-287-6251</w:t>
      </w:r>
    </w:p>
    <w:sectPr w:rsidR="00717EE5" w:rsidRPr="001558FB" w:rsidSect="00C14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FC" w:rsidRDefault="00DE01FC" w:rsidP="009A6838">
      <w:pPr>
        <w:spacing w:after="0" w:line="240" w:lineRule="auto"/>
      </w:pPr>
      <w:r>
        <w:separator/>
      </w:r>
    </w:p>
  </w:endnote>
  <w:endnote w:type="continuationSeparator" w:id="0">
    <w:p w:rsidR="00DE01FC" w:rsidRDefault="00DE01FC" w:rsidP="009A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FC" w:rsidRDefault="00DE01FC" w:rsidP="009A6838">
      <w:pPr>
        <w:spacing w:after="0" w:line="240" w:lineRule="auto"/>
      </w:pPr>
      <w:r>
        <w:separator/>
      </w:r>
    </w:p>
  </w:footnote>
  <w:footnote w:type="continuationSeparator" w:id="0">
    <w:p w:rsidR="00DE01FC" w:rsidRDefault="00DE01FC" w:rsidP="009A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4F4"/>
    <w:multiLevelType w:val="hybridMultilevel"/>
    <w:tmpl w:val="08F26E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B"/>
    <w:rsid w:val="001558FB"/>
    <w:rsid w:val="001564E4"/>
    <w:rsid w:val="001722F2"/>
    <w:rsid w:val="00177F28"/>
    <w:rsid w:val="00181C43"/>
    <w:rsid w:val="001B0D1D"/>
    <w:rsid w:val="001C7DD5"/>
    <w:rsid w:val="001E457B"/>
    <w:rsid w:val="001F3BC9"/>
    <w:rsid w:val="0020757E"/>
    <w:rsid w:val="00243F11"/>
    <w:rsid w:val="00297362"/>
    <w:rsid w:val="002B2E36"/>
    <w:rsid w:val="002C0FAC"/>
    <w:rsid w:val="002C2DA9"/>
    <w:rsid w:val="002D4A08"/>
    <w:rsid w:val="00305CE2"/>
    <w:rsid w:val="00403635"/>
    <w:rsid w:val="00421DD8"/>
    <w:rsid w:val="00454FD3"/>
    <w:rsid w:val="00455DD2"/>
    <w:rsid w:val="00467521"/>
    <w:rsid w:val="004738BE"/>
    <w:rsid w:val="004738ED"/>
    <w:rsid w:val="0049228C"/>
    <w:rsid w:val="004958E4"/>
    <w:rsid w:val="004A66F8"/>
    <w:rsid w:val="00501590"/>
    <w:rsid w:val="00511C0D"/>
    <w:rsid w:val="00524614"/>
    <w:rsid w:val="00566B23"/>
    <w:rsid w:val="00585310"/>
    <w:rsid w:val="005E608C"/>
    <w:rsid w:val="0061015D"/>
    <w:rsid w:val="006521E4"/>
    <w:rsid w:val="006C27B8"/>
    <w:rsid w:val="006C3A5A"/>
    <w:rsid w:val="00717EE5"/>
    <w:rsid w:val="00720130"/>
    <w:rsid w:val="00766608"/>
    <w:rsid w:val="007B2820"/>
    <w:rsid w:val="007C5121"/>
    <w:rsid w:val="007F00F0"/>
    <w:rsid w:val="007F0994"/>
    <w:rsid w:val="00814DB0"/>
    <w:rsid w:val="00820DD8"/>
    <w:rsid w:val="0087765A"/>
    <w:rsid w:val="008875A3"/>
    <w:rsid w:val="008B51A9"/>
    <w:rsid w:val="009A60AA"/>
    <w:rsid w:val="009A6838"/>
    <w:rsid w:val="009B079E"/>
    <w:rsid w:val="009C34FB"/>
    <w:rsid w:val="009C599E"/>
    <w:rsid w:val="009E1D62"/>
    <w:rsid w:val="009F593C"/>
    <w:rsid w:val="00A15DE3"/>
    <w:rsid w:val="00A16117"/>
    <w:rsid w:val="00A43B50"/>
    <w:rsid w:val="00A70AE6"/>
    <w:rsid w:val="00AC71EF"/>
    <w:rsid w:val="00AE48B4"/>
    <w:rsid w:val="00B01F3D"/>
    <w:rsid w:val="00B4319E"/>
    <w:rsid w:val="00B6099A"/>
    <w:rsid w:val="00B73ED2"/>
    <w:rsid w:val="00B751E6"/>
    <w:rsid w:val="00BC47AC"/>
    <w:rsid w:val="00BF6777"/>
    <w:rsid w:val="00C02FF6"/>
    <w:rsid w:val="00C141C6"/>
    <w:rsid w:val="00C5412B"/>
    <w:rsid w:val="00C577F0"/>
    <w:rsid w:val="00C97214"/>
    <w:rsid w:val="00CB3919"/>
    <w:rsid w:val="00CB507B"/>
    <w:rsid w:val="00CC523E"/>
    <w:rsid w:val="00D13CC6"/>
    <w:rsid w:val="00D44EF9"/>
    <w:rsid w:val="00D450C7"/>
    <w:rsid w:val="00D7675C"/>
    <w:rsid w:val="00D81957"/>
    <w:rsid w:val="00DE01FC"/>
    <w:rsid w:val="00DF6735"/>
    <w:rsid w:val="00E247BC"/>
    <w:rsid w:val="00E64F3C"/>
    <w:rsid w:val="00E67A86"/>
    <w:rsid w:val="00E76BA2"/>
    <w:rsid w:val="00EE1932"/>
    <w:rsid w:val="00F4420B"/>
    <w:rsid w:val="00FB66AF"/>
    <w:rsid w:val="00FE794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38"/>
  </w:style>
  <w:style w:type="paragraph" w:styleId="Footer">
    <w:name w:val="footer"/>
    <w:basedOn w:val="Normal"/>
    <w:link w:val="Foot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38"/>
  </w:style>
  <w:style w:type="paragraph" w:styleId="Footer">
    <w:name w:val="footer"/>
    <w:basedOn w:val="Normal"/>
    <w:link w:val="Foot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39BB-7097-44A3-83E9-FEF5BA51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Bonsant, Dorothy A</dc:creator>
  <cp:lastModifiedBy>Mason, Michelle</cp:lastModifiedBy>
  <cp:revision>2</cp:revision>
  <cp:lastPrinted>2016-04-12T14:24:00Z</cp:lastPrinted>
  <dcterms:created xsi:type="dcterms:W3CDTF">2016-04-12T16:30:00Z</dcterms:created>
  <dcterms:modified xsi:type="dcterms:W3CDTF">2016-04-12T16:30:00Z</dcterms:modified>
</cp:coreProperties>
</file>