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AA8F" w14:textId="77777777" w:rsidR="00A40BC5" w:rsidRPr="004B3342" w:rsidRDefault="00625B41" w:rsidP="00625B4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B3342">
        <w:rPr>
          <w:b/>
          <w:sz w:val="28"/>
          <w:szCs w:val="28"/>
        </w:rPr>
        <w:t xml:space="preserve">Did I forget </w:t>
      </w:r>
      <w:proofErr w:type="gramStart"/>
      <w:r w:rsidRPr="004B3342">
        <w:rPr>
          <w:b/>
          <w:sz w:val="28"/>
          <w:szCs w:val="28"/>
        </w:rPr>
        <w:t>anything</w:t>
      </w:r>
      <w:r w:rsidR="004B3342" w:rsidRPr="004B3342">
        <w:rPr>
          <w:b/>
          <w:sz w:val="28"/>
          <w:szCs w:val="28"/>
        </w:rPr>
        <w:t>?</w:t>
      </w:r>
      <w:r w:rsidRPr="004B3342">
        <w:rPr>
          <w:b/>
          <w:sz w:val="28"/>
          <w:szCs w:val="28"/>
        </w:rPr>
        <w:t>:</w:t>
      </w:r>
      <w:proofErr w:type="gramEnd"/>
      <w:r w:rsidRPr="004B3342">
        <w:rPr>
          <w:b/>
          <w:sz w:val="28"/>
          <w:szCs w:val="28"/>
        </w:rPr>
        <w:t xml:space="preserve">  McKinney-Vento Checklist</w:t>
      </w:r>
    </w:p>
    <w:p w14:paraId="4FBA18C6" w14:textId="77777777" w:rsidR="0057405F" w:rsidRDefault="0057405F" w:rsidP="00625B41">
      <w:pPr>
        <w:jc w:val="center"/>
      </w:pPr>
    </w:p>
    <w:p w14:paraId="31554231" w14:textId="77777777" w:rsidR="0057405F" w:rsidRDefault="0057405F" w:rsidP="00625B41">
      <w:pPr>
        <w:jc w:val="center"/>
      </w:pPr>
    </w:p>
    <w:p w14:paraId="2ED9189C" w14:textId="77777777" w:rsidR="00625B41" w:rsidRDefault="004B3342" w:rsidP="00625B4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991E519" wp14:editId="4D0ED469">
                <wp:simplePos x="0" y="0"/>
                <wp:positionH relativeFrom="column">
                  <wp:posOffset>2390140</wp:posOffset>
                </wp:positionH>
                <wp:positionV relativeFrom="paragraph">
                  <wp:posOffset>5513070</wp:posOffset>
                </wp:positionV>
                <wp:extent cx="3124200" cy="966470"/>
                <wp:effectExtent l="0" t="0" r="19050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66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213FB" w14:textId="77777777" w:rsidR="002A7E0A" w:rsidRDefault="002A7E0A" w:rsidP="002A7E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School work recognition plan developed/updated</w:t>
                            </w:r>
                          </w:p>
                          <w:p w14:paraId="6A156FDA" w14:textId="77777777" w:rsidR="002A7E0A" w:rsidRDefault="002A7E0A" w:rsidP="002A7E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Credits reviewed, partial credits included</w:t>
                            </w:r>
                          </w:p>
                          <w:p w14:paraId="5370FF12" w14:textId="77777777" w:rsidR="002A7E0A" w:rsidRDefault="002A7E0A" w:rsidP="002A7E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Opportunities for credit recovery</w:t>
                            </w:r>
                          </w:p>
                          <w:p w14:paraId="30F63F90" w14:textId="77777777" w:rsidR="002A7E0A" w:rsidRDefault="002A7E0A" w:rsidP="002A7E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Postsecondary awareness</w:t>
                            </w:r>
                          </w:p>
                          <w:p w14:paraId="71F151F9" w14:textId="77777777" w:rsidR="002A7E0A" w:rsidRDefault="002A7E0A" w:rsidP="002A7E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FAFSA assistance</w:t>
                            </w:r>
                            <w:r w:rsidR="004B3342">
                              <w:rPr>
                                <w:sz w:val="16"/>
                                <w:szCs w:val="16"/>
                              </w:rPr>
                              <w:t>, status verification</w:t>
                            </w:r>
                          </w:p>
                          <w:p w14:paraId="51E2B56B" w14:textId="77777777" w:rsidR="002A7E0A" w:rsidRPr="002A7E0A" w:rsidRDefault="004B3342" w:rsidP="002A7E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Connected to postsecondary supports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2pt;margin-top:434.1pt;width:246pt;height:76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" fillcolor="#fff2cc [663]">
                <v:textbox>
                  <w:txbxContent>
                    <w:p w:rsidR="002A7E0A" w:rsidRDefault="002A7E0A" w:rsidP="002A7E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School work recognition plan developed/updated</w:t>
                      </w:r>
                    </w:p>
                    <w:p w:rsidR="002A7E0A" w:rsidRDefault="002A7E0A" w:rsidP="002A7E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Credits reviewed, partial credits included</w:t>
                      </w:r>
                    </w:p>
                    <w:p w:rsidR="002A7E0A" w:rsidRDefault="002A7E0A" w:rsidP="002A7E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Opportunities for credit recovery</w:t>
                      </w:r>
                    </w:p>
                    <w:p w:rsidR="002A7E0A" w:rsidRDefault="002A7E0A" w:rsidP="002A7E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Postsecondary awareness</w:t>
                      </w:r>
                    </w:p>
                    <w:p w:rsidR="002A7E0A" w:rsidRDefault="002A7E0A" w:rsidP="002A7E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FAFSA assistance</w:t>
                      </w:r>
                      <w:r w:rsidR="004B3342">
                        <w:rPr>
                          <w:sz w:val="16"/>
                          <w:szCs w:val="16"/>
                        </w:rPr>
                        <w:t>, status verification</w:t>
                      </w:r>
                    </w:p>
                    <w:p w:rsidR="002A7E0A" w:rsidRPr="002A7E0A" w:rsidRDefault="004B3342" w:rsidP="002A7E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Connected to postsecondary supports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F7A24D" wp14:editId="531A3BDD">
                <wp:simplePos x="0" y="0"/>
                <wp:positionH relativeFrom="margin">
                  <wp:posOffset>2349500</wp:posOffset>
                </wp:positionH>
                <wp:positionV relativeFrom="paragraph">
                  <wp:posOffset>4013835</wp:posOffset>
                </wp:positionV>
                <wp:extent cx="3164840" cy="1064260"/>
                <wp:effectExtent l="0" t="0" r="16510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1064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9B76" w14:textId="77777777" w:rsidR="00892D48" w:rsidRPr="002A7E0A" w:rsidRDefault="00892D48" w:rsidP="00892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A7E0A">
                              <w:rPr>
                                <w:sz w:val="16"/>
                                <w:szCs w:val="16"/>
                              </w:rPr>
                              <w:t>Needs assessed</w:t>
                            </w:r>
                          </w:p>
                          <w:p w14:paraId="558DEB7D" w14:textId="77777777" w:rsidR="00DA4769" w:rsidRPr="002A7E0A" w:rsidRDefault="00892D48" w:rsidP="00892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A7E0A">
                              <w:rPr>
                                <w:sz w:val="16"/>
                                <w:szCs w:val="16"/>
                              </w:rPr>
                              <w:t>Certified for free meals</w:t>
                            </w:r>
                          </w:p>
                          <w:p w14:paraId="408FF5E6" w14:textId="77777777" w:rsidR="00892D48" w:rsidRPr="002A7E0A" w:rsidRDefault="00892D48" w:rsidP="00892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A7E0A">
                              <w:rPr>
                                <w:sz w:val="16"/>
                                <w:szCs w:val="16"/>
                              </w:rPr>
                              <w:t>Class placement</w:t>
                            </w:r>
                          </w:p>
                          <w:p w14:paraId="6DD94A13" w14:textId="77777777" w:rsidR="00892D48" w:rsidRPr="002A7E0A" w:rsidRDefault="00892D48" w:rsidP="00892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A7E0A">
                              <w:rPr>
                                <w:sz w:val="16"/>
                                <w:szCs w:val="16"/>
                              </w:rPr>
                              <w:t>Access to comparable services, esp. Title IA</w:t>
                            </w:r>
                          </w:p>
                          <w:p w14:paraId="43FBACB8" w14:textId="77777777" w:rsidR="002A7E0A" w:rsidRPr="002A7E0A" w:rsidRDefault="002A7E0A" w:rsidP="00892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A7E0A">
                              <w:rPr>
                                <w:sz w:val="16"/>
                                <w:szCs w:val="16"/>
                              </w:rPr>
                              <w:t>Special Title IA resources to support participation</w:t>
                            </w:r>
                          </w:p>
                          <w:p w14:paraId="291DE563" w14:textId="77777777" w:rsidR="00892D48" w:rsidRDefault="00892D48" w:rsidP="00892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A7E0A">
                              <w:rPr>
                                <w:sz w:val="16"/>
                                <w:szCs w:val="16"/>
                              </w:rPr>
                              <w:t>SPED, GT, CTE</w:t>
                            </w:r>
                            <w:r w:rsidR="00A178CB" w:rsidRPr="002A7E0A">
                              <w:rPr>
                                <w:sz w:val="16"/>
                                <w:szCs w:val="16"/>
                              </w:rPr>
                              <w:t>, pre-K, EL</w:t>
                            </w:r>
                            <w:r w:rsidR="002A7E0A" w:rsidRPr="002A7E0A">
                              <w:rPr>
                                <w:sz w:val="16"/>
                                <w:szCs w:val="16"/>
                              </w:rPr>
                              <w:t xml:space="preserve">, AP, dual enrollment, </w:t>
                            </w:r>
                            <w:proofErr w:type="spellStart"/>
                            <w:r w:rsidR="002A7E0A" w:rsidRPr="002A7E0A"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</w:p>
                          <w:p w14:paraId="7AF5D8EF" w14:textId="77777777" w:rsidR="002A7E0A" w:rsidRPr="002A7E0A" w:rsidRDefault="002A7E0A" w:rsidP="00892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Before/after school, extracurricular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0EF8" id="_x0000_s1027" type="#_x0000_t202" style="position:absolute;left:0;text-align:left;margin-left:185pt;margin-top:316.05pt;width:249.2pt;height:8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" fillcolor="#fff2cc [663]">
                <v:textbox>
                  <w:txbxContent>
                    <w:p w:rsidR="00892D48" w:rsidRPr="002A7E0A" w:rsidRDefault="00892D48" w:rsidP="00892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A7E0A">
                        <w:rPr>
                          <w:sz w:val="16"/>
                          <w:szCs w:val="16"/>
                        </w:rPr>
                        <w:t>Needs assessed</w:t>
                      </w:r>
                    </w:p>
                    <w:p w:rsidR="00DA4769" w:rsidRPr="002A7E0A" w:rsidRDefault="00892D48" w:rsidP="00892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A7E0A">
                        <w:rPr>
                          <w:sz w:val="16"/>
                          <w:szCs w:val="16"/>
                        </w:rPr>
                        <w:t>Certified for free meals</w:t>
                      </w:r>
                    </w:p>
                    <w:p w:rsidR="00892D48" w:rsidRPr="002A7E0A" w:rsidRDefault="00892D48" w:rsidP="00892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A7E0A">
                        <w:rPr>
                          <w:sz w:val="16"/>
                          <w:szCs w:val="16"/>
                        </w:rPr>
                        <w:t>Class placement</w:t>
                      </w:r>
                    </w:p>
                    <w:p w:rsidR="00892D48" w:rsidRPr="002A7E0A" w:rsidRDefault="00892D48" w:rsidP="00892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A7E0A">
                        <w:rPr>
                          <w:sz w:val="16"/>
                          <w:szCs w:val="16"/>
                        </w:rPr>
                        <w:t>Access to comparable services, esp. Title IA</w:t>
                      </w:r>
                    </w:p>
                    <w:p w:rsidR="002A7E0A" w:rsidRPr="002A7E0A" w:rsidRDefault="002A7E0A" w:rsidP="00892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A7E0A">
                        <w:rPr>
                          <w:sz w:val="16"/>
                          <w:szCs w:val="16"/>
                        </w:rPr>
                        <w:t>Special Title IA resources to support participation</w:t>
                      </w:r>
                    </w:p>
                    <w:p w:rsidR="00892D48" w:rsidRDefault="00892D48" w:rsidP="00892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A7E0A">
                        <w:rPr>
                          <w:sz w:val="16"/>
                          <w:szCs w:val="16"/>
                        </w:rPr>
                        <w:t>SPED, GT, CTE</w:t>
                      </w:r>
                      <w:r w:rsidR="00A178CB" w:rsidRPr="002A7E0A">
                        <w:rPr>
                          <w:sz w:val="16"/>
                          <w:szCs w:val="16"/>
                        </w:rPr>
                        <w:t>, pre-K, EL</w:t>
                      </w:r>
                      <w:r w:rsidR="002A7E0A" w:rsidRPr="002A7E0A">
                        <w:rPr>
                          <w:sz w:val="16"/>
                          <w:szCs w:val="16"/>
                        </w:rPr>
                        <w:t xml:space="preserve">, AP, dual enrollment, </w:t>
                      </w:r>
                      <w:proofErr w:type="spellStart"/>
                      <w:r w:rsidR="002A7E0A" w:rsidRPr="002A7E0A">
                        <w:rPr>
                          <w:sz w:val="16"/>
                          <w:szCs w:val="16"/>
                        </w:rPr>
                        <w:t>etc</w:t>
                      </w:r>
                      <w:proofErr w:type="spellEnd"/>
                    </w:p>
                    <w:p w:rsidR="002A7E0A" w:rsidRPr="002A7E0A" w:rsidRDefault="002A7E0A" w:rsidP="00892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Before/after school, extracurricular participation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776999" wp14:editId="701AE407">
                <wp:simplePos x="0" y="0"/>
                <wp:positionH relativeFrom="column">
                  <wp:posOffset>-226060</wp:posOffset>
                </wp:positionH>
                <wp:positionV relativeFrom="paragraph">
                  <wp:posOffset>5697855</wp:posOffset>
                </wp:positionV>
                <wp:extent cx="2013585" cy="474345"/>
                <wp:effectExtent l="0" t="0" r="24765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474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AB62B" w14:textId="77777777" w:rsidR="002A7E0A" w:rsidRDefault="002A7E0A">
                            <w:r>
                              <w:t>Progress, Graduation &amp; Postsecondary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8pt;margin-top:448.65pt;width:158.55pt;height:3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" fillcolor="#b4c6e7 [1300]">
                <v:textbox>
                  <w:txbxContent>
                    <w:p w:rsidR="002A7E0A" w:rsidRDefault="002A7E0A">
                      <w:r>
                        <w:t>Progress, Graduation &amp; Postsecondary Access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AACB64" wp14:editId="7D499610">
                <wp:simplePos x="0" y="0"/>
                <wp:positionH relativeFrom="column">
                  <wp:posOffset>-202565</wp:posOffset>
                </wp:positionH>
                <wp:positionV relativeFrom="paragraph">
                  <wp:posOffset>4279900</wp:posOffset>
                </wp:positionV>
                <wp:extent cx="2007870" cy="352425"/>
                <wp:effectExtent l="0" t="0" r="1143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CD05" w14:textId="77777777" w:rsidR="00DA4769" w:rsidRDefault="00DA4769">
                            <w:r>
                              <w:t>Services &amp;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5.95pt;margin-top:337pt;width:158.1pt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" fillcolor="#b4c6e7 [1300]">
                <v:textbox>
                  <w:txbxContent>
                    <w:p w:rsidR="00DA4769" w:rsidRDefault="00DA4769">
                      <w:r>
                        <w:t>Services &amp; Participation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0EE2BF" wp14:editId="551D6179">
                <wp:simplePos x="0" y="0"/>
                <wp:positionH relativeFrom="column">
                  <wp:posOffset>-179705</wp:posOffset>
                </wp:positionH>
                <wp:positionV relativeFrom="paragraph">
                  <wp:posOffset>2277745</wp:posOffset>
                </wp:positionV>
                <wp:extent cx="1903095" cy="334645"/>
                <wp:effectExtent l="0" t="0" r="2095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34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4375" w14:textId="77777777" w:rsidR="00625B41" w:rsidRDefault="00B24E4D">
                            <w:r>
                              <w:t>Best Interest Determination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15pt;margin-top:179.35pt;width:149.85pt;height:26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" fillcolor="#b4c6e7 [1300]">
                <v:textbox>
                  <w:txbxContent>
                    <w:p w:rsidR="00625B41" w:rsidRDefault="00B24E4D">
                      <w:r>
                        <w:t>Best Interest Determination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313F9D" wp14:editId="73625002">
                <wp:simplePos x="0" y="0"/>
                <wp:positionH relativeFrom="column">
                  <wp:posOffset>-179906</wp:posOffset>
                </wp:positionH>
                <wp:positionV relativeFrom="paragraph">
                  <wp:posOffset>3307980</wp:posOffset>
                </wp:positionV>
                <wp:extent cx="1955800" cy="340995"/>
                <wp:effectExtent l="0" t="0" r="2540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40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2F9B" w14:textId="77777777" w:rsidR="00625B41" w:rsidRDefault="00B24E4D" w:rsidP="004B3342">
                            <w:pPr>
                              <w:jc w:val="center"/>
                            </w:pPr>
                            <w:r>
                              <w:t>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4.15pt;margin-top:260.45pt;width:154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" fillcolor="#b4c6e7 [1300]">
                <v:textbox>
                  <w:txbxContent>
                    <w:p w:rsidR="00625B41" w:rsidRDefault="00B24E4D" w:rsidP="004B3342">
                      <w:pPr>
                        <w:jc w:val="center"/>
                      </w:pPr>
                      <w:r>
                        <w:t>Transportation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A46519" wp14:editId="46C73A09">
                <wp:simplePos x="0" y="0"/>
                <wp:positionH relativeFrom="margin">
                  <wp:posOffset>2338070</wp:posOffset>
                </wp:positionH>
                <wp:positionV relativeFrom="paragraph">
                  <wp:posOffset>3145790</wp:posOffset>
                </wp:positionV>
                <wp:extent cx="3176905" cy="653415"/>
                <wp:effectExtent l="0" t="0" r="2349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6534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5B8A" w14:textId="77777777" w:rsidR="00B24E4D" w:rsidRPr="00B24E4D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24E4D">
                              <w:rPr>
                                <w:sz w:val="16"/>
                                <w:szCs w:val="16"/>
                              </w:rPr>
                              <w:t xml:space="preserve">Communicate with </w:t>
                            </w:r>
                            <w:proofErr w:type="gramStart"/>
                            <w:r w:rsidRPr="00B24E4D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proofErr w:type="gramEnd"/>
                            <w:r w:rsidRPr="00B24E4D">
                              <w:rPr>
                                <w:sz w:val="16"/>
                                <w:szCs w:val="16"/>
                              </w:rPr>
                              <w:t xml:space="preserve"> SAU</w:t>
                            </w:r>
                          </w:p>
                          <w:p w14:paraId="60F190D3" w14:textId="77777777" w:rsidR="00B24E4D" w:rsidRPr="00B24E4D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24E4D">
                              <w:rPr>
                                <w:sz w:val="16"/>
                                <w:szCs w:val="16"/>
                              </w:rPr>
                              <w:t>SAU safety standards</w:t>
                            </w:r>
                          </w:p>
                          <w:p w14:paraId="2E4DEABC" w14:textId="77777777" w:rsidR="00B24E4D" w:rsidRPr="00B24E4D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24E4D">
                              <w:rPr>
                                <w:sz w:val="16"/>
                                <w:szCs w:val="16"/>
                              </w:rPr>
                              <w:t>Cost effective, works for family</w:t>
                            </w:r>
                          </w:p>
                          <w:p w14:paraId="7E330057" w14:textId="77777777" w:rsidR="00B24E4D" w:rsidRPr="00B24E4D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24E4D">
                              <w:rPr>
                                <w:sz w:val="16"/>
                                <w:szCs w:val="16"/>
                              </w:rPr>
                              <w:t>Agreement?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4.1pt;margin-top:247.7pt;width:250.15pt;height:51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" fillcolor="#fff2cc [663]">
                <v:textbox>
                  <w:txbxContent>
                    <w:p w:rsidR="00B24E4D" w:rsidRPr="00B24E4D" w:rsidRDefault="00B24E4D" w:rsidP="00B24E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B24E4D">
                        <w:rPr>
                          <w:sz w:val="16"/>
                          <w:szCs w:val="16"/>
                        </w:rPr>
                        <w:t xml:space="preserve">Communicate with </w:t>
                      </w:r>
                      <w:proofErr w:type="gramStart"/>
                      <w:r w:rsidRPr="00B24E4D">
                        <w:rPr>
                          <w:sz w:val="16"/>
                          <w:szCs w:val="16"/>
                        </w:rPr>
                        <w:t>other</w:t>
                      </w:r>
                      <w:proofErr w:type="gramEnd"/>
                      <w:r w:rsidRPr="00B24E4D">
                        <w:rPr>
                          <w:sz w:val="16"/>
                          <w:szCs w:val="16"/>
                        </w:rPr>
                        <w:t xml:space="preserve"> SAU</w:t>
                      </w:r>
                    </w:p>
                    <w:p w:rsidR="00B24E4D" w:rsidRPr="00B24E4D" w:rsidRDefault="00B24E4D" w:rsidP="00B24E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B24E4D">
                        <w:rPr>
                          <w:sz w:val="16"/>
                          <w:szCs w:val="16"/>
                        </w:rPr>
                        <w:t>SAU safety standards</w:t>
                      </w:r>
                    </w:p>
                    <w:p w:rsidR="00B24E4D" w:rsidRPr="00B24E4D" w:rsidRDefault="00B24E4D" w:rsidP="00B24E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B24E4D">
                        <w:rPr>
                          <w:sz w:val="16"/>
                          <w:szCs w:val="16"/>
                        </w:rPr>
                        <w:t>Cost effective, works for family</w:t>
                      </w:r>
                    </w:p>
                    <w:p w:rsidR="00B24E4D" w:rsidRPr="00B24E4D" w:rsidRDefault="00B24E4D" w:rsidP="00B24E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B24E4D">
                        <w:rPr>
                          <w:sz w:val="16"/>
                          <w:szCs w:val="16"/>
                        </w:rPr>
                        <w:t>Agreement?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0A4FD2" wp14:editId="7AA52259">
                <wp:simplePos x="0" y="0"/>
                <wp:positionH relativeFrom="margin">
                  <wp:posOffset>2349500</wp:posOffset>
                </wp:positionH>
                <wp:positionV relativeFrom="paragraph">
                  <wp:posOffset>2092325</wp:posOffset>
                </wp:positionV>
                <wp:extent cx="3181985" cy="80962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809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9C2E1" w14:textId="77777777" w:rsidR="00625B41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School of origin default</w:t>
                            </w:r>
                          </w:p>
                          <w:p w14:paraId="2D65E6F0" w14:textId="77777777" w:rsidR="00B24E4D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other SAU’s liaison if applicable</w:t>
                            </w:r>
                          </w:p>
                          <w:p w14:paraId="39595DAE" w14:textId="77777777" w:rsidR="00B24E4D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Prioritize parent/unaccompanied youth’s perspective</w:t>
                            </w:r>
                          </w:p>
                          <w:p w14:paraId="346BA38B" w14:textId="77777777" w:rsidR="00B24E4D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Consider student-centered factors</w:t>
                            </w:r>
                          </w:p>
                          <w:p w14:paraId="206DE257" w14:textId="77777777" w:rsidR="00B24E4D" w:rsidRPr="00B24E4D" w:rsidRDefault="00B24E4D" w:rsidP="00B24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Inform family of reason, right to dispute and 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5pt;margin-top:164.75pt;width:250.55pt;height:6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" fillcolor="#fff2cc [663]">
                <v:textbox>
                  <w:txbxContent>
                    <w:p w:rsidR="00625B41" w:rsidRDefault="00B24E4D" w:rsidP="00B24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School of origin default</w:t>
                      </w:r>
                    </w:p>
                    <w:p w:rsidR="00B24E4D" w:rsidRDefault="00B24E4D" w:rsidP="00B24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other SAU’s liaison if applicable</w:t>
                      </w:r>
                    </w:p>
                    <w:p w:rsidR="00B24E4D" w:rsidRDefault="00B24E4D" w:rsidP="00B24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Prioritize parent/unaccompanied youth’s perspective</w:t>
                      </w:r>
                    </w:p>
                    <w:p w:rsidR="00B24E4D" w:rsidRDefault="00B24E4D" w:rsidP="00B24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Consider student-centered factors</w:t>
                      </w:r>
                    </w:p>
                    <w:p w:rsidR="00B24E4D" w:rsidRPr="00B24E4D" w:rsidRDefault="00B24E4D" w:rsidP="00B24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Inform family of reason, right to dispute and how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3A239" wp14:editId="6E134224">
                <wp:simplePos x="0" y="0"/>
                <wp:positionH relativeFrom="column">
                  <wp:posOffset>-168131</wp:posOffset>
                </wp:positionH>
                <wp:positionV relativeFrom="paragraph">
                  <wp:posOffset>408353</wp:posOffset>
                </wp:positionV>
                <wp:extent cx="1932940" cy="1404620"/>
                <wp:effectExtent l="0" t="0" r="101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8FC4" w14:textId="77777777" w:rsidR="00625B41" w:rsidRDefault="00625B41">
                            <w:r>
                              <w:t>Identification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3.25pt;margin-top:32.15pt;width:15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" fillcolor="#b4c6e7 [1300]">
                <v:textbox style="mso-fit-shape-to-text:t">
                  <w:txbxContent>
                    <w:p w:rsidR="00625B41" w:rsidRDefault="00625B41">
                      <w:r>
                        <w:t>Identification Strategies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D4C52" wp14:editId="0BC5DFB3">
                <wp:simplePos x="0" y="0"/>
                <wp:positionH relativeFrom="column">
                  <wp:posOffset>-202581</wp:posOffset>
                </wp:positionH>
                <wp:positionV relativeFrom="paragraph">
                  <wp:posOffset>1294090</wp:posOffset>
                </wp:positionV>
                <wp:extent cx="1926590" cy="364490"/>
                <wp:effectExtent l="0" t="0" r="1651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364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7D26" w14:textId="77777777" w:rsidR="00625B41" w:rsidRDefault="00625B41" w:rsidP="00625B41">
                            <w:pPr>
                              <w:jc w:val="center"/>
                            </w:pPr>
                            <w:r>
                              <w:t>Determine Eligibility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5.95pt;margin-top:101.9pt;width:151.7pt;height:2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" fillcolor="#b4c6e7 [1300]">
                <v:textbox>
                  <w:txbxContent>
                    <w:p w:rsidR="00625B41" w:rsidRDefault="00625B41" w:rsidP="00625B41">
                      <w:pPr>
                        <w:jc w:val="center"/>
                      </w:pPr>
                      <w:r>
                        <w:t>Determine Eligibility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239DE2" wp14:editId="0E6CC85D">
                <wp:simplePos x="0" y="0"/>
                <wp:positionH relativeFrom="margin">
                  <wp:posOffset>2343785</wp:posOffset>
                </wp:positionH>
                <wp:positionV relativeFrom="paragraph">
                  <wp:posOffset>1183640</wp:posOffset>
                </wp:positionV>
                <wp:extent cx="3188335" cy="630555"/>
                <wp:effectExtent l="0" t="0" r="1206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6305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44778" w14:textId="77777777" w:rsidR="00625B41" w:rsidRDefault="00625B41" w:rsidP="00625B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Follow up on information from ID strategies</w:t>
                            </w:r>
                          </w:p>
                          <w:p w14:paraId="2346829D" w14:textId="77777777" w:rsidR="00625B41" w:rsidRDefault="00625B41" w:rsidP="00625B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Interview, gather additional information</w:t>
                            </w:r>
                          </w:p>
                          <w:p w14:paraId="630D8777" w14:textId="77777777" w:rsidR="00625B41" w:rsidRDefault="00625B41" w:rsidP="00625B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Information about MV for families, no loaded language</w:t>
                            </w:r>
                          </w:p>
                          <w:p w14:paraId="1912D68C" w14:textId="77777777" w:rsidR="00625B41" w:rsidRPr="00625B41" w:rsidRDefault="00B24E4D" w:rsidP="00625B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Fixed, stable, adequate?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4.55pt;margin-top:93.2pt;width:251.05pt;height:4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" fillcolor="#fff2cc [663]">
                <v:textbox>
                  <w:txbxContent>
                    <w:p w:rsidR="00625B41" w:rsidRDefault="00625B41" w:rsidP="00625B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Follow up on information from ID strategies</w:t>
                      </w:r>
                    </w:p>
                    <w:p w:rsidR="00625B41" w:rsidRDefault="00625B41" w:rsidP="00625B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Interview, gather additional information</w:t>
                      </w:r>
                    </w:p>
                    <w:p w:rsidR="00625B41" w:rsidRDefault="00625B41" w:rsidP="00625B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Information about MV for families, no loaded language</w:t>
                      </w:r>
                    </w:p>
                    <w:p w:rsidR="00625B41" w:rsidRPr="00625B41" w:rsidRDefault="00B24E4D" w:rsidP="00625B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Fixed, stable, adequate?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4F426A" wp14:editId="41B3EA46">
                <wp:simplePos x="0" y="0"/>
                <wp:positionH relativeFrom="margin">
                  <wp:posOffset>2336398</wp:posOffset>
                </wp:positionH>
                <wp:positionV relativeFrom="paragraph">
                  <wp:posOffset>240159</wp:posOffset>
                </wp:positionV>
                <wp:extent cx="3200400" cy="734695"/>
                <wp:effectExtent l="0" t="0" r="1905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34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B1D76" w14:textId="77777777" w:rsidR="00625B41" w:rsidRPr="00B24E4D" w:rsidRDefault="00625B41" w:rsidP="00B24E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4E4D">
                              <w:rPr>
                                <w:sz w:val="16"/>
                                <w:szCs w:val="16"/>
                              </w:rPr>
                              <w:t>Post MV rights in community</w:t>
                            </w:r>
                            <w:r w:rsidR="00B24E4D" w:rsidRPr="00B24E4D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F05FB02" w14:textId="77777777" w:rsidR="00625B41" w:rsidRPr="00625B41" w:rsidRDefault="00625B41" w:rsidP="00625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625B41">
                              <w:rPr>
                                <w:sz w:val="16"/>
                                <w:szCs w:val="16"/>
                              </w:rPr>
                              <w:t>Enrollment housing questionnaire</w:t>
                            </w:r>
                          </w:p>
                          <w:p w14:paraId="737B3C9D" w14:textId="77777777" w:rsidR="00625B41" w:rsidRPr="00625B41" w:rsidRDefault="00625B41" w:rsidP="00625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625B41">
                              <w:rPr>
                                <w:sz w:val="16"/>
                                <w:szCs w:val="16"/>
                              </w:rPr>
                              <w:t>Staff awareness/training</w:t>
                            </w:r>
                          </w:p>
                          <w:p w14:paraId="59D13869" w14:textId="77777777" w:rsidR="00625B41" w:rsidRPr="00625B41" w:rsidRDefault="00625B41" w:rsidP="00625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625B41">
                              <w:rPr>
                                <w:sz w:val="16"/>
                                <w:szCs w:val="16"/>
                              </w:rPr>
                              <w:t xml:space="preserve">Attendance review </w:t>
                            </w:r>
                          </w:p>
                          <w:p w14:paraId="4A6E0B35" w14:textId="77777777" w:rsidR="00625B41" w:rsidRPr="00625B41" w:rsidRDefault="004B3342" w:rsidP="00625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Regular outreach to c</w:t>
                            </w:r>
                            <w:r w:rsidR="00625B41" w:rsidRPr="00625B41">
                              <w:rPr>
                                <w:sz w:val="16"/>
                                <w:szCs w:val="16"/>
                              </w:rPr>
                              <w:t>ommunity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3.95pt;margin-top:18.9pt;width:252pt;height:5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" fillcolor="#fff2cc [663]">
                <v:textbox>
                  <w:txbxContent>
                    <w:p w:rsidR="00625B41" w:rsidRPr="00B24E4D" w:rsidRDefault="00625B41" w:rsidP="00B24E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24E4D">
                        <w:rPr>
                          <w:sz w:val="16"/>
                          <w:szCs w:val="16"/>
                        </w:rPr>
                        <w:t>Post MV rights in community</w:t>
                      </w:r>
                      <w:r w:rsidR="00B24E4D" w:rsidRPr="00B24E4D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625B41" w:rsidRPr="00625B41" w:rsidRDefault="00625B41" w:rsidP="00625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625B41">
                        <w:rPr>
                          <w:sz w:val="16"/>
                          <w:szCs w:val="16"/>
                        </w:rPr>
                        <w:t>Enrollment housing questionnaire</w:t>
                      </w:r>
                    </w:p>
                    <w:p w:rsidR="00625B41" w:rsidRPr="00625B41" w:rsidRDefault="00625B41" w:rsidP="00625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625B41">
                        <w:rPr>
                          <w:sz w:val="16"/>
                          <w:szCs w:val="16"/>
                        </w:rPr>
                        <w:t>Staff awareness/training</w:t>
                      </w:r>
                    </w:p>
                    <w:p w:rsidR="00625B41" w:rsidRPr="00625B41" w:rsidRDefault="00625B41" w:rsidP="00625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625B41">
                        <w:rPr>
                          <w:sz w:val="16"/>
                          <w:szCs w:val="16"/>
                        </w:rPr>
                        <w:t xml:space="preserve">Attendance review </w:t>
                      </w:r>
                    </w:p>
                    <w:p w:rsidR="00625B41" w:rsidRPr="00625B41" w:rsidRDefault="004B3342" w:rsidP="00625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Regular outreach to c</w:t>
                      </w:r>
                      <w:r w:rsidR="00625B41" w:rsidRPr="00625B41">
                        <w:rPr>
                          <w:sz w:val="16"/>
                          <w:szCs w:val="16"/>
                        </w:rPr>
                        <w:t>ommunity partners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2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16AD"/>
    <w:multiLevelType w:val="hybridMultilevel"/>
    <w:tmpl w:val="274A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53B2"/>
    <w:multiLevelType w:val="hybridMultilevel"/>
    <w:tmpl w:val="328C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75F5"/>
    <w:multiLevelType w:val="hybridMultilevel"/>
    <w:tmpl w:val="1324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37D"/>
    <w:multiLevelType w:val="hybridMultilevel"/>
    <w:tmpl w:val="A4E0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B3AFB"/>
    <w:multiLevelType w:val="hybridMultilevel"/>
    <w:tmpl w:val="DFB8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03BCD"/>
    <w:multiLevelType w:val="hybridMultilevel"/>
    <w:tmpl w:val="1904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25387"/>
    <w:multiLevelType w:val="hybridMultilevel"/>
    <w:tmpl w:val="88C8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1"/>
    <w:rsid w:val="0012748F"/>
    <w:rsid w:val="002A7E0A"/>
    <w:rsid w:val="004B3342"/>
    <w:rsid w:val="0056510C"/>
    <w:rsid w:val="0057405F"/>
    <w:rsid w:val="005F167E"/>
    <w:rsid w:val="00616B92"/>
    <w:rsid w:val="00625B41"/>
    <w:rsid w:val="00892D48"/>
    <w:rsid w:val="00A178CB"/>
    <w:rsid w:val="00B24E4D"/>
    <w:rsid w:val="00B8499B"/>
    <w:rsid w:val="00DA4769"/>
    <w:rsid w:val="00E0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F737"/>
  <w15:chartTrackingRefBased/>
  <w15:docId w15:val="{B18524A4-3737-4276-9053-D3F9022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6" ma:contentTypeDescription="Create a new document." ma:contentTypeScope="" ma:versionID="48e6a64197cd26a3bf8139858a5d58a4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876a6fefee94a3f2270c9c7d9310418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2137-15B4-4B6F-8F2E-80636229E62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2e37e28-b4ca-4624-a640-b5c53a9c8615"/>
    <ds:schemaRef ds:uri="http://schemas.microsoft.com/office/2006/documentManagement/types"/>
    <ds:schemaRef ds:uri="68299678-6d43-419c-bdd6-a6df7e9a42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C041BD-5779-4259-8966-004EDCE7B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4215D-D042-455B-9327-E10B97A5F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Erdheim, Gayle</dc:creator>
  <cp:keywords/>
  <dc:description/>
  <cp:lastModifiedBy>Erdheim, Gayle</cp:lastModifiedBy>
  <cp:revision>2</cp:revision>
  <cp:lastPrinted>2020-03-03T20:22:00Z</cp:lastPrinted>
  <dcterms:created xsi:type="dcterms:W3CDTF">2020-03-23T12:46:00Z</dcterms:created>
  <dcterms:modified xsi:type="dcterms:W3CDTF">2020-03-23T12:46:00Z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</Properties>
</file>