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02A0F" w14:textId="2E5EF9EC" w:rsidR="00E45754" w:rsidRDefault="005C4FF0">
      <w:pPr>
        <w:rPr>
          <w:sz w:val="0"/>
          <w:sz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59196FDA" wp14:editId="37EA30CD">
                <wp:simplePos x="0" y="0"/>
                <wp:positionH relativeFrom="page">
                  <wp:posOffset>565150</wp:posOffset>
                </wp:positionH>
                <wp:positionV relativeFrom="page">
                  <wp:posOffset>558800</wp:posOffset>
                </wp:positionV>
                <wp:extent cx="6642100" cy="939800"/>
                <wp:effectExtent l="3175" t="6350" r="3175" b="635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939800"/>
                          <a:chOff x="890" y="880"/>
                          <a:chExt cx="10460" cy="1480"/>
                        </a:xfrm>
                      </wpg:grpSpPr>
                      <wpg:grpSp>
                        <wpg:cNvPr id="27" name="Group 31"/>
                        <wpg:cNvGrpSpPr>
                          <a:grpSpLocks/>
                        </wpg:cNvGrpSpPr>
                        <wpg:grpSpPr bwMode="auto">
                          <a:xfrm>
                            <a:off x="900" y="900"/>
                            <a:ext cx="10440" cy="1440"/>
                            <a:chOff x="900" y="900"/>
                            <a:chExt cx="10440" cy="1440"/>
                          </a:xfrm>
                        </wpg:grpSpPr>
                        <wps:wsp>
                          <wps:cNvPr id="28" name="Freeform 32"/>
                          <wps:cNvSpPr>
                            <a:spLocks/>
                          </wps:cNvSpPr>
                          <wps:spPr bwMode="auto">
                            <a:xfrm>
                              <a:off x="900" y="900"/>
                              <a:ext cx="10440" cy="1440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440"/>
                                <a:gd name="T2" fmla="+- 0 2340 900"/>
                                <a:gd name="T3" fmla="*/ 2340 h 1440"/>
                                <a:gd name="T4" fmla="+- 0 11340 900"/>
                                <a:gd name="T5" fmla="*/ T4 w 10440"/>
                                <a:gd name="T6" fmla="+- 0 2340 900"/>
                                <a:gd name="T7" fmla="*/ 2340 h 1440"/>
                                <a:gd name="T8" fmla="+- 0 11340 900"/>
                                <a:gd name="T9" fmla="*/ T8 w 10440"/>
                                <a:gd name="T10" fmla="+- 0 900 900"/>
                                <a:gd name="T11" fmla="*/ 900 h 1440"/>
                                <a:gd name="T12" fmla="+- 0 900 900"/>
                                <a:gd name="T13" fmla="*/ T12 w 10440"/>
                                <a:gd name="T14" fmla="+- 0 900 900"/>
                                <a:gd name="T15" fmla="*/ 900 h 1440"/>
                                <a:gd name="T16" fmla="+- 0 900 900"/>
                                <a:gd name="T17" fmla="*/ T16 w 10440"/>
                                <a:gd name="T18" fmla="+- 0 2340 900"/>
                                <a:gd name="T19" fmla="*/ 2340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1440">
                                  <a:moveTo>
                                    <a:pt x="0" y="1440"/>
                                  </a:moveTo>
                                  <a:lnTo>
                                    <a:pt x="10440" y="144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4320" y="890"/>
                            <a:ext cx="2" cy="1460"/>
                            <a:chOff x="4320" y="890"/>
                            <a:chExt cx="2" cy="1460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4320" y="890"/>
                              <a:ext cx="2" cy="1460"/>
                            </a:xfrm>
                            <a:custGeom>
                              <a:avLst/>
                              <a:gdLst>
                                <a:gd name="T0" fmla="+- 0 890 890"/>
                                <a:gd name="T1" fmla="*/ 890 h 1460"/>
                                <a:gd name="T2" fmla="+- 0 2350 890"/>
                                <a:gd name="T3" fmla="*/ 2350 h 14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0">
                                  <a:moveTo>
                                    <a:pt x="0" y="0"/>
                                  </a:moveTo>
                                  <a:lnTo>
                                    <a:pt x="0" y="146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4" y="1054"/>
                              <a:ext cx="3060" cy="11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662AF" id="Group 27" o:spid="_x0000_s1026" style="position:absolute;margin-left:44.5pt;margin-top:44pt;width:523pt;height:74pt;z-index:-251666432;mso-position-horizontal-relative:page;mso-position-vertical-relative:page" coordorigin="890,880" coordsize="10460,14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">
                <v:group id="Group 31" o:spid="_x0000_s1027" style="position:absolute;left:900;top:900;width:10440;height:1440" coordorigin="900,900" coordsize="10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2" o:spid="_x0000_s1028" style="position:absolute;left:900;top:900;width:10440;height:1440;visibility:visible;mso-wrap-style:square;v-text-anchor:top" coordsize="10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" path="m,1440r10440,l10440,,,,,1440xe" filled="f" strokecolor="#231f20" strokeweight="1pt">
                    <v:path arrowok="t" o:connecttype="custom" o:connectlocs="0,2340;10440,2340;10440,900;0,900;0,2340" o:connectangles="0,0,0,0,0"/>
                  </v:shape>
                </v:group>
                <v:group id="Group 28" o:spid="_x0000_s1029" style="position:absolute;left:4320;top:890;width:2;height:1460" coordorigin="4320,890" coordsize="2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0" o:spid="_x0000_s1030" style="position:absolute;left:4320;top:890;width:2;height:1460;visibility:visible;mso-wrap-style:square;v-text-anchor:top" coordsize="2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" path="m,l,1460e" filled="f" strokecolor="#231f20" strokeweight="1pt">
                    <v:path arrowok="t" o:connecttype="custom" o:connectlocs="0,890;0,235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" o:spid="_x0000_s1031" type="#_x0000_t75" style="position:absolute;left:1094;top:1054;width:3060;height:1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FE4D663" wp14:editId="1689094C">
                <wp:simplePos x="0" y="0"/>
                <wp:positionH relativeFrom="page">
                  <wp:posOffset>558800</wp:posOffset>
                </wp:positionH>
                <wp:positionV relativeFrom="page">
                  <wp:posOffset>1773555</wp:posOffset>
                </wp:positionV>
                <wp:extent cx="6650990" cy="5559425"/>
                <wp:effectExtent l="0" t="1905" r="635" b="127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990" cy="555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EBA33" w14:textId="77777777" w:rsidR="00E45754" w:rsidRDefault="005C4FF0">
                            <w:pPr>
                              <w:spacing w:after="0" w:line="326" w:lineRule="exact"/>
                              <w:ind w:left="343" w:right="31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sz w:val="30"/>
                                <w:szCs w:val="30"/>
                              </w:rPr>
                              <w:t>Adul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30"/>
                                <w:szCs w:val="3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3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sz w:val="30"/>
                                <w:szCs w:val="30"/>
                              </w:rPr>
                              <w:t>Educatio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30"/>
                                <w:szCs w:val="3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3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sz w:val="30"/>
                                <w:szCs w:val="30"/>
                              </w:rPr>
                              <w:t>Famil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30"/>
                                <w:szCs w:val="3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3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sz w:val="30"/>
                                <w:szCs w:val="30"/>
                              </w:rPr>
                              <w:t>Literac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30"/>
                                <w:szCs w:val="3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9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sz w:val="30"/>
                                <w:szCs w:val="30"/>
                              </w:rPr>
                              <w:t>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30"/>
                                <w:szCs w:val="3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3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sz w:val="30"/>
                                <w:szCs w:val="30"/>
                              </w:rPr>
                              <w:t>(AEFLA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30"/>
                                <w:szCs w:val="30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3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sz w:val="30"/>
                                <w:szCs w:val="3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7"/>
                                <w:sz w:val="30"/>
                                <w:szCs w:val="3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sz w:val="30"/>
                                <w:szCs w:val="30"/>
                              </w:rPr>
                              <w:t>ogra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30"/>
                                <w:szCs w:val="3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3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sz w:val="30"/>
                                <w:szCs w:val="30"/>
                              </w:rPr>
                              <w:t>Spendin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30"/>
                                <w:szCs w:val="3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3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sz w:val="30"/>
                                <w:szCs w:val="30"/>
                              </w:rPr>
                              <w:t>Snapshot</w:t>
                            </w:r>
                          </w:p>
                          <w:p w14:paraId="57FA08DF" w14:textId="77777777" w:rsidR="00E45754" w:rsidRDefault="00E45754">
                            <w:pPr>
                              <w:spacing w:before="3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E3344C1" w14:textId="0027FD88" w:rsidR="00E45754" w:rsidRDefault="005C4FF0">
                            <w:pPr>
                              <w:spacing w:after="0" w:line="240" w:lineRule="auto"/>
                              <w:ind w:left="20" w:right="13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Adult Education and Family Literacy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Act (AEFLA) 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itle II of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8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orkforce Innovation and Opportunity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Act (WIOA) is the principal source of federal funding for states for adult education programs.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The Office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of Caree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9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5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echnical, 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Adult Education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2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s (OC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AE) Division 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Adult Education and Literacy (DAEL) administers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AEFLA. The purpose 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AEFL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2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s basic state grant program is to:</w:t>
                            </w:r>
                          </w:p>
                          <w:p w14:paraId="7FE16F9C" w14:textId="77777777" w:rsidR="00E45754" w:rsidRDefault="00E45754">
                            <w:pPr>
                              <w:spacing w:before="10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0683A92A" w14:textId="77777777" w:rsidR="00E45754" w:rsidRDefault="005C4FF0">
                            <w:pPr>
                              <w:spacing w:after="0" w:line="240" w:lineRule="auto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1. assist adults to become literate and obtain the knowledge and skills necessary for employment and economic</w:t>
                            </w:r>
                          </w:p>
                          <w:p w14:paraId="03FD5C8B" w14:textId="77777777" w:rsidR="00E45754" w:rsidRDefault="005C4FF0">
                            <w:pPr>
                              <w:spacing w:after="0" w:line="240" w:lineRule="auto"/>
                              <w:ind w:left="24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self-sufficiency;</w:t>
                            </w:r>
                          </w:p>
                          <w:p w14:paraId="29D40163" w14:textId="77777777" w:rsidR="00E45754" w:rsidRDefault="00E45754">
                            <w:pPr>
                              <w:spacing w:before="10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4545F1FB" w14:textId="77777777" w:rsidR="00E45754" w:rsidRDefault="005C4FF0">
                            <w:pPr>
                              <w:spacing w:after="0" w:line="240" w:lineRule="auto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2. assist adults who are parents or family members to obtain the education and skills that:</w:t>
                            </w:r>
                          </w:p>
                          <w:p w14:paraId="2760FACF" w14:textId="77777777" w:rsidR="00E45754" w:rsidRDefault="005C4FF0">
                            <w:pPr>
                              <w:spacing w:after="0" w:line="240" w:lineRule="auto"/>
                              <w:ind w:left="74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A. are necessary to becoming full partners in the educational development of their children; and</w:t>
                            </w:r>
                          </w:p>
                          <w:p w14:paraId="4E829BC2" w14:textId="77777777" w:rsidR="00E45754" w:rsidRDefault="005C4FF0">
                            <w:pPr>
                              <w:spacing w:before="90" w:after="0" w:line="240" w:lineRule="auto"/>
                              <w:ind w:left="74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B. lead to sustainable improvements in the economic opportunities for their family;</w:t>
                            </w:r>
                          </w:p>
                          <w:p w14:paraId="039E430A" w14:textId="77777777" w:rsidR="00E45754" w:rsidRDefault="00E45754">
                            <w:pPr>
                              <w:spacing w:before="10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697E76C6" w14:textId="77777777" w:rsidR="00E45754" w:rsidRDefault="005C4FF0">
                            <w:pPr>
                              <w:spacing w:after="0" w:line="240" w:lineRule="auto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3. assist adults in attaining a secondary school diploma and in the transition to postsecondary education and training,</w:t>
                            </w:r>
                          </w:p>
                          <w:p w14:paraId="339F8736" w14:textId="77777777" w:rsidR="00E45754" w:rsidRDefault="005C4FF0">
                            <w:pPr>
                              <w:spacing w:after="0" w:line="240" w:lineRule="auto"/>
                              <w:ind w:left="24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including through career pathways; and</w:t>
                            </w:r>
                          </w:p>
                          <w:p w14:paraId="0A12F112" w14:textId="77777777" w:rsidR="00E45754" w:rsidRDefault="00E45754">
                            <w:pPr>
                              <w:spacing w:before="10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13B6F9D6" w14:textId="77777777" w:rsidR="00E45754" w:rsidRDefault="005C4FF0">
                            <w:pPr>
                              <w:spacing w:after="0" w:line="240" w:lineRule="auto"/>
                              <w:ind w:left="740" w:right="3356" w:hanging="7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4. assist immigrants and other individuals who are English language learners in: A. improving their:</w:t>
                            </w:r>
                          </w:p>
                          <w:p w14:paraId="6D9B465B" w14:textId="77777777" w:rsidR="00E45754" w:rsidRDefault="005C4FF0">
                            <w:pPr>
                              <w:spacing w:after="0" w:line="240" w:lineRule="auto"/>
                              <w:ind w:left="146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) reading, writing, speaking, and comprehension skills in English; and</w:t>
                            </w:r>
                          </w:p>
                          <w:p w14:paraId="78E6F310" w14:textId="77777777" w:rsidR="00E45754" w:rsidRDefault="005C4FF0">
                            <w:pPr>
                              <w:spacing w:before="90" w:after="0" w:line="240" w:lineRule="auto"/>
                              <w:ind w:left="146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(ii) mathematics skills; and</w:t>
                            </w:r>
                          </w:p>
                          <w:p w14:paraId="4F079D21" w14:textId="25D4B6B9" w:rsidR="00E45754" w:rsidRDefault="005C4FF0">
                            <w:pPr>
                              <w:spacing w:before="90" w:after="0" w:line="240" w:lineRule="auto"/>
                              <w:ind w:left="1000" w:right="951" w:hanging="2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B. acquiring an understanding of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 xml:space="preserve">American system of </w:t>
                            </w:r>
                            <w:r w:rsidR="00EB707B"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overnment, individual freedom, and the responsibilities of citizenship.</w:t>
                            </w:r>
                          </w:p>
                          <w:p w14:paraId="7223DF9D" w14:textId="77777777" w:rsidR="00E45754" w:rsidRDefault="00E45754">
                            <w:pPr>
                              <w:spacing w:before="10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65468810" w14:textId="7C6C7F55" w:rsidR="00E45754" w:rsidRDefault="005C4FF0">
                            <w:pPr>
                              <w:spacing w:after="0" w:line="240" w:lineRule="auto"/>
                              <w:ind w:left="20" w:right="-3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statut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require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state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allocat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les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tha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82.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percen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thei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allotment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loca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agencies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throug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 xml:space="preserve">competitive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 xml:space="preserve">grant or contract process, allows up to 5% </w:t>
                            </w:r>
                            <w:r w:rsidR="00EB707B"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 xml:space="preserve">to be used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for administration and no more than 12.5 % for leadership activities.</w:t>
                            </w:r>
                          </w:p>
                          <w:p w14:paraId="5DDEBBBB" w14:textId="77777777" w:rsidR="00E45754" w:rsidRDefault="00E45754">
                            <w:pPr>
                              <w:spacing w:before="10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44D4E0AE" w14:textId="77777777" w:rsidR="00E45754" w:rsidRDefault="005C4FF0">
                            <w:pPr>
                              <w:spacing w:after="0" w:line="240" w:lineRule="auto"/>
                              <w:ind w:left="20" w:right="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Regulation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regardin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AEFL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fundin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containe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Educatio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Departmen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Genera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Administrativ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 xml:space="preserve">Regulations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(EDGAR) in 34 CFR parts 462 and 463. Expenditures must also meet the Uniform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 xml:space="preserve">Administrative Requirements, cost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</w:rPr>
                              <w:t>principles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</w:rPr>
                              <w:t>audi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</w:rPr>
                              <w:t>requirement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</w:rPr>
                              <w:t>fo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</w:rPr>
                              <w:t>federa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</w:rPr>
                              <w:t>award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</w:rPr>
                              <w:t>containe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</w:rPr>
                              <w:t>CF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</w:rPr>
                              <w:t>200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</w:rPr>
                              <w:t>Fo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</w:rPr>
                              <w:t>federall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</w:rPr>
                              <w:t>funde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</w:rPr>
                              <w:t>programs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</w:rPr>
                              <w:t xml:space="preserve">all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costs must be:</w:t>
                            </w:r>
                          </w:p>
                          <w:p w14:paraId="35BC54B2" w14:textId="77777777" w:rsidR="00E45754" w:rsidRDefault="00E45754">
                            <w:pPr>
                              <w:spacing w:before="1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509F035" w14:textId="695DE45A" w:rsidR="00E45754" w:rsidRDefault="005C4FF0">
                            <w:pPr>
                              <w:spacing w:after="0" w:line="240" w:lineRule="auto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•  Necessary—required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for the proper and efficient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performance, administration</w:t>
                            </w:r>
                            <w:r w:rsidR="00EB707B"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 xml:space="preserve"> and intent of the grant.</w:t>
                            </w:r>
                          </w:p>
                          <w:p w14:paraId="3950D5EE" w14:textId="77777777" w:rsidR="00E45754" w:rsidRDefault="00E45754">
                            <w:pPr>
                              <w:spacing w:before="1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6D2BD989" w14:textId="3798BE07" w:rsidR="00E45754" w:rsidRDefault="005C4FF0">
                            <w:pPr>
                              <w:spacing w:after="0" w:line="240" w:lineRule="auto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•  Reasonable—not exceed</w:t>
                            </w:r>
                            <w:r w:rsidR="00DE4A96"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 xml:space="preserve"> that which would be incurred by a prudent person under the circumstances nor the</w:t>
                            </w:r>
                          </w:p>
                          <w:p w14:paraId="464540F3" w14:textId="77777777" w:rsidR="00E45754" w:rsidRDefault="005C4FF0">
                            <w:pPr>
                              <w:spacing w:before="11" w:after="0" w:line="240" w:lineRule="auto"/>
                              <w:ind w:left="20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market value of comparable costs prevailing at the time the decision was made to incur the cost.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4D663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44pt;margin-top:139.65pt;width:523.7pt;height:437.7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" filled="f" stroked="f">
                <v:textbox inset="0,0,0,0">
                  <w:txbxContent>
                    <w:p w14:paraId="48BEBA33" w14:textId="77777777" w:rsidR="00E45754" w:rsidRDefault="005C4FF0">
                      <w:pPr>
                        <w:spacing w:after="0" w:line="326" w:lineRule="exact"/>
                        <w:ind w:left="343" w:right="318"/>
                        <w:jc w:val="center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  <w:sz w:val="30"/>
                          <w:szCs w:val="30"/>
                        </w:rPr>
                        <w:t>Adul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30"/>
                          <w:szCs w:val="3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3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  <w:sz w:val="30"/>
                          <w:szCs w:val="30"/>
                        </w:rPr>
                        <w:t>Educatio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30"/>
                          <w:szCs w:val="3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3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  <w:sz w:val="30"/>
                          <w:szCs w:val="30"/>
                        </w:rPr>
                        <w:t>Famil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30"/>
                          <w:szCs w:val="30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3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  <w:sz w:val="30"/>
                          <w:szCs w:val="30"/>
                        </w:rPr>
                        <w:t>Literac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30"/>
                          <w:szCs w:val="30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9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  <w:sz w:val="30"/>
                          <w:szCs w:val="30"/>
                        </w:rPr>
                        <w:t>Ac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30"/>
                          <w:szCs w:val="3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3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  <w:sz w:val="30"/>
                          <w:szCs w:val="30"/>
                        </w:rPr>
                        <w:t>(AEFLA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30"/>
                          <w:szCs w:val="30"/>
                        </w:rPr>
                        <w:t>)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3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  <w:sz w:val="30"/>
                          <w:szCs w:val="3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7"/>
                          <w:sz w:val="30"/>
                          <w:szCs w:val="3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  <w:sz w:val="30"/>
                          <w:szCs w:val="30"/>
                        </w:rPr>
                        <w:t>ogra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30"/>
                          <w:szCs w:val="30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3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  <w:sz w:val="30"/>
                          <w:szCs w:val="30"/>
                        </w:rPr>
                        <w:t>Spendin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30"/>
                          <w:szCs w:val="30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3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  <w:sz w:val="30"/>
                          <w:szCs w:val="30"/>
                        </w:rPr>
                        <w:t>Snapshot</w:t>
                      </w:r>
                    </w:p>
                    <w:p w14:paraId="57FA08DF" w14:textId="77777777" w:rsidR="00E45754" w:rsidRDefault="00E45754">
                      <w:pPr>
                        <w:spacing w:before="3" w:after="0" w:line="180" w:lineRule="exact"/>
                        <w:rPr>
                          <w:sz w:val="18"/>
                          <w:szCs w:val="18"/>
                        </w:rPr>
                      </w:pPr>
                    </w:p>
                    <w:p w14:paraId="2E3344C1" w14:textId="0027FD88" w:rsidR="00E45754" w:rsidRDefault="005C4FF0">
                      <w:pPr>
                        <w:spacing w:after="0" w:line="240" w:lineRule="auto"/>
                        <w:ind w:left="20" w:right="135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Adult Education and Family Literacy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Act (AEFLA) of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itle II of the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8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orkforce Innovation and Opportunity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Act (WIOA) is the principal source of federal funding for states for adult education programs.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The Office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of Caree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9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5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echnical, and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Adult Education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2"/>
                        </w:rPr>
                        <w:t>’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s (OC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AE) Division of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Adult Education and Literacy (DAEL) administers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AEFLA. The purpose of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AEFL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2"/>
                        </w:rPr>
                        <w:t>’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s basic state grant program is to:</w:t>
                      </w:r>
                    </w:p>
                    <w:p w14:paraId="7FE16F9C" w14:textId="77777777" w:rsidR="00E45754" w:rsidRDefault="00E45754">
                      <w:pPr>
                        <w:spacing w:before="10" w:after="0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0683A92A" w14:textId="77777777" w:rsidR="00E45754" w:rsidRDefault="005C4FF0">
                      <w:pPr>
                        <w:spacing w:after="0" w:line="240" w:lineRule="auto"/>
                        <w:ind w:left="2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1. assist adults to become literate and obtain the knowledge and skills necessary for employment and economic</w:t>
                      </w:r>
                    </w:p>
                    <w:p w14:paraId="03FD5C8B" w14:textId="77777777" w:rsidR="00E45754" w:rsidRDefault="005C4FF0">
                      <w:pPr>
                        <w:spacing w:after="0" w:line="240" w:lineRule="auto"/>
                        <w:ind w:left="24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self-sufficiency;</w:t>
                      </w:r>
                    </w:p>
                    <w:p w14:paraId="29D40163" w14:textId="77777777" w:rsidR="00E45754" w:rsidRDefault="00E45754">
                      <w:pPr>
                        <w:spacing w:before="10" w:after="0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4545F1FB" w14:textId="77777777" w:rsidR="00E45754" w:rsidRDefault="005C4FF0">
                      <w:pPr>
                        <w:spacing w:after="0" w:line="240" w:lineRule="auto"/>
                        <w:ind w:left="2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2. assist adults who are parents or family members to obtain the education and skills that:</w:t>
                      </w:r>
                    </w:p>
                    <w:p w14:paraId="2760FACF" w14:textId="77777777" w:rsidR="00E45754" w:rsidRDefault="005C4FF0">
                      <w:pPr>
                        <w:spacing w:after="0" w:line="240" w:lineRule="auto"/>
                        <w:ind w:left="74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A. are necessary to becoming full partners in the educational development of their children; and</w:t>
                      </w:r>
                    </w:p>
                    <w:p w14:paraId="4E829BC2" w14:textId="77777777" w:rsidR="00E45754" w:rsidRDefault="005C4FF0">
                      <w:pPr>
                        <w:spacing w:before="90" w:after="0" w:line="240" w:lineRule="auto"/>
                        <w:ind w:left="74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B. lead to sustainable improvements in the economic opportunities for their family;</w:t>
                      </w:r>
                    </w:p>
                    <w:p w14:paraId="039E430A" w14:textId="77777777" w:rsidR="00E45754" w:rsidRDefault="00E45754">
                      <w:pPr>
                        <w:spacing w:before="10" w:after="0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697E76C6" w14:textId="77777777" w:rsidR="00E45754" w:rsidRDefault="005C4FF0">
                      <w:pPr>
                        <w:spacing w:after="0" w:line="240" w:lineRule="auto"/>
                        <w:ind w:left="2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3. assist adults in attaining a secondary school diploma and in the transition to postsecondary education and training,</w:t>
                      </w:r>
                    </w:p>
                    <w:p w14:paraId="339F8736" w14:textId="77777777" w:rsidR="00E45754" w:rsidRDefault="005C4FF0">
                      <w:pPr>
                        <w:spacing w:after="0" w:line="240" w:lineRule="auto"/>
                        <w:ind w:left="24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including through career pathways; and</w:t>
                      </w:r>
                    </w:p>
                    <w:p w14:paraId="0A12F112" w14:textId="77777777" w:rsidR="00E45754" w:rsidRDefault="00E45754">
                      <w:pPr>
                        <w:spacing w:before="10" w:after="0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13B6F9D6" w14:textId="77777777" w:rsidR="00E45754" w:rsidRDefault="005C4FF0">
                      <w:pPr>
                        <w:spacing w:after="0" w:line="240" w:lineRule="auto"/>
                        <w:ind w:left="740" w:right="3356" w:hanging="7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4. assist immigrants and other individuals who are English language learners in: A. improving their:</w:t>
                      </w:r>
                    </w:p>
                    <w:p w14:paraId="6D9B465B" w14:textId="77777777" w:rsidR="00E45754" w:rsidRDefault="005C4FF0">
                      <w:pPr>
                        <w:spacing w:after="0" w:line="240" w:lineRule="auto"/>
                        <w:ind w:left="146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) reading, writing, speaking, and comprehension skills in English; and</w:t>
                      </w:r>
                    </w:p>
                    <w:p w14:paraId="78E6F310" w14:textId="77777777" w:rsidR="00E45754" w:rsidRDefault="005C4FF0">
                      <w:pPr>
                        <w:spacing w:before="90" w:after="0" w:line="240" w:lineRule="auto"/>
                        <w:ind w:left="146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(ii) mathematics skills; and</w:t>
                      </w:r>
                    </w:p>
                    <w:p w14:paraId="4F079D21" w14:textId="25D4B6B9" w:rsidR="00E45754" w:rsidRDefault="005C4FF0">
                      <w:pPr>
                        <w:spacing w:before="90" w:after="0" w:line="240" w:lineRule="auto"/>
                        <w:ind w:left="1000" w:right="951" w:hanging="26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B. acquiring an understanding of the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 xml:space="preserve">American system of </w:t>
                      </w:r>
                      <w:r w:rsidR="00EB707B"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overnment, individual freedom, and the responsibilities of citizenship.</w:t>
                      </w:r>
                    </w:p>
                    <w:p w14:paraId="7223DF9D" w14:textId="77777777" w:rsidR="00E45754" w:rsidRDefault="00E45754">
                      <w:pPr>
                        <w:spacing w:before="10" w:after="0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65468810" w14:textId="7C6C7F55" w:rsidR="00E45754" w:rsidRDefault="005C4FF0">
                      <w:pPr>
                        <w:spacing w:after="0" w:line="240" w:lineRule="auto"/>
                        <w:ind w:left="20" w:right="-3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statut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require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state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allocat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les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tha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82.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5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percen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thei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allotment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loca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agencies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throug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 xml:space="preserve">competitive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 xml:space="preserve">grant or contract process, allows up to 5% </w:t>
                      </w:r>
                      <w:r w:rsidR="00EB707B"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 xml:space="preserve">to be used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for administration and no more than 12.5 % for leadership activities.</w:t>
                      </w:r>
                    </w:p>
                    <w:p w14:paraId="5DDEBBBB" w14:textId="77777777" w:rsidR="00E45754" w:rsidRDefault="00E45754">
                      <w:pPr>
                        <w:spacing w:before="10" w:after="0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44D4E0AE" w14:textId="77777777" w:rsidR="00E45754" w:rsidRDefault="005C4FF0">
                      <w:pPr>
                        <w:spacing w:after="0" w:line="240" w:lineRule="auto"/>
                        <w:ind w:left="20" w:right="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Regulation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regardin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AEFL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fundin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ar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containe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Educatio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Departmen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Genera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Administrativ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 xml:space="preserve">Regulations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(EDGAR) in 34 CFR parts 462 and 463. Expenditures must also meet the Uniform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 xml:space="preserve">Administrative Requirements, cost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</w:rPr>
                        <w:t>principles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</w:rPr>
                        <w:t>an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</w:rPr>
                        <w:t>audi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</w:rPr>
                        <w:t>requirement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</w:rPr>
                        <w:t>fo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</w:rPr>
                        <w:t>federa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</w:rPr>
                        <w:t>award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</w:rPr>
                        <w:t>containe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</w:rPr>
                        <w:t>CF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</w:rPr>
                        <w:t>200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</w:rPr>
                        <w:t>Fo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</w:rPr>
                        <w:t>federall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</w:rPr>
                        <w:t>funde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</w:rPr>
                        <w:t>programs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</w:rPr>
                        <w:t xml:space="preserve">all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costs must be:</w:t>
                      </w:r>
                    </w:p>
                    <w:p w14:paraId="35BC54B2" w14:textId="77777777" w:rsidR="00E45754" w:rsidRDefault="00E45754">
                      <w:pPr>
                        <w:spacing w:before="1" w:after="0" w:line="100" w:lineRule="exact"/>
                        <w:rPr>
                          <w:sz w:val="10"/>
                          <w:szCs w:val="10"/>
                        </w:rPr>
                      </w:pPr>
                    </w:p>
                    <w:p w14:paraId="1509F035" w14:textId="695DE45A" w:rsidR="00E45754" w:rsidRDefault="005C4FF0">
                      <w:pPr>
                        <w:spacing w:after="0" w:line="240" w:lineRule="auto"/>
                        <w:ind w:left="2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•  Necessary—required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3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for the proper and efficient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performance, administration</w:t>
                      </w:r>
                      <w:r w:rsidR="00EB707B"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 xml:space="preserve"> and intent of the grant.</w:t>
                      </w:r>
                    </w:p>
                    <w:p w14:paraId="3950D5EE" w14:textId="77777777" w:rsidR="00E45754" w:rsidRDefault="00E45754">
                      <w:pPr>
                        <w:spacing w:before="1" w:after="0" w:line="190" w:lineRule="exact"/>
                        <w:rPr>
                          <w:sz w:val="19"/>
                          <w:szCs w:val="19"/>
                        </w:rPr>
                      </w:pPr>
                    </w:p>
                    <w:p w14:paraId="6D2BD989" w14:textId="3798BE07" w:rsidR="00E45754" w:rsidRDefault="005C4FF0">
                      <w:pPr>
                        <w:spacing w:after="0" w:line="240" w:lineRule="auto"/>
                        <w:ind w:left="2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•  Reasonable—not exceed</w:t>
                      </w:r>
                      <w:r w:rsidR="00DE4A96"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ing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 xml:space="preserve"> that which would be incurred by a prudent person under the circumstances nor the</w:t>
                      </w:r>
                    </w:p>
                    <w:p w14:paraId="464540F3" w14:textId="77777777" w:rsidR="00E45754" w:rsidRDefault="005C4FF0">
                      <w:pPr>
                        <w:spacing w:before="11" w:after="0" w:line="240" w:lineRule="auto"/>
                        <w:ind w:left="20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market value of comparable costs prevailing at the time the decision was made to incur the cost.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90165C9" wp14:editId="5030B562">
                <wp:simplePos x="0" y="0"/>
                <wp:positionH relativeFrom="page">
                  <wp:posOffset>558800</wp:posOffset>
                </wp:positionH>
                <wp:positionV relativeFrom="page">
                  <wp:posOffset>7449820</wp:posOffset>
                </wp:positionV>
                <wp:extent cx="6434455" cy="332740"/>
                <wp:effectExtent l="0" t="127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445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98E24" w14:textId="77777777" w:rsidR="00E45754" w:rsidRDefault="005C4FF0">
                            <w:pPr>
                              <w:spacing w:after="0" w:line="245" w:lineRule="exact"/>
                              <w:ind w:left="20" w:right="-5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Allocable—the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goods or services involved are cha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geable or assignable to that federal award or cost objective in</w:t>
                            </w:r>
                          </w:p>
                          <w:p w14:paraId="502ED285" w14:textId="77777777" w:rsidR="00E45754" w:rsidRDefault="005C4FF0">
                            <w:pPr>
                              <w:spacing w:before="11" w:after="0" w:line="240" w:lineRule="auto"/>
                              <w:ind w:left="20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accordance with relative benefits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received.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165C9" id="Text Box 25" o:spid="_x0000_s1027" type="#_x0000_t202" style="position:absolute;margin-left:44pt;margin-top:586.6pt;width:506.65pt;height:26.2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" filled="f" stroked="f">
                <v:textbox inset="0,0,0,0">
                  <w:txbxContent>
                    <w:p w14:paraId="57D98E24" w14:textId="77777777" w:rsidR="00E45754" w:rsidRDefault="005C4FF0">
                      <w:pPr>
                        <w:spacing w:after="0" w:line="245" w:lineRule="exact"/>
                        <w:ind w:left="20" w:right="-53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•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4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Allocable—the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goods or services involved are cha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geable or assignable to that federal award or cost objective in</w:t>
                      </w:r>
                    </w:p>
                    <w:p w14:paraId="502ED285" w14:textId="77777777" w:rsidR="00E45754" w:rsidRDefault="005C4FF0">
                      <w:pPr>
                        <w:spacing w:before="11" w:after="0" w:line="240" w:lineRule="auto"/>
                        <w:ind w:left="20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accordance with relative benefits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received.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5AAB758" wp14:editId="6D7B7ECB">
                <wp:simplePos x="0" y="0"/>
                <wp:positionH relativeFrom="page">
                  <wp:posOffset>558800</wp:posOffset>
                </wp:positionH>
                <wp:positionV relativeFrom="page">
                  <wp:posOffset>7899400</wp:posOffset>
                </wp:positionV>
                <wp:extent cx="74295" cy="728980"/>
                <wp:effectExtent l="0" t="3175" r="0" b="127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2FBE3" w14:textId="77777777" w:rsidR="00E45754" w:rsidRDefault="005C4FF0">
                            <w:pPr>
                              <w:spacing w:after="0" w:line="245" w:lineRule="exact"/>
                              <w:ind w:left="20" w:right="-5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•</w:t>
                            </w:r>
                          </w:p>
                          <w:p w14:paraId="1595F5B4" w14:textId="77777777" w:rsidR="00E45754" w:rsidRDefault="00E45754">
                            <w:pPr>
                              <w:spacing w:before="1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34FFC3BF" w14:textId="77777777" w:rsidR="00E45754" w:rsidRDefault="005C4FF0">
                            <w:pPr>
                              <w:spacing w:after="0" w:line="240" w:lineRule="auto"/>
                              <w:ind w:left="20" w:right="-5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•</w:t>
                            </w:r>
                          </w:p>
                          <w:p w14:paraId="5305498E" w14:textId="77777777" w:rsidR="00E45754" w:rsidRDefault="00E45754">
                            <w:pPr>
                              <w:spacing w:before="1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0CE3BE41" w14:textId="77777777" w:rsidR="00E45754" w:rsidRDefault="005C4FF0">
                            <w:pPr>
                              <w:spacing w:after="0" w:line="240" w:lineRule="auto"/>
                              <w:ind w:left="20" w:right="-5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AB758" id="Text Box 24" o:spid="_x0000_s1028" type="#_x0000_t202" style="position:absolute;margin-left:44pt;margin-top:622pt;width:5.85pt;height:57.4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Tmsg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" filled="f" stroked="f">
                <v:textbox inset="0,0,0,0">
                  <w:txbxContent>
                    <w:p w14:paraId="0752FBE3" w14:textId="77777777" w:rsidR="00E45754" w:rsidRDefault="005C4FF0">
                      <w:pPr>
                        <w:spacing w:after="0" w:line="245" w:lineRule="exact"/>
                        <w:ind w:left="20" w:right="-53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•</w:t>
                      </w:r>
                    </w:p>
                    <w:p w14:paraId="1595F5B4" w14:textId="77777777" w:rsidR="00E45754" w:rsidRDefault="00E45754">
                      <w:pPr>
                        <w:spacing w:before="1" w:after="0" w:line="190" w:lineRule="exact"/>
                        <w:rPr>
                          <w:sz w:val="19"/>
                          <w:szCs w:val="19"/>
                        </w:rPr>
                      </w:pPr>
                    </w:p>
                    <w:p w14:paraId="34FFC3BF" w14:textId="77777777" w:rsidR="00E45754" w:rsidRDefault="005C4FF0">
                      <w:pPr>
                        <w:spacing w:after="0" w:line="240" w:lineRule="auto"/>
                        <w:ind w:left="20" w:right="-53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•</w:t>
                      </w:r>
                    </w:p>
                    <w:p w14:paraId="5305498E" w14:textId="77777777" w:rsidR="00E45754" w:rsidRDefault="00E45754">
                      <w:pPr>
                        <w:spacing w:before="1" w:after="0" w:line="190" w:lineRule="exact"/>
                        <w:rPr>
                          <w:sz w:val="19"/>
                          <w:szCs w:val="19"/>
                        </w:rPr>
                      </w:pPr>
                    </w:p>
                    <w:p w14:paraId="0CE3BE41" w14:textId="77777777" w:rsidR="00E45754" w:rsidRDefault="005C4FF0">
                      <w:pPr>
                        <w:spacing w:after="0" w:line="240" w:lineRule="auto"/>
                        <w:ind w:left="20" w:right="-53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1489751" wp14:editId="64B4D4E5">
                <wp:simplePos x="0" y="0"/>
                <wp:positionH relativeFrom="page">
                  <wp:posOffset>677545</wp:posOffset>
                </wp:positionH>
                <wp:positionV relativeFrom="page">
                  <wp:posOffset>7899400</wp:posOffset>
                </wp:positionV>
                <wp:extent cx="3536950" cy="728980"/>
                <wp:effectExtent l="1270" t="3175" r="0" b="127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B3AB0" w14:textId="2D9BD079" w:rsidR="00E45754" w:rsidRDefault="005C4FF0">
                            <w:pPr>
                              <w:spacing w:after="0" w:line="245" w:lineRule="exact"/>
                              <w:ind w:left="20" w:right="-5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Not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used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cost-sharing 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matching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other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federal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0"/>
                              </w:rPr>
                              <w:t>grants.</w:t>
                            </w:r>
                          </w:p>
                          <w:p w14:paraId="51474435" w14:textId="77777777" w:rsidR="00E45754" w:rsidRDefault="00E45754">
                            <w:pPr>
                              <w:spacing w:before="1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36109007" w14:textId="4D997312" w:rsidR="00E45754" w:rsidRDefault="005C4FF0">
                            <w:pPr>
                              <w:spacing w:after="0" w:line="240" w:lineRule="auto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Legal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under state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local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4"/>
                              </w:rPr>
                              <w:t>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2"/>
                                <w:w w:val="10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.</w:t>
                            </w:r>
                          </w:p>
                          <w:p w14:paraId="3472302A" w14:textId="77777777" w:rsidR="00E45754" w:rsidRDefault="00E45754">
                            <w:pPr>
                              <w:spacing w:before="1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1BAE8A03" w14:textId="5828F3AC" w:rsidR="00E45754" w:rsidRDefault="005C4FF0">
                            <w:pPr>
                              <w:spacing w:after="0" w:line="240" w:lineRule="auto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Used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purposes</w:t>
                            </w:r>
                            <w:r w:rsidR="00DE4A96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of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AEFLA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grant 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noted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4"/>
                              </w:rPr>
                              <w:t>above.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89751" id="Text Box 23" o:spid="_x0000_s1029" type="#_x0000_t202" style="position:absolute;margin-left:53.35pt;margin-top:622pt;width:278.5pt;height:57.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c2o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" filled="f" stroked="f">
                <v:textbox inset="0,0,0,0">
                  <w:txbxContent>
                    <w:p w14:paraId="4E3B3AB0" w14:textId="2D9BD079" w:rsidR="00E45754" w:rsidRDefault="005C4FF0">
                      <w:pPr>
                        <w:spacing w:after="0" w:line="245" w:lineRule="exact"/>
                        <w:ind w:left="20" w:right="-53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Not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used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for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cost-sharing or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matching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other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4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federal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4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w w:val="110"/>
                        </w:rPr>
                        <w:t>grants.</w:t>
                      </w:r>
                    </w:p>
                    <w:p w14:paraId="51474435" w14:textId="77777777" w:rsidR="00E45754" w:rsidRDefault="00E45754">
                      <w:pPr>
                        <w:spacing w:before="1" w:after="0" w:line="190" w:lineRule="exact"/>
                        <w:rPr>
                          <w:sz w:val="19"/>
                          <w:szCs w:val="19"/>
                        </w:rPr>
                      </w:pPr>
                    </w:p>
                    <w:p w14:paraId="36109007" w14:textId="4D997312" w:rsidR="00E45754" w:rsidRDefault="005C4FF0">
                      <w:pPr>
                        <w:spacing w:after="0" w:line="240" w:lineRule="auto"/>
                        <w:ind w:left="2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Legal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under state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3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3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local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w w:val="104"/>
                        </w:rPr>
                        <w:t>la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2"/>
                          <w:w w:val="104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.</w:t>
                      </w:r>
                    </w:p>
                    <w:p w14:paraId="3472302A" w14:textId="77777777" w:rsidR="00E45754" w:rsidRDefault="00E45754">
                      <w:pPr>
                        <w:spacing w:before="1" w:after="0" w:line="190" w:lineRule="exact"/>
                        <w:rPr>
                          <w:sz w:val="19"/>
                          <w:szCs w:val="19"/>
                        </w:rPr>
                      </w:pPr>
                    </w:p>
                    <w:p w14:paraId="1BAE8A03" w14:textId="5828F3AC" w:rsidR="00E45754" w:rsidRDefault="005C4FF0">
                      <w:pPr>
                        <w:spacing w:after="0" w:line="240" w:lineRule="auto"/>
                        <w:ind w:left="2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Used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for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purposes</w:t>
                      </w:r>
                      <w:r w:rsidR="00DE4A96">
                        <w:rPr>
                          <w:rFonts w:ascii="Times New Roman" w:eastAsia="Times New Roman" w:hAnsi="Times New Roman" w:cs="Times New Roman"/>
                          <w:color w:val="231F20"/>
                          <w:spacing w:val="5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of the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AEFLA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grant as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noted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3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w w:val="104"/>
                        </w:rPr>
                        <w:t>above.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8E1CAEE" wp14:editId="04CA756B">
                <wp:simplePos x="0" y="0"/>
                <wp:positionH relativeFrom="page">
                  <wp:posOffset>558800</wp:posOffset>
                </wp:positionH>
                <wp:positionV relativeFrom="page">
                  <wp:posOffset>8808720</wp:posOffset>
                </wp:positionV>
                <wp:extent cx="6621145" cy="668020"/>
                <wp:effectExtent l="0" t="0" r="1905" b="63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14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CDAAF" w14:textId="77777777" w:rsidR="00E45754" w:rsidRDefault="005C4FF0">
                            <w:pPr>
                              <w:spacing w:after="0" w:line="245" w:lineRule="exact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AEFLA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funds must be used to supplement (enhance) but not supplant (replace, substitute or divert) funds currently</w:t>
                            </w:r>
                          </w:p>
                          <w:p w14:paraId="6C8E4F14" w14:textId="1A596E37" w:rsidR="00E45754" w:rsidRDefault="005C4FF0">
                            <w:pPr>
                              <w:spacing w:before="11" w:after="0" w:line="250" w:lineRule="auto"/>
                              <w:ind w:left="20" w:right="-3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utilized for the same activit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5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This provision i</w:t>
                            </w:r>
                            <w:r w:rsidR="00DE4A96"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 xml:space="preserve"> intended to ensure that services provided under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AEFLA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are in addition to, and not in place of</w:t>
                            </w:r>
                            <w:r w:rsidR="00CD408B"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 xml:space="preserve"> local funds if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AEFLA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funds were not available. Use of the federal grant funds should result in increased overall funding for adult education.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1CAEE" id="Text Box 22" o:spid="_x0000_s1030" type="#_x0000_t202" style="position:absolute;margin-left:44pt;margin-top:693.6pt;width:521.35pt;height:52.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" filled="f" stroked="f">
                <v:textbox inset="0,0,0,0">
                  <w:txbxContent>
                    <w:p w14:paraId="6FECDAAF" w14:textId="77777777" w:rsidR="00E45754" w:rsidRDefault="005C4FF0">
                      <w:pPr>
                        <w:spacing w:after="0" w:line="245" w:lineRule="exact"/>
                        <w:ind w:left="2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AEFLA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funds must be used to supplement (enhance) but not supplant (replace, substitute or divert) funds currently</w:t>
                      </w:r>
                    </w:p>
                    <w:p w14:paraId="6C8E4F14" w14:textId="1A596E37" w:rsidR="00E45754" w:rsidRDefault="005C4FF0">
                      <w:pPr>
                        <w:spacing w:before="11" w:after="0" w:line="250" w:lineRule="auto"/>
                        <w:ind w:left="20" w:right="-3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utilized for the same activit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5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This provision i</w:t>
                      </w:r>
                      <w:r w:rsidR="00DE4A96"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 xml:space="preserve"> intended to ensure that services provided under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AEFLA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are in addition to, and not in place of</w:t>
                      </w:r>
                      <w:r w:rsidR="00CD408B"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 xml:space="preserve"> local funds if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AEFLA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funds were not available. Use of the federal grant funds should result in increased overall funding for adult education.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932D164" wp14:editId="6CA5D161">
                <wp:simplePos x="0" y="0"/>
                <wp:positionH relativeFrom="page">
                  <wp:posOffset>571500</wp:posOffset>
                </wp:positionH>
                <wp:positionV relativeFrom="page">
                  <wp:posOffset>571500</wp:posOffset>
                </wp:positionV>
                <wp:extent cx="2171700" cy="914400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9AB13" w14:textId="77777777" w:rsidR="00E45754" w:rsidRDefault="00E4575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2D164" id="Text Box 21" o:spid="_x0000_s1031" type="#_x0000_t202" style="position:absolute;margin-left:45pt;margin-top:45pt;width:171pt;height:1in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" filled="f" stroked="f">
                <v:textbox inset="0,0,0,0">
                  <w:txbxContent>
                    <w:p w14:paraId="0859AB13" w14:textId="77777777" w:rsidR="00E45754" w:rsidRDefault="00E4575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D97EDBA" wp14:editId="5F9D1AF2">
                <wp:simplePos x="0" y="0"/>
                <wp:positionH relativeFrom="page">
                  <wp:posOffset>2743200</wp:posOffset>
                </wp:positionH>
                <wp:positionV relativeFrom="page">
                  <wp:posOffset>571500</wp:posOffset>
                </wp:positionV>
                <wp:extent cx="4457700" cy="914400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B90BB" w14:textId="77777777" w:rsidR="00E45754" w:rsidRDefault="00E45754">
                            <w:pPr>
                              <w:spacing w:before="7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EEC1758" w14:textId="77777777" w:rsidR="00E45754" w:rsidRDefault="005C4FF0">
                            <w:pPr>
                              <w:spacing w:after="0" w:line="240" w:lineRule="auto"/>
                              <w:ind w:left="180" w:right="-20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32"/>
                                <w:szCs w:val="32"/>
                              </w:rPr>
                              <w:t>Adult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8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7"/>
                                <w:sz w:val="32"/>
                                <w:szCs w:val="32"/>
                              </w:rPr>
                              <w:t>Education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8"/>
                                <w:w w:val="10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7"/>
                                <w:sz w:val="32"/>
                                <w:szCs w:val="32"/>
                              </w:rPr>
                              <w:t>and</w:t>
                            </w:r>
                          </w:p>
                          <w:p w14:paraId="72487AC2" w14:textId="19360407" w:rsidR="00E45754" w:rsidRDefault="005C4FF0">
                            <w:pPr>
                              <w:spacing w:before="16" w:after="0" w:line="240" w:lineRule="auto"/>
                              <w:ind w:left="180" w:right="-20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32"/>
                                <w:szCs w:val="32"/>
                              </w:rPr>
                              <w:t>Family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6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32"/>
                                <w:szCs w:val="32"/>
                              </w:rPr>
                              <w:t xml:space="preserve">Literacy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11"/>
                                <w:sz w:val="32"/>
                                <w:szCs w:val="32"/>
                              </w:rPr>
                              <w:t>Act</w:t>
                            </w:r>
                          </w:p>
                          <w:p w14:paraId="619A64FA" w14:textId="77777777" w:rsidR="00E45754" w:rsidRDefault="00E4575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7EDBA" id="Text Box 20" o:spid="_x0000_s1032" type="#_x0000_t202" style="position:absolute;margin-left:3in;margin-top:45pt;width:351pt;height:1in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" filled="f" stroked="f">
                <v:textbox inset="0,0,0,0">
                  <w:txbxContent>
                    <w:p w14:paraId="15FB90BB" w14:textId="77777777" w:rsidR="00E45754" w:rsidRDefault="00E45754">
                      <w:pPr>
                        <w:spacing w:before="7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6EEC1758" w14:textId="77777777" w:rsidR="00E45754" w:rsidRDefault="005C4FF0">
                      <w:pPr>
                        <w:spacing w:after="0" w:line="240" w:lineRule="auto"/>
                        <w:ind w:left="180" w:right="-20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32"/>
                          <w:szCs w:val="32"/>
                        </w:rPr>
                        <w:t>Adult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8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7"/>
                          <w:sz w:val="32"/>
                          <w:szCs w:val="32"/>
                        </w:rPr>
                        <w:t>Education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8"/>
                          <w:w w:val="10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7"/>
                          <w:sz w:val="32"/>
                          <w:szCs w:val="32"/>
                        </w:rPr>
                        <w:t>and</w:t>
                      </w:r>
                    </w:p>
                    <w:p w14:paraId="72487AC2" w14:textId="19360407" w:rsidR="00E45754" w:rsidRDefault="005C4FF0">
                      <w:pPr>
                        <w:spacing w:before="16" w:after="0" w:line="240" w:lineRule="auto"/>
                        <w:ind w:left="180" w:right="-20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32"/>
                          <w:szCs w:val="32"/>
                        </w:rPr>
                        <w:t>Family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6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32"/>
                          <w:szCs w:val="32"/>
                        </w:rPr>
                        <w:t xml:space="preserve">Literacy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11"/>
                          <w:sz w:val="32"/>
                          <w:szCs w:val="32"/>
                        </w:rPr>
                        <w:t>Act</w:t>
                      </w:r>
                    </w:p>
                    <w:p w14:paraId="619A64FA" w14:textId="77777777" w:rsidR="00E45754" w:rsidRDefault="00E4575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BEA3E98" w14:textId="77777777" w:rsidR="00E45754" w:rsidRDefault="00E45754">
      <w:pPr>
        <w:spacing w:after="0"/>
        <w:sectPr w:rsidR="00E45754">
          <w:type w:val="continuous"/>
          <w:pgSz w:w="12240" w:h="15840"/>
          <w:pgMar w:top="800" w:right="800" w:bottom="280" w:left="800" w:header="720" w:footer="720" w:gutter="0"/>
          <w:cols w:space="720"/>
        </w:sectPr>
      </w:pPr>
    </w:p>
    <w:p w14:paraId="04700917" w14:textId="634FFEF9" w:rsidR="00E45754" w:rsidRDefault="005C4FF0">
      <w:pPr>
        <w:rPr>
          <w:sz w:val="0"/>
          <w:sz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887D0E9" wp14:editId="750887D5">
                <wp:simplePos x="0" y="0"/>
                <wp:positionH relativeFrom="page">
                  <wp:posOffset>438150</wp:posOffset>
                </wp:positionH>
                <wp:positionV relativeFrom="page">
                  <wp:posOffset>1224280</wp:posOffset>
                </wp:positionV>
                <wp:extent cx="6902450" cy="7616190"/>
                <wp:effectExtent l="0" t="5080" r="0" b="825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7616190"/>
                          <a:chOff x="690" y="1928"/>
                          <a:chExt cx="10870" cy="11994"/>
                        </a:xfrm>
                      </wpg:grpSpPr>
                      <wpg:grpSp>
                        <wpg:cNvPr id="9" name="Group 18"/>
                        <wpg:cNvGrpSpPr>
                          <a:grpSpLocks/>
                        </wpg:cNvGrpSpPr>
                        <wpg:grpSpPr bwMode="auto">
                          <a:xfrm>
                            <a:off x="910" y="2723"/>
                            <a:ext cx="10430" cy="440"/>
                            <a:chOff x="910" y="2723"/>
                            <a:chExt cx="10430" cy="440"/>
                          </a:xfrm>
                        </wpg:grpSpPr>
                        <wps:wsp>
                          <wps:cNvPr id="10" name="Freeform 19"/>
                          <wps:cNvSpPr>
                            <a:spLocks/>
                          </wps:cNvSpPr>
                          <wps:spPr bwMode="auto">
                            <a:xfrm>
                              <a:off x="910" y="2723"/>
                              <a:ext cx="10430" cy="440"/>
                            </a:xfrm>
                            <a:custGeom>
                              <a:avLst/>
                              <a:gdLst>
                                <a:gd name="T0" fmla="+- 0 910 910"/>
                                <a:gd name="T1" fmla="*/ T0 w 10430"/>
                                <a:gd name="T2" fmla="+- 0 3163 2723"/>
                                <a:gd name="T3" fmla="*/ 3163 h 440"/>
                                <a:gd name="T4" fmla="+- 0 11340 910"/>
                                <a:gd name="T5" fmla="*/ T4 w 10430"/>
                                <a:gd name="T6" fmla="+- 0 3163 2723"/>
                                <a:gd name="T7" fmla="*/ 3163 h 440"/>
                                <a:gd name="T8" fmla="+- 0 11340 910"/>
                                <a:gd name="T9" fmla="*/ T8 w 10430"/>
                                <a:gd name="T10" fmla="+- 0 2723 2723"/>
                                <a:gd name="T11" fmla="*/ 2723 h 440"/>
                                <a:gd name="T12" fmla="+- 0 910 910"/>
                                <a:gd name="T13" fmla="*/ T12 w 10430"/>
                                <a:gd name="T14" fmla="+- 0 2723 2723"/>
                                <a:gd name="T15" fmla="*/ 2723 h 440"/>
                                <a:gd name="T16" fmla="+- 0 910 910"/>
                                <a:gd name="T17" fmla="*/ T16 w 10430"/>
                                <a:gd name="T18" fmla="+- 0 3163 2723"/>
                                <a:gd name="T19" fmla="*/ 3163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30" h="440">
                                  <a:moveTo>
                                    <a:pt x="0" y="440"/>
                                  </a:moveTo>
                                  <a:lnTo>
                                    <a:pt x="10430" y="440"/>
                                  </a:lnTo>
                                  <a:lnTo>
                                    <a:pt x="104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6"/>
                        <wpg:cNvGrpSpPr>
                          <a:grpSpLocks/>
                        </wpg:cNvGrpSpPr>
                        <wpg:grpSpPr bwMode="auto">
                          <a:xfrm>
                            <a:off x="900" y="2731"/>
                            <a:ext cx="10430" cy="2"/>
                            <a:chOff x="900" y="2731"/>
                            <a:chExt cx="10430" cy="2"/>
                          </a:xfrm>
                        </wpg:grpSpPr>
                        <wps:wsp>
                          <wps:cNvPr id="12" name="Freeform 17"/>
                          <wps:cNvSpPr>
                            <a:spLocks/>
                          </wps:cNvSpPr>
                          <wps:spPr bwMode="auto">
                            <a:xfrm>
                              <a:off x="900" y="2731"/>
                              <a:ext cx="10430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430"/>
                                <a:gd name="T2" fmla="+- 0 11330 900"/>
                                <a:gd name="T3" fmla="*/ T2 w 10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0">
                                  <a:moveTo>
                                    <a:pt x="0" y="0"/>
                                  </a:moveTo>
                                  <a:lnTo>
                                    <a:pt x="1043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900" y="3158"/>
                            <a:ext cx="10430" cy="2"/>
                            <a:chOff x="900" y="3158"/>
                            <a:chExt cx="10430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900" y="3158"/>
                              <a:ext cx="10430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430"/>
                                <a:gd name="T2" fmla="+- 0 11330 900"/>
                                <a:gd name="T3" fmla="*/ T2 w 10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0">
                                  <a:moveTo>
                                    <a:pt x="0" y="0"/>
                                  </a:moveTo>
                                  <a:lnTo>
                                    <a:pt x="1043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900" y="1938"/>
                            <a:ext cx="10440" cy="11964"/>
                            <a:chOff x="900" y="1938"/>
                            <a:chExt cx="10440" cy="11964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900" y="1938"/>
                              <a:ext cx="10440" cy="11964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440"/>
                                <a:gd name="T2" fmla="+- 0 13902 1938"/>
                                <a:gd name="T3" fmla="*/ 13902 h 11964"/>
                                <a:gd name="T4" fmla="+- 0 11340 900"/>
                                <a:gd name="T5" fmla="*/ T4 w 10440"/>
                                <a:gd name="T6" fmla="+- 0 13902 1938"/>
                                <a:gd name="T7" fmla="*/ 13902 h 11964"/>
                                <a:gd name="T8" fmla="+- 0 11340 900"/>
                                <a:gd name="T9" fmla="*/ T8 w 10440"/>
                                <a:gd name="T10" fmla="+- 0 1938 1938"/>
                                <a:gd name="T11" fmla="*/ 1938 h 11964"/>
                                <a:gd name="T12" fmla="+- 0 900 900"/>
                                <a:gd name="T13" fmla="*/ T12 w 10440"/>
                                <a:gd name="T14" fmla="+- 0 1938 1938"/>
                                <a:gd name="T15" fmla="*/ 1938 h 11964"/>
                                <a:gd name="T16" fmla="+- 0 900 900"/>
                                <a:gd name="T17" fmla="*/ T16 w 10440"/>
                                <a:gd name="T18" fmla="+- 0 13902 1938"/>
                                <a:gd name="T19" fmla="*/ 13902 h 119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11964">
                                  <a:moveTo>
                                    <a:pt x="0" y="11964"/>
                                  </a:moveTo>
                                  <a:lnTo>
                                    <a:pt x="10440" y="11964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0"/>
                        <wpg:cNvGrpSpPr>
                          <a:grpSpLocks/>
                        </wpg:cNvGrpSpPr>
                        <wpg:grpSpPr bwMode="auto">
                          <a:xfrm>
                            <a:off x="6210" y="2737"/>
                            <a:ext cx="2" cy="11174"/>
                            <a:chOff x="6210" y="2737"/>
                            <a:chExt cx="2" cy="11174"/>
                          </a:xfrm>
                        </wpg:grpSpPr>
                        <wps:wsp>
                          <wps:cNvPr id="18" name="Freeform 11"/>
                          <wps:cNvSpPr>
                            <a:spLocks/>
                          </wps:cNvSpPr>
                          <wps:spPr bwMode="auto">
                            <a:xfrm>
                              <a:off x="6210" y="2737"/>
                              <a:ext cx="2" cy="11174"/>
                            </a:xfrm>
                            <a:custGeom>
                              <a:avLst/>
                              <a:gdLst>
                                <a:gd name="T0" fmla="+- 0 2737 2737"/>
                                <a:gd name="T1" fmla="*/ 2737 h 11174"/>
                                <a:gd name="T2" fmla="+- 0 13912 2737"/>
                                <a:gd name="T3" fmla="*/ 13912 h 111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74">
                                  <a:moveTo>
                                    <a:pt x="0" y="0"/>
                                  </a:moveTo>
                                  <a:lnTo>
                                    <a:pt x="0" y="1117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068A9" id="Group 9" o:spid="_x0000_s1026" style="position:absolute;margin-left:34.5pt;margin-top:96.4pt;width:543.5pt;height:599.7pt;z-index:-251658240;mso-position-horizontal-relative:page;mso-position-vertical-relative:page" coordorigin="690,1928" coordsize="10870,11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">
                <v:group id="Group 18" o:spid="_x0000_s1027" style="position:absolute;left:910;top:2723;width:10430;height:440" coordorigin="910,2723" coordsize="10430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9" o:spid="_x0000_s1028" style="position:absolute;left:910;top:2723;width:10430;height:440;visibility:visible;mso-wrap-style:square;v-text-anchor:top" coordsize="10430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" path="m,440r10430,l10430,,,,,440xe" fillcolor="#e6e7e8" stroked="f">
                    <v:path arrowok="t" o:connecttype="custom" o:connectlocs="0,3163;10430,3163;10430,2723;0,2723;0,3163" o:connectangles="0,0,0,0,0"/>
                  </v:shape>
                </v:group>
                <v:group id="Group 16" o:spid="_x0000_s1029" style="position:absolute;left:900;top:2731;width:10430;height:2" coordorigin="900,2731" coordsize="10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7" o:spid="_x0000_s1030" style="position:absolute;left:900;top:2731;width:10430;height:2;visibility:visible;mso-wrap-style:square;v-text-anchor:top" coordsize="10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" path="m,l10430,e" filled="f" strokecolor="#231f20" strokeweight="1pt">
                    <v:path arrowok="t" o:connecttype="custom" o:connectlocs="0,0;10430,0" o:connectangles="0,0"/>
                  </v:shape>
                </v:group>
                <v:group id="Group 14" o:spid="_x0000_s1031" style="position:absolute;left:900;top:3158;width:10430;height:2" coordorigin="900,3158" coordsize="10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32" style="position:absolute;left:900;top:3158;width:10430;height:2;visibility:visible;mso-wrap-style:square;v-text-anchor:top" coordsize="10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" path="m,l10430,e" filled="f" strokecolor="#231f20" strokeweight="1pt">
                    <v:path arrowok="t" o:connecttype="custom" o:connectlocs="0,0;10430,0" o:connectangles="0,0"/>
                  </v:shape>
                </v:group>
                <v:group id="Group 12" o:spid="_x0000_s1033" style="position:absolute;left:900;top:1938;width:10440;height:11964" coordorigin="900,1938" coordsize="10440,11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" o:spid="_x0000_s1034" style="position:absolute;left:900;top:1938;width:10440;height:11964;visibility:visible;mso-wrap-style:square;v-text-anchor:top" coordsize="10440,11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" path="m,11964r10440,l10440,,,,,11964xe" filled="f" strokecolor="#231f20" strokeweight="1pt">
                    <v:path arrowok="t" o:connecttype="custom" o:connectlocs="0,13902;10440,13902;10440,1938;0,1938;0,13902" o:connectangles="0,0,0,0,0"/>
                  </v:shape>
                </v:group>
                <v:group id="Group 10" o:spid="_x0000_s1035" style="position:absolute;left:6210;top:2737;width:2;height:11174" coordorigin="6210,2737" coordsize="2,1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1" o:spid="_x0000_s1036" style="position:absolute;left:6210;top:2737;width:2;height:11174;visibility:visible;mso-wrap-style:square;v-text-anchor:top" coordsize="2,1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" path="m,l,11175e" filled="f" strokecolor="#231f20" strokeweight="1pt">
                    <v:path arrowok="t" o:connecttype="custom" o:connectlocs="0,2737;0,1391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665A67" wp14:editId="4DE134AE">
                <wp:simplePos x="0" y="0"/>
                <wp:positionH relativeFrom="page">
                  <wp:posOffset>552450</wp:posOffset>
                </wp:positionH>
                <wp:positionV relativeFrom="page">
                  <wp:posOffset>543560</wp:posOffset>
                </wp:positionV>
                <wp:extent cx="6659880" cy="500380"/>
                <wp:effectExtent l="0" t="635" r="0" b="381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096ED" w14:textId="77777777" w:rsidR="00E45754" w:rsidRDefault="005C4FF0">
                            <w:pPr>
                              <w:spacing w:after="0" w:line="245" w:lineRule="exact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Below is a general overview of allowable and unallowable expenditures under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AEFLA. Failure to mention a particular</w:t>
                            </w:r>
                          </w:p>
                          <w:p w14:paraId="7BBACDD9" w14:textId="77777777" w:rsidR="00E45754" w:rsidRDefault="005C4FF0">
                            <w:pPr>
                              <w:spacing w:before="11" w:after="0" w:line="240" w:lineRule="auto"/>
                              <w:ind w:left="20" w:right="-5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cos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intende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impl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tha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eithe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allowabl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unallowable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Determinatio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allowabilit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eac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cas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should</w:t>
                            </w:r>
                          </w:p>
                          <w:p w14:paraId="4877F02C" w14:textId="77777777" w:rsidR="00E45754" w:rsidRDefault="005C4FF0">
                            <w:pPr>
                              <w:spacing w:before="11" w:after="0" w:line="240" w:lineRule="auto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be based on the treatment or standards provided for similar or related items of cost.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65A67" id="Text Box 8" o:spid="_x0000_s1033" type="#_x0000_t202" style="position:absolute;margin-left:43.5pt;margin-top:42.8pt;width:524.4pt;height:39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5kfrgIAALA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" filled="f" stroked="f">
                <v:textbox inset="0,0,0,0">
                  <w:txbxContent>
                    <w:p w14:paraId="315096ED" w14:textId="77777777" w:rsidR="00E45754" w:rsidRDefault="005C4FF0">
                      <w:pPr>
                        <w:spacing w:after="0" w:line="245" w:lineRule="exact"/>
                        <w:ind w:left="2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Below is a general overview of allowable and unallowable expenditures under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AEFLA. Failure to mention a particular</w:t>
                      </w:r>
                    </w:p>
                    <w:p w14:paraId="7BBACDD9" w14:textId="77777777" w:rsidR="00E45754" w:rsidRDefault="005C4FF0">
                      <w:pPr>
                        <w:spacing w:before="11" w:after="0" w:line="240" w:lineRule="auto"/>
                        <w:ind w:left="20" w:right="-5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cos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no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intende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impl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tha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eithe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allowabl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unallowable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Determinatio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allowabilit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eac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cas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should</w:t>
                      </w:r>
                    </w:p>
                    <w:p w14:paraId="4877F02C" w14:textId="77777777" w:rsidR="00E45754" w:rsidRDefault="005C4FF0">
                      <w:pPr>
                        <w:spacing w:before="11" w:after="0" w:line="240" w:lineRule="auto"/>
                        <w:ind w:left="2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be based on the treatment or standards provided for similar or related items of cost.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A70080" wp14:editId="7F78A91C">
                <wp:simplePos x="0" y="0"/>
                <wp:positionH relativeFrom="page">
                  <wp:posOffset>4159250</wp:posOffset>
                </wp:positionH>
                <wp:positionV relativeFrom="page">
                  <wp:posOffset>3139440</wp:posOffset>
                </wp:positionV>
                <wp:extent cx="657860" cy="165100"/>
                <wp:effectExtent l="0" t="0" r="2540" b="6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1E0E8" w14:textId="77777777" w:rsidR="00E45754" w:rsidRDefault="005C4FF0">
                            <w:pPr>
                              <w:spacing w:after="0" w:line="245" w:lineRule="exact"/>
                              <w:ind w:left="20" w:right="-5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of facilities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70080" id="Text Box 7" o:spid="_x0000_s1034" type="#_x0000_t202" style="position:absolute;margin-left:327.5pt;margin-top:247.2pt;width:51.8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" filled="f" stroked="f">
                <v:textbox inset="0,0,0,0">
                  <w:txbxContent>
                    <w:p w14:paraId="5771E0E8" w14:textId="77777777" w:rsidR="00E45754" w:rsidRDefault="005C4FF0">
                      <w:pPr>
                        <w:spacing w:after="0" w:line="245" w:lineRule="exact"/>
                        <w:ind w:left="20" w:right="-53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of facilities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3CB1B99" wp14:editId="26D5CBE6">
                <wp:simplePos x="0" y="0"/>
                <wp:positionH relativeFrom="page">
                  <wp:posOffset>571500</wp:posOffset>
                </wp:positionH>
                <wp:positionV relativeFrom="page">
                  <wp:posOffset>1230630</wp:posOffset>
                </wp:positionV>
                <wp:extent cx="6629400" cy="503555"/>
                <wp:effectExtent l="0" t="1905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D502F" w14:textId="77777777" w:rsidR="00E45754" w:rsidRDefault="00E45754">
                            <w:pPr>
                              <w:spacing w:before="13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7A1462" w14:textId="77777777" w:rsidR="00E45754" w:rsidRDefault="005C4FF0">
                            <w:pPr>
                              <w:spacing w:after="0" w:line="240" w:lineRule="auto"/>
                              <w:ind w:left="3681" w:right="3481"/>
                              <w:jc w:val="center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32"/>
                                <w:szCs w:val="32"/>
                              </w:rPr>
                              <w:t>AEFLA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3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8"/>
                                <w:sz w:val="32"/>
                                <w:szCs w:val="32"/>
                              </w:rPr>
                              <w:t>Expenditures</w:t>
                            </w:r>
                          </w:p>
                          <w:p w14:paraId="036CD071" w14:textId="77777777" w:rsidR="00E45754" w:rsidRDefault="00E4575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B1B99" id="Text Box 6" o:spid="_x0000_s1035" type="#_x0000_t202" style="position:absolute;margin-left:45pt;margin-top:96.9pt;width:522pt;height:39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yj7rw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" filled="f" stroked="f">
                <v:textbox inset="0,0,0,0">
                  <w:txbxContent>
                    <w:p w14:paraId="6B7D502F" w14:textId="77777777" w:rsidR="00E45754" w:rsidRDefault="00E45754">
                      <w:pPr>
                        <w:spacing w:before="13"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17A1462" w14:textId="77777777" w:rsidR="00E45754" w:rsidRDefault="005C4FF0">
                      <w:pPr>
                        <w:spacing w:after="0" w:line="240" w:lineRule="auto"/>
                        <w:ind w:left="3681" w:right="3481"/>
                        <w:jc w:val="center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32"/>
                          <w:szCs w:val="32"/>
                        </w:rPr>
                        <w:t>AEFLA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8"/>
                          <w:sz w:val="32"/>
                          <w:szCs w:val="32"/>
                        </w:rPr>
                        <w:t>Expenditures</w:t>
                      </w:r>
                    </w:p>
                    <w:p w14:paraId="036CD071" w14:textId="77777777" w:rsidR="00E45754" w:rsidRDefault="00E4575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1EE820A" wp14:editId="688E8EE8">
                <wp:simplePos x="0" y="0"/>
                <wp:positionH relativeFrom="page">
                  <wp:posOffset>571500</wp:posOffset>
                </wp:positionH>
                <wp:positionV relativeFrom="page">
                  <wp:posOffset>1734185</wp:posOffset>
                </wp:positionV>
                <wp:extent cx="3371850" cy="271145"/>
                <wp:effectExtent l="0" t="635" r="0" b="44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DD33A" w14:textId="77777777" w:rsidR="00E45754" w:rsidRDefault="005C4FF0">
                            <w:pPr>
                              <w:spacing w:before="63" w:after="0" w:line="240" w:lineRule="auto"/>
                              <w:ind w:left="886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9"/>
                                <w:sz w:val="24"/>
                                <w:szCs w:val="24"/>
                              </w:rPr>
                              <w:t>Allowable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w w:val="10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Uses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Grant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7"/>
                                <w:sz w:val="24"/>
                                <w:szCs w:val="24"/>
                              </w:rPr>
                              <w:t>Funds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E820A" id="Text Box 5" o:spid="_x0000_s1036" type="#_x0000_t202" style="position:absolute;margin-left:45pt;margin-top:136.55pt;width:265.5pt;height:21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Ud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" filled="f" stroked="f">
                <v:textbox inset="0,0,0,0">
                  <w:txbxContent>
                    <w:p w14:paraId="113DD33A" w14:textId="77777777" w:rsidR="00E45754" w:rsidRDefault="005C4FF0">
                      <w:pPr>
                        <w:spacing w:before="63" w:after="0" w:line="240" w:lineRule="auto"/>
                        <w:ind w:left="886"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109"/>
                          <w:sz w:val="24"/>
                          <w:szCs w:val="24"/>
                        </w:rPr>
                        <w:t>Allowable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10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Uses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Grant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7"/>
                          <w:sz w:val="24"/>
                          <w:szCs w:val="24"/>
                        </w:rPr>
                        <w:t>Funds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FFA214" wp14:editId="57DF8EF0">
                <wp:simplePos x="0" y="0"/>
                <wp:positionH relativeFrom="page">
                  <wp:posOffset>3943350</wp:posOffset>
                </wp:positionH>
                <wp:positionV relativeFrom="page">
                  <wp:posOffset>1734185</wp:posOffset>
                </wp:positionV>
                <wp:extent cx="3257550" cy="271145"/>
                <wp:effectExtent l="0" t="635" r="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23137" w14:textId="77777777" w:rsidR="00E45754" w:rsidRDefault="005C4FF0">
                            <w:pPr>
                              <w:spacing w:before="73" w:after="0" w:line="240" w:lineRule="auto"/>
                              <w:ind w:left="896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7"/>
                              </w:rPr>
                              <w:t>Unallowable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10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</w:rPr>
                              <w:t>Uses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</w:rPr>
                              <w:t>Grant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7"/>
                              </w:rPr>
                              <w:t>Funds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FA214" id="Text Box 4" o:spid="_x0000_s1037" type="#_x0000_t202" style="position:absolute;margin-left:310.5pt;margin-top:136.55pt;width:256.5pt;height:21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YEnsA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" filled="f" stroked="f">
                <v:textbox inset="0,0,0,0">
                  <w:txbxContent>
                    <w:p w14:paraId="3A923137" w14:textId="77777777" w:rsidR="00E45754" w:rsidRDefault="005C4FF0">
                      <w:pPr>
                        <w:spacing w:before="73" w:after="0" w:line="240" w:lineRule="auto"/>
                        <w:ind w:left="896" w:right="-2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107"/>
                        </w:rPr>
                        <w:t>Unallowable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10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</w:rPr>
                        <w:t>Uses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</w:rPr>
                        <w:t>Grant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7"/>
                        </w:rPr>
                        <w:t>Funds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AF9E168" wp14:editId="2D7EF3C1">
                <wp:simplePos x="0" y="0"/>
                <wp:positionH relativeFrom="page">
                  <wp:posOffset>571500</wp:posOffset>
                </wp:positionH>
                <wp:positionV relativeFrom="page">
                  <wp:posOffset>2005330</wp:posOffset>
                </wp:positionV>
                <wp:extent cx="3371850" cy="6822440"/>
                <wp:effectExtent l="0" t="0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682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A6CA4" w14:textId="77777777" w:rsidR="00E45754" w:rsidRDefault="00E45754">
                            <w:pPr>
                              <w:spacing w:before="10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7B7692C9" w14:textId="31E9F47F" w:rsidR="00E45754" w:rsidRDefault="005C4FF0">
                            <w:pPr>
                              <w:spacing w:after="0" w:line="240" w:lineRule="auto"/>
                              <w:ind w:left="19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 xml:space="preserve">Academic and </w:t>
                            </w:r>
                            <w:r w:rsidR="00CD408B"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areer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 w:rsidR="00CD408B"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dvising</w:t>
                            </w:r>
                          </w:p>
                          <w:p w14:paraId="0EEA269A" w14:textId="77777777" w:rsidR="00E45754" w:rsidRDefault="00E45754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7D7A5E8" w14:textId="77777777" w:rsidR="00E45754" w:rsidRDefault="005C4FF0">
                            <w:pPr>
                              <w:spacing w:after="0" w:line="240" w:lineRule="auto"/>
                              <w:ind w:left="19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Advertising and outreach 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AEFLA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activities</w:t>
                            </w:r>
                          </w:p>
                          <w:p w14:paraId="37048575" w14:textId="77777777" w:rsidR="00E45754" w:rsidRDefault="00E45754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3809A9E" w14:textId="77777777" w:rsidR="00E45754" w:rsidRDefault="005C4FF0">
                            <w:pPr>
                              <w:spacing w:after="0" w:line="240" w:lineRule="auto"/>
                              <w:ind w:left="19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Advertising to recruit grant required personnel</w:t>
                            </w:r>
                          </w:p>
                          <w:p w14:paraId="37B87352" w14:textId="77777777" w:rsidR="00E45754" w:rsidRDefault="00E45754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A2CD50D" w14:textId="2432F9D3" w:rsidR="00E45754" w:rsidRDefault="005C4FF0">
                            <w:pPr>
                              <w:spacing w:after="0" w:line="240" w:lineRule="auto"/>
                              <w:ind w:left="19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 xml:space="preserve">Advisory </w:t>
                            </w:r>
                            <w:r w:rsidR="00CD408B"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ouncils</w:t>
                            </w:r>
                          </w:p>
                          <w:p w14:paraId="64F61967" w14:textId="77777777" w:rsidR="00E45754" w:rsidRDefault="00E45754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03981C6" w14:textId="680BD6CA" w:rsidR="00E45754" w:rsidRDefault="005C4FF0">
                            <w:pPr>
                              <w:spacing w:after="0" w:line="240" w:lineRule="auto"/>
                              <w:ind w:left="19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 xml:space="preserve">Audit </w:t>
                            </w:r>
                            <w:r w:rsidR="00CD408B"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osts in accordance with Single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Audit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Act</w:t>
                            </w:r>
                          </w:p>
                          <w:p w14:paraId="49345E59" w14:textId="77777777" w:rsidR="00E45754" w:rsidRDefault="00E45754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91458DE" w14:textId="77777777" w:rsidR="00E45754" w:rsidRDefault="005C4FF0">
                            <w:pPr>
                              <w:spacing w:after="0" w:line="240" w:lineRule="auto"/>
                              <w:ind w:left="19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•  Bonding</w:t>
                            </w:r>
                          </w:p>
                          <w:p w14:paraId="1CA22301" w14:textId="77777777" w:rsidR="00E45754" w:rsidRDefault="00E45754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32595A3" w14:textId="7BFB3ED6" w:rsidR="00E45754" w:rsidRDefault="005C4FF0">
                            <w:pPr>
                              <w:spacing w:after="0" w:line="240" w:lineRule="auto"/>
                              <w:ind w:left="19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 xml:space="preserve">•  Communication </w:t>
                            </w:r>
                            <w:r w:rsidR="00CD408B"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osts</w:t>
                            </w:r>
                          </w:p>
                          <w:p w14:paraId="23EA5181" w14:textId="77777777" w:rsidR="00E45754" w:rsidRDefault="00E45754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F4579AF" w14:textId="77777777" w:rsidR="00E45754" w:rsidRDefault="005C4FF0">
                            <w:pPr>
                              <w:spacing w:after="0" w:line="240" w:lineRule="auto"/>
                              <w:ind w:left="19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•  Compensation for personal services</w:t>
                            </w:r>
                          </w:p>
                          <w:p w14:paraId="575A14C6" w14:textId="77777777" w:rsidR="00E45754" w:rsidRDefault="00E45754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5DBE6D8" w14:textId="77777777" w:rsidR="00E45754" w:rsidRDefault="005C4FF0">
                            <w:pPr>
                              <w:spacing w:after="0" w:line="240" w:lineRule="auto"/>
                              <w:ind w:left="19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•  Curriculum development</w:t>
                            </w:r>
                          </w:p>
                          <w:p w14:paraId="5033AA0F" w14:textId="77777777" w:rsidR="00E45754" w:rsidRDefault="00E45754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90FE720" w14:textId="77777777" w:rsidR="00E45754" w:rsidRDefault="005C4FF0">
                            <w:pPr>
                              <w:spacing w:after="0" w:line="240" w:lineRule="auto"/>
                              <w:ind w:left="19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•  Distance/remote learning curricula</w:t>
                            </w:r>
                          </w:p>
                          <w:p w14:paraId="2222A320" w14:textId="77777777" w:rsidR="00E45754" w:rsidRDefault="00E45754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5D8B6B4" w14:textId="77777777" w:rsidR="00E45754" w:rsidRDefault="005C4FF0">
                            <w:pPr>
                              <w:spacing w:after="0" w:line="240" w:lineRule="auto"/>
                              <w:ind w:left="19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•  Displays, demonstrations, exhibits</w:t>
                            </w:r>
                          </w:p>
                          <w:p w14:paraId="05E5D416" w14:textId="77777777" w:rsidR="00E45754" w:rsidRDefault="00E45754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D060869" w14:textId="77777777" w:rsidR="00E45754" w:rsidRDefault="005C4FF0">
                            <w:pPr>
                              <w:spacing w:after="0" w:line="240" w:lineRule="auto"/>
                              <w:ind w:left="19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•  Employee morale, health and welfare costs</w:t>
                            </w:r>
                          </w:p>
                          <w:p w14:paraId="4B7D9BBB" w14:textId="77777777" w:rsidR="00E45754" w:rsidRDefault="00E45754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CCC2AE1" w14:textId="77777777" w:rsidR="00E45754" w:rsidRDefault="005C4FF0">
                            <w:pPr>
                              <w:spacing w:after="0" w:line="240" w:lineRule="auto"/>
                              <w:ind w:left="19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•  Equipment for approved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AEFLA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instruction</w:t>
                            </w:r>
                          </w:p>
                          <w:p w14:paraId="2F95BA54" w14:textId="77777777" w:rsidR="00E45754" w:rsidRDefault="00E45754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E19F206" w14:textId="41FD7237" w:rsidR="00E45754" w:rsidRDefault="005C4FF0">
                            <w:pPr>
                              <w:spacing w:after="0" w:line="240" w:lineRule="auto"/>
                              <w:ind w:left="19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•  Equipment/</w:t>
                            </w:r>
                            <w:r w:rsidR="00CD408B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echnology for distance/remote learning</w:t>
                            </w:r>
                          </w:p>
                          <w:p w14:paraId="64668AEC" w14:textId="77777777" w:rsidR="00E45754" w:rsidRDefault="00E45754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CEC6928" w14:textId="77777777" w:rsidR="00E45754" w:rsidRDefault="005C4FF0">
                            <w:pPr>
                              <w:spacing w:after="0" w:line="240" w:lineRule="auto"/>
                              <w:ind w:left="19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•  Instructional materials and supplies</w:t>
                            </w:r>
                          </w:p>
                          <w:p w14:paraId="248B132D" w14:textId="77777777" w:rsidR="00E45754" w:rsidRDefault="00E45754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66B718E" w14:textId="77777777" w:rsidR="00E45754" w:rsidRDefault="005C4FF0">
                            <w:pPr>
                              <w:spacing w:after="0" w:line="240" w:lineRule="auto"/>
                              <w:ind w:left="19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•  Meetings and conferences</w:t>
                            </w:r>
                          </w:p>
                          <w:p w14:paraId="62EFFDA5" w14:textId="77777777" w:rsidR="00E45754" w:rsidRDefault="00E45754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BE29176" w14:textId="19F02B20" w:rsidR="00E45754" w:rsidRDefault="005C4FF0">
                            <w:pPr>
                              <w:spacing w:after="0" w:line="240" w:lineRule="auto"/>
                              <w:ind w:left="19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•  Memberships, subscription</w:t>
                            </w:r>
                            <w:r w:rsidR="00C95A53"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 xml:space="preserve"> and professional activities</w:t>
                            </w:r>
                          </w:p>
                          <w:p w14:paraId="2DF332A3" w14:textId="77777777" w:rsidR="00E45754" w:rsidRDefault="00E45754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5EA57BA" w14:textId="77777777" w:rsidR="00E45754" w:rsidRDefault="005C4FF0">
                            <w:pPr>
                              <w:spacing w:after="0" w:line="240" w:lineRule="auto"/>
                              <w:ind w:left="19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•  Professional service costs</w:t>
                            </w:r>
                          </w:p>
                          <w:p w14:paraId="6A346378" w14:textId="77777777" w:rsidR="00E45754" w:rsidRDefault="00E45754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6D8D7D2" w14:textId="77777777" w:rsidR="00E45754" w:rsidRDefault="005C4FF0">
                            <w:pPr>
                              <w:spacing w:after="0" w:line="240" w:lineRule="auto"/>
                              <w:ind w:left="19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•  Program monitoring</w:t>
                            </w:r>
                          </w:p>
                          <w:p w14:paraId="77DC7C56" w14:textId="77777777" w:rsidR="00E45754" w:rsidRDefault="00E45754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09AE28E" w14:textId="77777777" w:rsidR="00E45754" w:rsidRDefault="005C4FF0">
                            <w:pPr>
                              <w:spacing w:after="0" w:line="240" w:lineRule="auto"/>
                              <w:ind w:left="19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•  Publication and printing costs</w:t>
                            </w:r>
                          </w:p>
                          <w:p w14:paraId="30F25068" w14:textId="77777777" w:rsidR="00E45754" w:rsidRDefault="00E45754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B03720F" w14:textId="77777777" w:rsidR="00E45754" w:rsidRDefault="005C4FF0">
                            <w:pPr>
                              <w:spacing w:after="0" w:line="240" w:lineRule="auto"/>
                              <w:ind w:left="19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•  Rental costs of buildings and equipment</w:t>
                            </w:r>
                          </w:p>
                          <w:p w14:paraId="2E3B7FD8" w14:textId="77777777" w:rsidR="00E45754" w:rsidRDefault="00E45754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BA44581" w14:textId="4EB5B92A" w:rsidR="00E45754" w:rsidRDefault="005C4FF0">
                            <w:pPr>
                              <w:spacing w:after="0" w:line="240" w:lineRule="auto"/>
                              <w:ind w:left="19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•  Salaries/benefits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 xml:space="preserve">for </w:t>
                            </w:r>
                            <w:r w:rsidR="00C95A53"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i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nstructors</w:t>
                            </w:r>
                          </w:p>
                          <w:p w14:paraId="280B3D02" w14:textId="77777777" w:rsidR="00E45754" w:rsidRDefault="00E45754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23032B8" w14:textId="77777777" w:rsidR="00E45754" w:rsidRDefault="005C4FF0">
                            <w:pPr>
                              <w:spacing w:after="0" w:line="240" w:lineRule="auto"/>
                              <w:ind w:left="19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•  Salaries/benefits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for academic/career counselors</w:t>
                            </w:r>
                          </w:p>
                          <w:p w14:paraId="1E169124" w14:textId="77777777" w:rsidR="00E45754" w:rsidRDefault="00E45754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2CAD2D0" w14:textId="77777777" w:rsidR="00E45754" w:rsidRDefault="005C4FF0">
                            <w:pPr>
                              <w:spacing w:after="0" w:line="240" w:lineRule="auto"/>
                              <w:ind w:left="19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•  Salaries/benefits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for sta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f</w:t>
                            </w:r>
                          </w:p>
                          <w:p w14:paraId="1A06735F" w14:textId="77777777" w:rsidR="00E45754" w:rsidRDefault="00E45754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484B604" w14:textId="77777777" w:rsidR="00E45754" w:rsidRDefault="005C4FF0">
                            <w:pPr>
                              <w:spacing w:after="0" w:line="240" w:lineRule="auto"/>
                              <w:ind w:left="19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•  Software licenses</w:t>
                            </w:r>
                          </w:p>
                          <w:p w14:paraId="72477B43" w14:textId="77777777" w:rsidR="00E45754" w:rsidRDefault="00E45754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B50A1F1" w14:textId="77777777" w:rsidR="00E45754" w:rsidRDefault="005C4FF0">
                            <w:pPr>
                              <w:spacing w:after="0" w:line="240" w:lineRule="auto"/>
                              <w:ind w:left="19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raining and professional development costs</w:t>
                            </w:r>
                          </w:p>
                          <w:p w14:paraId="1F6163E8" w14:textId="77777777" w:rsidR="00E45754" w:rsidRDefault="00E45754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6428E73" w14:textId="77777777" w:rsidR="00E45754" w:rsidRDefault="005C4FF0">
                            <w:pPr>
                              <w:spacing w:after="0" w:line="250" w:lineRule="auto"/>
                              <w:ind w:left="370" w:right="861" w:hanging="18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ravel costs that are reasonable and related to official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business</w:t>
                            </w:r>
                          </w:p>
                          <w:p w14:paraId="725FC371" w14:textId="77777777" w:rsidR="00E45754" w:rsidRDefault="00E4575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9E168" id="Text Box 3" o:spid="_x0000_s1038" type="#_x0000_t202" style="position:absolute;margin-left:45pt;margin-top:157.9pt;width:265.5pt;height:537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qUytA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" filled="f" stroked="f">
                <v:textbox inset="0,0,0,0">
                  <w:txbxContent>
                    <w:p w14:paraId="0A8A6CA4" w14:textId="77777777" w:rsidR="00E45754" w:rsidRDefault="00E45754">
                      <w:pPr>
                        <w:spacing w:before="10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  <w:p w14:paraId="7B7692C9" w14:textId="31E9F47F" w:rsidR="00E45754" w:rsidRDefault="005C4FF0">
                      <w:pPr>
                        <w:spacing w:after="0" w:line="240" w:lineRule="auto"/>
                        <w:ind w:left="19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•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4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 xml:space="preserve">Academic and </w:t>
                      </w:r>
                      <w:r w:rsidR="00CD408B"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areer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2"/>
                        </w:rPr>
                        <w:t xml:space="preserve"> </w:t>
                      </w:r>
                      <w:r w:rsidR="00CD408B"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dvising</w:t>
                      </w:r>
                    </w:p>
                    <w:p w14:paraId="0EEA269A" w14:textId="77777777" w:rsidR="00E45754" w:rsidRDefault="00E45754">
                      <w:pPr>
                        <w:spacing w:before="6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47D7A5E8" w14:textId="77777777" w:rsidR="00E45754" w:rsidRDefault="005C4FF0">
                      <w:pPr>
                        <w:spacing w:after="0" w:line="240" w:lineRule="auto"/>
                        <w:ind w:left="19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•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4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Advertising and outreach for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AEFLA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activities</w:t>
                      </w:r>
                    </w:p>
                    <w:p w14:paraId="37048575" w14:textId="77777777" w:rsidR="00E45754" w:rsidRDefault="00E45754">
                      <w:pPr>
                        <w:spacing w:before="6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43809A9E" w14:textId="77777777" w:rsidR="00E45754" w:rsidRDefault="005C4FF0">
                      <w:pPr>
                        <w:spacing w:after="0" w:line="240" w:lineRule="auto"/>
                        <w:ind w:left="19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•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4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Advertising to recruit grant required personnel</w:t>
                      </w:r>
                    </w:p>
                    <w:p w14:paraId="37B87352" w14:textId="77777777" w:rsidR="00E45754" w:rsidRDefault="00E45754">
                      <w:pPr>
                        <w:spacing w:before="6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3A2CD50D" w14:textId="2432F9D3" w:rsidR="00E45754" w:rsidRDefault="005C4FF0">
                      <w:pPr>
                        <w:spacing w:after="0" w:line="240" w:lineRule="auto"/>
                        <w:ind w:left="19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•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4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 xml:space="preserve">Advisory </w:t>
                      </w:r>
                      <w:r w:rsidR="00CD408B"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ouncils</w:t>
                      </w:r>
                    </w:p>
                    <w:p w14:paraId="64F61967" w14:textId="77777777" w:rsidR="00E45754" w:rsidRDefault="00E45754">
                      <w:pPr>
                        <w:spacing w:before="6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503981C6" w14:textId="680BD6CA" w:rsidR="00E45754" w:rsidRDefault="005C4FF0">
                      <w:pPr>
                        <w:spacing w:after="0" w:line="240" w:lineRule="auto"/>
                        <w:ind w:left="19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•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4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 xml:space="preserve">Audit </w:t>
                      </w:r>
                      <w:r w:rsidR="00CD408B"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osts in accordance with Single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Audit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Act</w:t>
                      </w:r>
                    </w:p>
                    <w:p w14:paraId="49345E59" w14:textId="77777777" w:rsidR="00E45754" w:rsidRDefault="00E45754">
                      <w:pPr>
                        <w:spacing w:before="6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791458DE" w14:textId="77777777" w:rsidR="00E45754" w:rsidRDefault="005C4FF0">
                      <w:pPr>
                        <w:spacing w:after="0" w:line="240" w:lineRule="auto"/>
                        <w:ind w:left="19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•  Bonding</w:t>
                      </w:r>
                    </w:p>
                    <w:p w14:paraId="1CA22301" w14:textId="77777777" w:rsidR="00E45754" w:rsidRDefault="00E45754">
                      <w:pPr>
                        <w:spacing w:before="6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132595A3" w14:textId="7BFB3ED6" w:rsidR="00E45754" w:rsidRDefault="005C4FF0">
                      <w:pPr>
                        <w:spacing w:after="0" w:line="240" w:lineRule="auto"/>
                        <w:ind w:left="19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 xml:space="preserve">•  Communication </w:t>
                      </w:r>
                      <w:r w:rsidR="00CD408B"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osts</w:t>
                      </w:r>
                    </w:p>
                    <w:p w14:paraId="23EA5181" w14:textId="77777777" w:rsidR="00E45754" w:rsidRDefault="00E45754">
                      <w:pPr>
                        <w:spacing w:before="6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6F4579AF" w14:textId="77777777" w:rsidR="00E45754" w:rsidRDefault="005C4FF0">
                      <w:pPr>
                        <w:spacing w:after="0" w:line="240" w:lineRule="auto"/>
                        <w:ind w:left="19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•  Compensation for personal services</w:t>
                      </w:r>
                    </w:p>
                    <w:p w14:paraId="575A14C6" w14:textId="77777777" w:rsidR="00E45754" w:rsidRDefault="00E45754">
                      <w:pPr>
                        <w:spacing w:before="6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35DBE6D8" w14:textId="77777777" w:rsidR="00E45754" w:rsidRDefault="005C4FF0">
                      <w:pPr>
                        <w:spacing w:after="0" w:line="240" w:lineRule="auto"/>
                        <w:ind w:left="19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•  Curriculum development</w:t>
                      </w:r>
                    </w:p>
                    <w:p w14:paraId="5033AA0F" w14:textId="77777777" w:rsidR="00E45754" w:rsidRDefault="00E45754">
                      <w:pPr>
                        <w:spacing w:before="6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690FE720" w14:textId="77777777" w:rsidR="00E45754" w:rsidRDefault="005C4FF0">
                      <w:pPr>
                        <w:spacing w:after="0" w:line="240" w:lineRule="auto"/>
                        <w:ind w:left="19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•  Distance/remote learning curricula</w:t>
                      </w:r>
                    </w:p>
                    <w:p w14:paraId="2222A320" w14:textId="77777777" w:rsidR="00E45754" w:rsidRDefault="00E45754">
                      <w:pPr>
                        <w:spacing w:before="6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25D8B6B4" w14:textId="77777777" w:rsidR="00E45754" w:rsidRDefault="005C4FF0">
                      <w:pPr>
                        <w:spacing w:after="0" w:line="240" w:lineRule="auto"/>
                        <w:ind w:left="19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•  Displays, demonstrations, exhibits</w:t>
                      </w:r>
                    </w:p>
                    <w:p w14:paraId="05E5D416" w14:textId="77777777" w:rsidR="00E45754" w:rsidRDefault="00E45754">
                      <w:pPr>
                        <w:spacing w:before="6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5D060869" w14:textId="77777777" w:rsidR="00E45754" w:rsidRDefault="005C4FF0">
                      <w:pPr>
                        <w:spacing w:after="0" w:line="240" w:lineRule="auto"/>
                        <w:ind w:left="19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•  Employee morale, health and welfare costs</w:t>
                      </w:r>
                    </w:p>
                    <w:p w14:paraId="4B7D9BBB" w14:textId="77777777" w:rsidR="00E45754" w:rsidRDefault="00E45754">
                      <w:pPr>
                        <w:spacing w:before="6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2CCC2AE1" w14:textId="77777777" w:rsidR="00E45754" w:rsidRDefault="005C4FF0">
                      <w:pPr>
                        <w:spacing w:after="0" w:line="240" w:lineRule="auto"/>
                        <w:ind w:left="19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•  Equipment for approved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AEFLA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instruction</w:t>
                      </w:r>
                    </w:p>
                    <w:p w14:paraId="2F95BA54" w14:textId="77777777" w:rsidR="00E45754" w:rsidRDefault="00E45754">
                      <w:pPr>
                        <w:spacing w:before="6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1E19F206" w14:textId="41FD7237" w:rsidR="00E45754" w:rsidRDefault="005C4FF0">
                      <w:pPr>
                        <w:spacing w:after="0" w:line="240" w:lineRule="auto"/>
                        <w:ind w:left="19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•  Equipment/</w:t>
                      </w:r>
                      <w:r w:rsidR="00CD408B">
                        <w:rPr>
                          <w:rFonts w:ascii="Times New Roman" w:eastAsia="Times New Roman" w:hAnsi="Times New Roman" w:cs="Times New Roman"/>
                          <w:color w:val="231F20"/>
                          <w:spacing w:val="-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echnology for distance/remote learning</w:t>
                      </w:r>
                    </w:p>
                    <w:p w14:paraId="64668AEC" w14:textId="77777777" w:rsidR="00E45754" w:rsidRDefault="00E45754">
                      <w:pPr>
                        <w:spacing w:before="6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4CEC6928" w14:textId="77777777" w:rsidR="00E45754" w:rsidRDefault="005C4FF0">
                      <w:pPr>
                        <w:spacing w:after="0" w:line="240" w:lineRule="auto"/>
                        <w:ind w:left="19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•  Instructional materials and supplies</w:t>
                      </w:r>
                    </w:p>
                    <w:p w14:paraId="248B132D" w14:textId="77777777" w:rsidR="00E45754" w:rsidRDefault="00E45754">
                      <w:pPr>
                        <w:spacing w:before="6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066B718E" w14:textId="77777777" w:rsidR="00E45754" w:rsidRDefault="005C4FF0">
                      <w:pPr>
                        <w:spacing w:after="0" w:line="240" w:lineRule="auto"/>
                        <w:ind w:left="19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•  Meetings and conferences</w:t>
                      </w:r>
                    </w:p>
                    <w:p w14:paraId="62EFFDA5" w14:textId="77777777" w:rsidR="00E45754" w:rsidRDefault="00E45754">
                      <w:pPr>
                        <w:spacing w:before="6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2BE29176" w14:textId="19F02B20" w:rsidR="00E45754" w:rsidRDefault="005C4FF0">
                      <w:pPr>
                        <w:spacing w:after="0" w:line="240" w:lineRule="auto"/>
                        <w:ind w:left="19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•  Memberships, subscription</w:t>
                      </w:r>
                      <w:r w:rsidR="00C95A53"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s,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 xml:space="preserve"> and professional activities</w:t>
                      </w:r>
                    </w:p>
                    <w:p w14:paraId="2DF332A3" w14:textId="77777777" w:rsidR="00E45754" w:rsidRDefault="00E45754">
                      <w:pPr>
                        <w:spacing w:before="6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65EA57BA" w14:textId="77777777" w:rsidR="00E45754" w:rsidRDefault="005C4FF0">
                      <w:pPr>
                        <w:spacing w:after="0" w:line="240" w:lineRule="auto"/>
                        <w:ind w:left="19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•  Professional service costs</w:t>
                      </w:r>
                    </w:p>
                    <w:p w14:paraId="6A346378" w14:textId="77777777" w:rsidR="00E45754" w:rsidRDefault="00E45754">
                      <w:pPr>
                        <w:spacing w:before="6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76D8D7D2" w14:textId="77777777" w:rsidR="00E45754" w:rsidRDefault="005C4FF0">
                      <w:pPr>
                        <w:spacing w:after="0" w:line="240" w:lineRule="auto"/>
                        <w:ind w:left="19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•  Program monitoring</w:t>
                      </w:r>
                    </w:p>
                    <w:p w14:paraId="77DC7C56" w14:textId="77777777" w:rsidR="00E45754" w:rsidRDefault="00E45754">
                      <w:pPr>
                        <w:spacing w:before="6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609AE28E" w14:textId="77777777" w:rsidR="00E45754" w:rsidRDefault="005C4FF0">
                      <w:pPr>
                        <w:spacing w:after="0" w:line="240" w:lineRule="auto"/>
                        <w:ind w:left="19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•  Publication and printing costs</w:t>
                      </w:r>
                    </w:p>
                    <w:p w14:paraId="30F25068" w14:textId="77777777" w:rsidR="00E45754" w:rsidRDefault="00E45754">
                      <w:pPr>
                        <w:spacing w:before="6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5B03720F" w14:textId="77777777" w:rsidR="00E45754" w:rsidRDefault="005C4FF0">
                      <w:pPr>
                        <w:spacing w:after="0" w:line="240" w:lineRule="auto"/>
                        <w:ind w:left="19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•  Rental costs of buildings and equipment</w:t>
                      </w:r>
                    </w:p>
                    <w:p w14:paraId="2E3B7FD8" w14:textId="77777777" w:rsidR="00E45754" w:rsidRDefault="00E45754">
                      <w:pPr>
                        <w:spacing w:before="6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3BA44581" w14:textId="4EB5B92A" w:rsidR="00E45754" w:rsidRDefault="005C4FF0">
                      <w:pPr>
                        <w:spacing w:after="0" w:line="240" w:lineRule="auto"/>
                        <w:ind w:left="19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•  Salaries/benefits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 xml:space="preserve">for </w:t>
                      </w:r>
                      <w:r w:rsidR="00C95A53"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i</w:t>
                      </w:r>
                      <w:bookmarkStart w:id="1" w:name="_GoBack"/>
                      <w:bookmarkEnd w:id="1"/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nstructors</w:t>
                      </w:r>
                    </w:p>
                    <w:p w14:paraId="280B3D02" w14:textId="77777777" w:rsidR="00E45754" w:rsidRDefault="00E45754">
                      <w:pPr>
                        <w:spacing w:before="6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523032B8" w14:textId="77777777" w:rsidR="00E45754" w:rsidRDefault="005C4FF0">
                      <w:pPr>
                        <w:spacing w:after="0" w:line="240" w:lineRule="auto"/>
                        <w:ind w:left="19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•  Salaries/benefits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for academic/career counselors</w:t>
                      </w:r>
                    </w:p>
                    <w:p w14:paraId="1E169124" w14:textId="77777777" w:rsidR="00E45754" w:rsidRDefault="00E45754">
                      <w:pPr>
                        <w:spacing w:before="6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62CAD2D0" w14:textId="77777777" w:rsidR="00E45754" w:rsidRDefault="005C4FF0">
                      <w:pPr>
                        <w:spacing w:after="0" w:line="240" w:lineRule="auto"/>
                        <w:ind w:left="19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•  Salaries/benefits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for sta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f</w:t>
                      </w:r>
                    </w:p>
                    <w:p w14:paraId="1A06735F" w14:textId="77777777" w:rsidR="00E45754" w:rsidRDefault="00E45754">
                      <w:pPr>
                        <w:spacing w:before="6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0484B604" w14:textId="77777777" w:rsidR="00E45754" w:rsidRDefault="005C4FF0">
                      <w:pPr>
                        <w:spacing w:after="0" w:line="240" w:lineRule="auto"/>
                        <w:ind w:left="19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•  Software licenses</w:t>
                      </w:r>
                    </w:p>
                    <w:p w14:paraId="72477B43" w14:textId="77777777" w:rsidR="00E45754" w:rsidRDefault="00E45754">
                      <w:pPr>
                        <w:spacing w:before="6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3B50A1F1" w14:textId="77777777" w:rsidR="00E45754" w:rsidRDefault="005C4FF0">
                      <w:pPr>
                        <w:spacing w:after="0" w:line="240" w:lineRule="auto"/>
                        <w:ind w:left="19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•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5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raining and professional development costs</w:t>
                      </w:r>
                    </w:p>
                    <w:p w14:paraId="1F6163E8" w14:textId="77777777" w:rsidR="00E45754" w:rsidRDefault="00E45754">
                      <w:pPr>
                        <w:spacing w:before="6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76428E73" w14:textId="77777777" w:rsidR="00E45754" w:rsidRDefault="005C4FF0">
                      <w:pPr>
                        <w:spacing w:after="0" w:line="250" w:lineRule="auto"/>
                        <w:ind w:left="370" w:right="861" w:hanging="18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•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5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ravel costs that are reasonable and related to official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business</w:t>
                      </w:r>
                    </w:p>
                    <w:p w14:paraId="725FC371" w14:textId="77777777" w:rsidR="00E45754" w:rsidRDefault="00E4575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F4954A3" wp14:editId="45D8AC1C">
                <wp:simplePos x="0" y="0"/>
                <wp:positionH relativeFrom="page">
                  <wp:posOffset>3943350</wp:posOffset>
                </wp:positionH>
                <wp:positionV relativeFrom="page">
                  <wp:posOffset>2005330</wp:posOffset>
                </wp:positionV>
                <wp:extent cx="3257550" cy="682244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682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25B1A" w14:textId="77777777" w:rsidR="00E45754" w:rsidRDefault="00E45754">
                            <w:pPr>
                              <w:spacing w:before="2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326DEFEE" w14:textId="77777777" w:rsidR="00E45754" w:rsidRDefault="005C4FF0">
                            <w:pPr>
                              <w:spacing w:after="0" w:line="240" w:lineRule="auto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Advertising and public relations to solely promote</w:t>
                            </w:r>
                          </w:p>
                          <w:p w14:paraId="3E9A3E20" w14:textId="77777777" w:rsidR="00E45754" w:rsidRDefault="005C4FF0">
                            <w:pPr>
                              <w:spacing w:before="11" w:after="0" w:line="240" w:lineRule="auto"/>
                              <w:ind w:left="314" w:right="2896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Adult Education site</w:t>
                            </w:r>
                          </w:p>
                          <w:p w14:paraId="3E4E2219" w14:textId="77777777" w:rsidR="00E45754" w:rsidRDefault="00E45754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67EF611" w14:textId="77777777" w:rsidR="00E45754" w:rsidRDefault="005C4FF0">
                            <w:pPr>
                              <w:spacing w:after="0" w:line="240" w:lineRule="auto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Alcoholic beverages</w:t>
                            </w:r>
                          </w:p>
                          <w:p w14:paraId="5FB2D3F9" w14:textId="77777777" w:rsidR="00E45754" w:rsidRDefault="00E45754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A7AE394" w14:textId="77777777" w:rsidR="00E45754" w:rsidRDefault="005C4FF0">
                            <w:pPr>
                              <w:spacing w:after="0" w:line="240" w:lineRule="auto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•  Bad debts</w:t>
                            </w:r>
                          </w:p>
                          <w:p w14:paraId="077982BB" w14:textId="77777777" w:rsidR="00E45754" w:rsidRDefault="00E45754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B98EADE" w14:textId="77777777" w:rsidR="00E45754" w:rsidRDefault="005C4FF0">
                            <w:pPr>
                              <w:spacing w:after="0" w:line="240" w:lineRule="auto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•  Construction, renovation, and/or remodeling</w:t>
                            </w:r>
                          </w:p>
                          <w:p w14:paraId="14772390" w14:textId="77777777" w:rsidR="00E45754" w:rsidRDefault="00E45754">
                            <w:pPr>
                              <w:spacing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399C07C8" w14:textId="77777777" w:rsidR="00E45754" w:rsidRDefault="00E4575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E34D89" w14:textId="77777777" w:rsidR="00E45754" w:rsidRDefault="005C4FF0">
                            <w:pPr>
                              <w:spacing w:after="0" w:line="240" w:lineRule="auto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•  Contingency provisions</w:t>
                            </w:r>
                          </w:p>
                          <w:p w14:paraId="78225E5A" w14:textId="77777777" w:rsidR="00E45754" w:rsidRDefault="00E45754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98A9DE0" w14:textId="77777777" w:rsidR="00E45754" w:rsidRDefault="005C4FF0">
                            <w:pPr>
                              <w:spacing w:after="0" w:line="240" w:lineRule="auto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•  Donations and contributions</w:t>
                            </w:r>
                          </w:p>
                          <w:p w14:paraId="35D78BE4" w14:textId="77777777" w:rsidR="00E45754" w:rsidRDefault="00E45754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91E8AC9" w14:textId="77777777" w:rsidR="00E45754" w:rsidRDefault="005C4FF0">
                            <w:pPr>
                              <w:spacing w:after="0" w:line="240" w:lineRule="auto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•  Entertainment</w:t>
                            </w:r>
                          </w:p>
                          <w:p w14:paraId="13BF1C83" w14:textId="77777777" w:rsidR="00E45754" w:rsidRDefault="00E45754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5B578C0" w14:textId="77777777" w:rsidR="00E45754" w:rsidRDefault="005C4FF0">
                            <w:pPr>
                              <w:spacing w:after="0" w:line="240" w:lineRule="auto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•  Fines or penalties</w:t>
                            </w:r>
                          </w:p>
                          <w:p w14:paraId="3DE62934" w14:textId="77777777" w:rsidR="00E45754" w:rsidRDefault="00E45754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1C7865C" w14:textId="77777777" w:rsidR="00E45754" w:rsidRDefault="005C4FF0">
                            <w:pPr>
                              <w:spacing w:after="0" w:line="240" w:lineRule="auto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•  Food and beverages</w:t>
                            </w:r>
                          </w:p>
                          <w:p w14:paraId="1E7A426D" w14:textId="77777777" w:rsidR="00E45754" w:rsidRDefault="00E45754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353229E" w14:textId="77777777" w:rsidR="00E45754" w:rsidRDefault="005C4FF0">
                            <w:pPr>
                              <w:spacing w:after="0" w:line="240" w:lineRule="auto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•  Fundraising</w:t>
                            </w:r>
                          </w:p>
                          <w:p w14:paraId="3763EB21" w14:textId="77777777" w:rsidR="00E45754" w:rsidRDefault="00E45754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F4021C4" w14:textId="77777777" w:rsidR="00E45754" w:rsidRDefault="005C4FF0">
                            <w:pPr>
                              <w:spacing w:after="0" w:line="240" w:lineRule="auto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•  Goods or services for personal use</w:t>
                            </w:r>
                          </w:p>
                          <w:p w14:paraId="2A5C0856" w14:textId="77777777" w:rsidR="00E45754" w:rsidRDefault="00E45754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7B8A48F" w14:textId="77777777" w:rsidR="00E45754" w:rsidRDefault="005C4FF0">
                            <w:pPr>
                              <w:spacing w:after="0" w:line="240" w:lineRule="auto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•  Lobbying</w:t>
                            </w:r>
                          </w:p>
                          <w:p w14:paraId="718DC934" w14:textId="77777777" w:rsidR="00E45754" w:rsidRDefault="00E45754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76CC620" w14:textId="77777777" w:rsidR="00E45754" w:rsidRDefault="005C4FF0">
                            <w:pPr>
                              <w:spacing w:after="0" w:line="240" w:lineRule="auto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•  Promotional materials</w:t>
                            </w:r>
                          </w:p>
                          <w:p w14:paraId="52F9ABBD" w14:textId="77777777" w:rsidR="00E45754" w:rsidRDefault="00E45754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F3E6400" w14:textId="77777777" w:rsidR="00E45754" w:rsidRDefault="005C4FF0">
                            <w:pPr>
                              <w:spacing w:after="0" w:line="240" w:lineRule="auto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•  Scholarships paid directly to students</w:t>
                            </w:r>
                          </w:p>
                          <w:p w14:paraId="278F34E2" w14:textId="77777777" w:rsidR="00E45754" w:rsidRDefault="00E45754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BEC969F" w14:textId="77777777" w:rsidR="00E45754" w:rsidRDefault="005C4FF0">
                            <w:pPr>
                              <w:spacing w:after="0" w:line="240" w:lineRule="auto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•  Selling or marketing any products or services</w:t>
                            </w:r>
                          </w:p>
                          <w:p w14:paraId="7E5B2767" w14:textId="77777777" w:rsidR="00E45754" w:rsidRDefault="00E4575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954A3" id="Text Box 2" o:spid="_x0000_s1039" type="#_x0000_t202" style="position:absolute;margin-left:310.5pt;margin-top:157.9pt;width:256.5pt;height:537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GLsg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" filled="f" stroked="f">
                <v:textbox inset="0,0,0,0">
                  <w:txbxContent>
                    <w:p w14:paraId="61025B1A" w14:textId="77777777" w:rsidR="00E45754" w:rsidRDefault="00E45754">
                      <w:pPr>
                        <w:spacing w:before="2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  <w:p w14:paraId="326DEFEE" w14:textId="77777777" w:rsidR="00E45754" w:rsidRDefault="005C4FF0">
                      <w:pPr>
                        <w:spacing w:after="0" w:line="240" w:lineRule="auto"/>
                        <w:ind w:left="18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•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4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Advertising and public relations to solely promote</w:t>
                      </w:r>
                    </w:p>
                    <w:p w14:paraId="3E9A3E20" w14:textId="77777777" w:rsidR="00E45754" w:rsidRDefault="005C4FF0">
                      <w:pPr>
                        <w:spacing w:before="11" w:after="0" w:line="240" w:lineRule="auto"/>
                        <w:ind w:left="314" w:right="2896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Adult Education site</w:t>
                      </w:r>
                    </w:p>
                    <w:p w14:paraId="3E4E2219" w14:textId="77777777" w:rsidR="00E45754" w:rsidRDefault="00E45754">
                      <w:pPr>
                        <w:spacing w:before="6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567EF611" w14:textId="77777777" w:rsidR="00E45754" w:rsidRDefault="005C4FF0">
                      <w:pPr>
                        <w:spacing w:after="0" w:line="240" w:lineRule="auto"/>
                        <w:ind w:left="18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•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4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Alcoholic beverages</w:t>
                      </w:r>
                    </w:p>
                    <w:p w14:paraId="5FB2D3F9" w14:textId="77777777" w:rsidR="00E45754" w:rsidRDefault="00E45754">
                      <w:pPr>
                        <w:spacing w:before="6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6A7AE394" w14:textId="77777777" w:rsidR="00E45754" w:rsidRDefault="005C4FF0">
                      <w:pPr>
                        <w:spacing w:after="0" w:line="240" w:lineRule="auto"/>
                        <w:ind w:left="18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•  Bad debts</w:t>
                      </w:r>
                    </w:p>
                    <w:p w14:paraId="077982BB" w14:textId="77777777" w:rsidR="00E45754" w:rsidRDefault="00E45754">
                      <w:pPr>
                        <w:spacing w:before="6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5B98EADE" w14:textId="77777777" w:rsidR="00E45754" w:rsidRDefault="005C4FF0">
                      <w:pPr>
                        <w:spacing w:after="0" w:line="240" w:lineRule="auto"/>
                        <w:ind w:left="18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 xml:space="preserve">•  Construction, renovation,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and/or remodeling</w:t>
                      </w:r>
                    </w:p>
                    <w:p w14:paraId="14772390" w14:textId="77777777" w:rsidR="00E45754" w:rsidRDefault="00E45754">
                      <w:pPr>
                        <w:spacing w:after="0" w:line="190" w:lineRule="exact"/>
                        <w:rPr>
                          <w:sz w:val="19"/>
                          <w:szCs w:val="19"/>
                        </w:rPr>
                      </w:pPr>
                    </w:p>
                    <w:p w14:paraId="399C07C8" w14:textId="77777777" w:rsidR="00E45754" w:rsidRDefault="00E45754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31E34D89" w14:textId="77777777" w:rsidR="00E45754" w:rsidRDefault="005C4FF0">
                      <w:pPr>
                        <w:spacing w:after="0" w:line="240" w:lineRule="auto"/>
                        <w:ind w:left="18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•  Contingency provisions</w:t>
                      </w:r>
                    </w:p>
                    <w:p w14:paraId="78225E5A" w14:textId="77777777" w:rsidR="00E45754" w:rsidRDefault="00E45754">
                      <w:pPr>
                        <w:spacing w:before="6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598A9DE0" w14:textId="77777777" w:rsidR="00E45754" w:rsidRDefault="005C4FF0">
                      <w:pPr>
                        <w:spacing w:after="0" w:line="240" w:lineRule="auto"/>
                        <w:ind w:left="18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•  Donations and contributions</w:t>
                      </w:r>
                    </w:p>
                    <w:p w14:paraId="35D78BE4" w14:textId="77777777" w:rsidR="00E45754" w:rsidRDefault="00E45754">
                      <w:pPr>
                        <w:spacing w:before="6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291E8AC9" w14:textId="77777777" w:rsidR="00E45754" w:rsidRDefault="005C4FF0">
                      <w:pPr>
                        <w:spacing w:after="0" w:line="240" w:lineRule="auto"/>
                        <w:ind w:left="18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•  Entertainment</w:t>
                      </w:r>
                    </w:p>
                    <w:p w14:paraId="13BF1C83" w14:textId="77777777" w:rsidR="00E45754" w:rsidRDefault="00E45754">
                      <w:pPr>
                        <w:spacing w:before="6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25B578C0" w14:textId="77777777" w:rsidR="00E45754" w:rsidRDefault="005C4FF0">
                      <w:pPr>
                        <w:spacing w:after="0" w:line="240" w:lineRule="auto"/>
                        <w:ind w:left="18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•  Fines or penalties</w:t>
                      </w:r>
                    </w:p>
                    <w:p w14:paraId="3DE62934" w14:textId="77777777" w:rsidR="00E45754" w:rsidRDefault="00E45754">
                      <w:pPr>
                        <w:spacing w:before="6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41C7865C" w14:textId="77777777" w:rsidR="00E45754" w:rsidRDefault="005C4FF0">
                      <w:pPr>
                        <w:spacing w:after="0" w:line="240" w:lineRule="auto"/>
                        <w:ind w:left="18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•  Food and beverages</w:t>
                      </w:r>
                    </w:p>
                    <w:p w14:paraId="1E7A426D" w14:textId="77777777" w:rsidR="00E45754" w:rsidRDefault="00E45754">
                      <w:pPr>
                        <w:spacing w:before="6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5353229E" w14:textId="77777777" w:rsidR="00E45754" w:rsidRDefault="005C4FF0">
                      <w:pPr>
                        <w:spacing w:after="0" w:line="240" w:lineRule="auto"/>
                        <w:ind w:left="18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•  Fundraising</w:t>
                      </w:r>
                    </w:p>
                    <w:p w14:paraId="3763EB21" w14:textId="77777777" w:rsidR="00E45754" w:rsidRDefault="00E45754">
                      <w:pPr>
                        <w:spacing w:before="6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0F4021C4" w14:textId="77777777" w:rsidR="00E45754" w:rsidRDefault="005C4FF0">
                      <w:pPr>
                        <w:spacing w:after="0" w:line="240" w:lineRule="auto"/>
                        <w:ind w:left="18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•  Goods or services for personal use</w:t>
                      </w:r>
                    </w:p>
                    <w:p w14:paraId="2A5C0856" w14:textId="77777777" w:rsidR="00E45754" w:rsidRDefault="00E45754">
                      <w:pPr>
                        <w:spacing w:before="6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27B8A48F" w14:textId="77777777" w:rsidR="00E45754" w:rsidRDefault="005C4FF0">
                      <w:pPr>
                        <w:spacing w:after="0" w:line="240" w:lineRule="auto"/>
                        <w:ind w:left="18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•  Lobbying</w:t>
                      </w:r>
                    </w:p>
                    <w:p w14:paraId="718DC934" w14:textId="77777777" w:rsidR="00E45754" w:rsidRDefault="00E45754">
                      <w:pPr>
                        <w:spacing w:before="6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676CC620" w14:textId="77777777" w:rsidR="00E45754" w:rsidRDefault="005C4FF0">
                      <w:pPr>
                        <w:spacing w:after="0" w:line="240" w:lineRule="auto"/>
                        <w:ind w:left="18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•  Promotional materials</w:t>
                      </w:r>
                    </w:p>
                    <w:p w14:paraId="52F9ABBD" w14:textId="77777777" w:rsidR="00E45754" w:rsidRDefault="00E45754">
                      <w:pPr>
                        <w:spacing w:before="6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4F3E6400" w14:textId="77777777" w:rsidR="00E45754" w:rsidRDefault="005C4FF0">
                      <w:pPr>
                        <w:spacing w:after="0" w:line="240" w:lineRule="auto"/>
                        <w:ind w:left="18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•  Scholarships pai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d directly to students</w:t>
                      </w:r>
                    </w:p>
                    <w:p w14:paraId="278F34E2" w14:textId="77777777" w:rsidR="00E45754" w:rsidRDefault="00E45754">
                      <w:pPr>
                        <w:spacing w:before="6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3BEC969F" w14:textId="77777777" w:rsidR="00E45754" w:rsidRDefault="005C4FF0">
                      <w:pPr>
                        <w:spacing w:after="0" w:line="240" w:lineRule="auto"/>
                        <w:ind w:left="18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•  Selling or marketing any products or services</w:t>
                      </w:r>
                    </w:p>
                    <w:p w14:paraId="7E5B2767" w14:textId="77777777" w:rsidR="00E45754" w:rsidRDefault="00E4575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45754">
      <w:pgSz w:w="12240" w:h="15840"/>
      <w:pgMar w:top="148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54"/>
    <w:rsid w:val="000A2C8E"/>
    <w:rsid w:val="005C4FF0"/>
    <w:rsid w:val="00C95A53"/>
    <w:rsid w:val="00CD408B"/>
    <w:rsid w:val="00DE4A96"/>
    <w:rsid w:val="00E45754"/>
    <w:rsid w:val="00EB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B948C"/>
  <w15:docId w15:val="{E245B2A0-80CD-426F-858F-783C6E39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2C98772BAC341B4313DCDBC849488" ma:contentTypeVersion="10" ma:contentTypeDescription="Create a new document." ma:contentTypeScope="" ma:versionID="c903fcc7d9bce1202f1493f1db2c5aae">
  <xsd:schema xmlns:xsd="http://www.w3.org/2001/XMLSchema" xmlns:xs="http://www.w3.org/2001/XMLSchema" xmlns:p="http://schemas.microsoft.com/office/2006/metadata/properties" xmlns:ns2="8385f65c-6e71-4c24-b9a5-ec81f9d06693" xmlns:ns3="b1525d2f-a621-425c-88d1-59f174d793c3" targetNamespace="http://schemas.microsoft.com/office/2006/metadata/properties" ma:root="true" ma:fieldsID="e74a2f6bc53bfd73a4e2355fea0baf2d" ns2:_="" ns3:_="">
    <xsd:import namespace="8385f65c-6e71-4c24-b9a5-ec81f9d06693"/>
    <xsd:import namespace="b1525d2f-a621-425c-88d1-59f174d793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5f65c-6e71-4c24-b9a5-ec81f9d06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25d2f-a621-425c-88d1-59f174d793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B98B73-12A6-4B43-A394-55A8067E695B}">
  <ds:schemaRefs>
    <ds:schemaRef ds:uri="http://purl.org/dc/dcmitype/"/>
    <ds:schemaRef ds:uri="http://schemas.microsoft.com/office/infopath/2007/PartnerControls"/>
    <ds:schemaRef ds:uri="http://purl.org/dc/elements/1.1/"/>
    <ds:schemaRef ds:uri="b1525d2f-a621-425c-88d1-59f174d793c3"/>
    <ds:schemaRef ds:uri="http://schemas.microsoft.com/office/2006/metadata/properties"/>
    <ds:schemaRef ds:uri="http://purl.org/dc/terms/"/>
    <ds:schemaRef ds:uri="http://schemas.microsoft.com/office/2006/documentManagement/types"/>
    <ds:schemaRef ds:uri="8385f65c-6e71-4c24-b9a5-ec81f9d06693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3506E7-0CE6-4FFB-99C2-084C33E74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85f65c-6e71-4c24-b9a5-ec81f9d06693"/>
    <ds:schemaRef ds:uri="b1525d2f-a621-425c-88d1-59f174d79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ADA94B-ED13-449A-A8C4-A592BD5684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AEFLA_Spending Snapshot.indd</vt:lpstr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AEFLA_Spending Snapshot.indd</dc:title>
  <dc:creator>Senese, Gail</dc:creator>
  <cp:lastModifiedBy>ChasseJohndro, Shelly</cp:lastModifiedBy>
  <cp:revision>6</cp:revision>
  <dcterms:created xsi:type="dcterms:W3CDTF">2020-04-20T15:33:00Z</dcterms:created>
  <dcterms:modified xsi:type="dcterms:W3CDTF">2020-04-29T11:18:00Z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LastSaved">
    <vt:filetime>2020-04-20T00:00:00Z</vt:filetime>
  </property>
  <property fmtid="{D5CDD505-2E9C-101B-9397-08002B2CF9AE}" pid="4" name="ContentTypeId">
    <vt:lpwstr>0x0101009002C98772BAC341B4313DCDBC849488</vt:lpwstr>
  </property>
</Properties>
</file>