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9B4E" w14:textId="77777777" w:rsidR="00AA1056" w:rsidRDefault="00AA1056" w:rsidP="00AA1056">
      <w:r>
        <w:t>Good evening everyone,</w:t>
      </w:r>
    </w:p>
    <w:p w14:paraId="40E5EAEF" w14:textId="77777777" w:rsidR="00AA1056" w:rsidRDefault="00AA1056" w:rsidP="00AA1056"/>
    <w:p w14:paraId="4F72A65E" w14:textId="77777777" w:rsidR="00AA1056" w:rsidRDefault="00AA1056" w:rsidP="00AA1056">
      <w:r>
        <w:t>Here are some amazing resources for dealing with interfering behaviors in home learning and remote settings. These documents are very well organized and easy to use. We hope you find them as useful as we did.</w:t>
      </w:r>
    </w:p>
    <w:p w14:paraId="7C65524A" w14:textId="77777777" w:rsidR="00AA1056" w:rsidRDefault="00AA1056" w:rsidP="00AA1056"/>
    <w:p w14:paraId="5612E189" w14:textId="77777777" w:rsidR="00AA1056" w:rsidRDefault="00AA1056" w:rsidP="00AA1056">
      <w:hyperlink r:id="rId7" w:history="1">
        <w:r>
          <w:rPr>
            <w:rStyle w:val="Hyperlink"/>
          </w:rPr>
          <w:t>https://www.pbisapps.org/community/Pages/A-4-Step-Plan-for-Handling-Problem-Behavior-Remotely.aspx</w:t>
        </w:r>
      </w:hyperlink>
    </w:p>
    <w:p w14:paraId="2D6319F7" w14:textId="77777777" w:rsidR="00AA1056" w:rsidRDefault="00AA1056" w:rsidP="00AA1056"/>
    <w:p w14:paraId="4DE7E05D" w14:textId="77777777" w:rsidR="00AA1056" w:rsidRDefault="00AA1056" w:rsidP="00AA1056">
      <w:hyperlink r:id="rId8" w:history="1">
        <w:r>
          <w:rPr>
            <w:rStyle w:val="Hyperlink"/>
          </w:rPr>
          <w:t>https://www.pbis.org/resource/supporting-students-with-disabilities-at-school-and-home-a-guide-for-teachers-to-support-families-and-students</w:t>
        </w:r>
      </w:hyperlink>
    </w:p>
    <w:p w14:paraId="53971C23" w14:textId="77777777" w:rsidR="00AA1056" w:rsidRDefault="00AA1056" w:rsidP="00AA1056"/>
    <w:p w14:paraId="671F4813" w14:textId="77777777" w:rsidR="00AA1056" w:rsidRDefault="00AA1056" w:rsidP="00AA1056">
      <w:r>
        <w:t>Hope to see you tomorrow at 12pm!</w:t>
      </w:r>
    </w:p>
    <w:p w14:paraId="361CE72E" w14:textId="77777777" w:rsidR="00AA1056" w:rsidRDefault="00AA1056" w:rsidP="00AA1056"/>
    <w:p w14:paraId="0DDDA73B" w14:textId="77777777" w:rsidR="00AA1056" w:rsidRDefault="00AA1056" w:rsidP="00AA1056">
      <w:r>
        <w:t>Erin and the Special Services Team</w:t>
      </w:r>
    </w:p>
    <w:p w14:paraId="0B653BE8" w14:textId="51DB648D" w:rsidR="00C623BD" w:rsidRDefault="001E032B">
      <w:r>
        <w:t xml:space="preserve">PBIS </w:t>
      </w:r>
      <w:bookmarkStart w:id="0" w:name="_GoBack"/>
      <w:bookmarkEnd w:id="0"/>
    </w:p>
    <w:sectPr w:rsidR="00C623BD" w:rsidSect="00AA105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1056"/>
    <w:rsid w:val="00036459"/>
    <w:rsid w:val="001E032B"/>
    <w:rsid w:val="00382DCF"/>
    <w:rsid w:val="008E2557"/>
    <w:rsid w:val="00AA1056"/>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AB7D"/>
  <w15:chartTrackingRefBased/>
  <w15:docId w15:val="{D9038E6F-92C8-4254-A865-E7AA8D8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056"/>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0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pbis.org%2Fresource%2Fsupporting-students-with-disabilities-at-school-and-home-a-guide-for-teachers-to-support-families-and-students&amp;data=02%7C01%7CColene.ONeill%40maine.gov%7Cc77626a53722486427c408d8028d844a%7C413fa8ab207d4b629bcdea1a8f2f864e%7C0%7C0%7C637262154113497860&amp;sdata=KinHc3eDlrWgr%2BgZQTITfOTHyI1ABAckPIYMfvn4Nv4%3D&amp;reserved=0" TargetMode="External"/><Relationship Id="rId3" Type="http://schemas.openxmlformats.org/officeDocument/2006/relationships/customXml" Target="../customXml/item3.xml"/><Relationship Id="rId7" Type="http://schemas.openxmlformats.org/officeDocument/2006/relationships/hyperlink" Target="https://nam03.safelinks.protection.outlook.com/?url=https%3A%2F%2Fwww.pbisapps.org%2Fcommunity%2FPages%2FA-4-Step-Plan-for-Handling-Problem-Behavior-Remotely.aspx&amp;data=02%7C01%7CColene.ONeill%40maine.gov%7Cc77626a53722486427c408d8028d844a%7C413fa8ab207d4b629bcdea1a8f2f864e%7C0%7C0%7C637262154113487903&amp;sdata=AdGn2NHG8w6fS6TI4PAsyX8QXlaIk25DSxh4%2F%2B2Sxb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EEBAE-966E-4D4B-9CFE-061A042F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F701A-E613-4484-AF36-9EEFB7E725CF}">
  <ds:schemaRefs>
    <ds:schemaRef ds:uri="http://schemas.microsoft.com/sharepoint/v3/contenttype/forms"/>
  </ds:schemaRefs>
</ds:datastoreItem>
</file>

<file path=customXml/itemProps3.xml><?xml version="1.0" encoding="utf-8"?>
<ds:datastoreItem xmlns:ds="http://schemas.openxmlformats.org/officeDocument/2006/customXml" ds:itemID="{0A5AAC45-6E84-4095-8FF1-D2274623EB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2</cp:revision>
  <dcterms:created xsi:type="dcterms:W3CDTF">2020-05-27T22:49:00Z</dcterms:created>
  <dcterms:modified xsi:type="dcterms:W3CDTF">2020-05-27T22:57:00Z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