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6FCB" w14:textId="7A65459E" w:rsidR="00431C9C" w:rsidRDefault="00FA7D0E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4B586" wp14:editId="0F64BE35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1A2CB217" w14:textId="5ECC8700" w:rsidR="00612FF1" w:rsidRPr="00CF029B" w:rsidRDefault="00612FF1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77A5">
        <w:rPr>
          <w:rFonts w:ascii="Times New Roman" w:hAnsi="Times New Roman" w:cs="Times New Roman"/>
          <w:b/>
          <w:bCs/>
          <w:sz w:val="24"/>
          <w:szCs w:val="24"/>
        </w:rPr>
        <w:t>Subcommittee</w:t>
      </w:r>
      <w:r>
        <w:rPr>
          <w:rFonts w:ascii="Times New Roman" w:hAnsi="Times New Roman" w:cs="Times New Roman"/>
          <w:b/>
          <w:bCs/>
          <w:sz w:val="24"/>
          <w:szCs w:val="24"/>
        </w:rPr>
        <w:t>-Priority Group</w:t>
      </w:r>
    </w:p>
    <w:p w14:paraId="43F2869A" w14:textId="12A0BE0A" w:rsidR="005853C5" w:rsidRDefault="000D26EA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HYBRID</w:t>
      </w:r>
      <w:r w:rsidR="00FA7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="00FA7D0E"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2A334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DBD2E4" w14:textId="272CEAA9" w:rsidR="005853C5" w:rsidRDefault="00344154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29</w:t>
      </w:r>
      <w:r w:rsidR="00FA7D0E" w:rsidRPr="00CF029B">
        <w:rPr>
          <w:rFonts w:ascii="Times New Roman" w:hAnsi="Times New Roman" w:cs="Times New Roman"/>
          <w:sz w:val="24"/>
          <w:szCs w:val="24"/>
        </w:rPr>
        <w:t>, 202</w:t>
      </w:r>
      <w:r w:rsidR="00FA7D0E">
        <w:rPr>
          <w:rFonts w:ascii="Times New Roman" w:hAnsi="Times New Roman" w:cs="Times New Roman"/>
          <w:sz w:val="24"/>
          <w:szCs w:val="24"/>
        </w:rPr>
        <w:t>3</w:t>
      </w:r>
      <w:r w:rsidR="00FA7D0E" w:rsidRPr="00CF029B">
        <w:rPr>
          <w:rFonts w:ascii="Times New Roman" w:hAnsi="Times New Roman" w:cs="Times New Roman"/>
          <w:sz w:val="24"/>
          <w:szCs w:val="24"/>
        </w:rPr>
        <w:t xml:space="preserve"> – 1:</w:t>
      </w:r>
      <w:r w:rsidR="009604EF">
        <w:rPr>
          <w:rFonts w:ascii="Times New Roman" w:hAnsi="Times New Roman" w:cs="Times New Roman"/>
          <w:sz w:val="24"/>
          <w:szCs w:val="24"/>
        </w:rPr>
        <w:t>0</w:t>
      </w:r>
      <w:r w:rsidR="00FA7D0E" w:rsidRPr="00CF029B">
        <w:rPr>
          <w:rFonts w:ascii="Times New Roman" w:hAnsi="Times New Roman" w:cs="Times New Roman"/>
          <w:sz w:val="24"/>
          <w:szCs w:val="24"/>
        </w:rPr>
        <w:t>0</w:t>
      </w:r>
      <w:r w:rsidR="00FA7D0E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D9B8F49" w14:textId="69B9DBCF" w:rsidR="009D1814" w:rsidRDefault="009D1814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Burton M. Cross Building</w:t>
      </w:r>
      <w:r w:rsidR="00436122">
        <w:rPr>
          <w:rFonts w:ascii="Times New Roman" w:hAnsi="Times New Roman" w:cs="Times New Roman"/>
          <w:sz w:val="24"/>
          <w:szCs w:val="24"/>
        </w:rPr>
        <w:t xml:space="preserve">, </w:t>
      </w:r>
      <w:r w:rsidR="001206A2">
        <w:rPr>
          <w:rFonts w:ascii="Times New Roman" w:hAnsi="Times New Roman" w:cs="Times New Roman"/>
          <w:sz w:val="24"/>
          <w:szCs w:val="24"/>
        </w:rPr>
        <w:t>Sixth</w:t>
      </w:r>
      <w:r w:rsidR="00436122">
        <w:rPr>
          <w:rFonts w:ascii="Times New Roman" w:hAnsi="Times New Roman" w:cs="Times New Roman"/>
          <w:sz w:val="24"/>
          <w:szCs w:val="24"/>
        </w:rPr>
        <w:t xml:space="preserve"> Floor, </w:t>
      </w:r>
      <w:r>
        <w:rPr>
          <w:rFonts w:ascii="Times New Roman" w:hAnsi="Times New Roman" w:cs="Times New Roman"/>
          <w:sz w:val="24"/>
          <w:szCs w:val="24"/>
        </w:rPr>
        <w:t xml:space="preserve"> Room </w:t>
      </w:r>
      <w:r w:rsidR="001206A2">
        <w:rPr>
          <w:rFonts w:ascii="Times New Roman" w:hAnsi="Times New Roman" w:cs="Times New Roman"/>
          <w:sz w:val="24"/>
          <w:szCs w:val="24"/>
        </w:rPr>
        <w:t>6</w:t>
      </w:r>
      <w:r w:rsidR="00344154">
        <w:rPr>
          <w:rFonts w:ascii="Times New Roman" w:hAnsi="Times New Roman" w:cs="Times New Roman"/>
          <w:sz w:val="24"/>
          <w:szCs w:val="24"/>
        </w:rPr>
        <w:t>00</w:t>
      </w:r>
    </w:p>
    <w:p w14:paraId="653635DD" w14:textId="77777777" w:rsidR="004C0D69" w:rsidRPr="00AD2A5C" w:rsidRDefault="00FA7D0E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6BBD5299" w14:textId="72F2E6FA" w:rsidR="00801495" w:rsidRPr="00801495" w:rsidRDefault="00FA7D0E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</w:t>
      </w:r>
      <w:r w:rsidR="0037190A">
        <w:rPr>
          <w:rFonts w:ascii="Times New Roman" w:hAnsi="Times New Roman" w:cs="Times New Roman"/>
          <w:sz w:val="24"/>
          <w:szCs w:val="24"/>
        </w:rPr>
        <w:t>Subcommittee</w:t>
      </w:r>
      <w:r w:rsidR="0038069F">
        <w:rPr>
          <w:rFonts w:ascii="Times New Roman" w:hAnsi="Times New Roman" w:cs="Times New Roman"/>
          <w:sz w:val="24"/>
          <w:szCs w:val="24"/>
        </w:rPr>
        <w:t xml:space="preserve"> Priority Group</w:t>
      </w:r>
      <w:r w:rsidR="00321013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will convene a </w:t>
      </w:r>
      <w:r w:rsidR="00AD2A5C">
        <w:rPr>
          <w:rFonts w:ascii="Times New Roman" w:hAnsi="Times New Roman" w:cs="Times New Roman"/>
          <w:sz w:val="24"/>
          <w:szCs w:val="24"/>
        </w:rPr>
        <w:t xml:space="preserve">hybrid </w:t>
      </w:r>
      <w:r w:rsidRPr="00801495">
        <w:rPr>
          <w:rFonts w:ascii="Times New Roman" w:hAnsi="Times New Roman" w:cs="Times New Roman"/>
          <w:sz w:val="24"/>
          <w:szCs w:val="24"/>
        </w:rPr>
        <w:t>meeting at 1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8C4B9D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>0 p</w:t>
      </w:r>
      <w:r w:rsidRPr="00801495">
        <w:rPr>
          <w:rFonts w:ascii="Times New Roman" w:hAnsi="Times New Roman" w:cs="Times New Roman"/>
          <w:sz w:val="24"/>
          <w:szCs w:val="24"/>
        </w:rPr>
        <w:t>.m. on</w:t>
      </w:r>
      <w:r w:rsidR="00344154">
        <w:rPr>
          <w:rFonts w:ascii="Times New Roman" w:hAnsi="Times New Roman" w:cs="Times New Roman"/>
          <w:sz w:val="24"/>
          <w:szCs w:val="24"/>
        </w:rPr>
        <w:t xml:space="preserve"> Friday</w:t>
      </w:r>
      <w:r w:rsidR="003D34FD">
        <w:rPr>
          <w:rFonts w:ascii="Times New Roman" w:hAnsi="Times New Roman" w:cs="Times New Roman"/>
          <w:sz w:val="24"/>
          <w:szCs w:val="24"/>
        </w:rPr>
        <w:t xml:space="preserve">, </w:t>
      </w:r>
      <w:r w:rsidR="00344154">
        <w:rPr>
          <w:rFonts w:ascii="Times New Roman" w:hAnsi="Times New Roman" w:cs="Times New Roman"/>
          <w:sz w:val="24"/>
          <w:szCs w:val="24"/>
        </w:rPr>
        <w:t>September 29</w:t>
      </w:r>
      <w:r w:rsidR="003D34FD">
        <w:rPr>
          <w:rFonts w:ascii="Times New Roman" w:hAnsi="Times New Roman" w:cs="Times New Roman"/>
          <w:sz w:val="24"/>
          <w:szCs w:val="24"/>
        </w:rPr>
        <w:t>, 2023.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</w:t>
      </w:r>
      <w:r w:rsidR="00EB43B3">
        <w:rPr>
          <w:rFonts w:ascii="Times New Roman" w:hAnsi="Times New Roman" w:cs="Times New Roman"/>
          <w:sz w:val="24"/>
          <w:szCs w:val="24"/>
        </w:rPr>
        <w:t xml:space="preserve">in person or by </w:t>
      </w:r>
      <w:r w:rsidRPr="00801495">
        <w:rPr>
          <w:rFonts w:ascii="Times New Roman" w:hAnsi="Times New Roman" w:cs="Times New Roman"/>
          <w:sz w:val="24"/>
          <w:szCs w:val="24"/>
        </w:rPr>
        <w:t>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45E688B5" w14:textId="456E2BB6" w:rsidR="005766B0" w:rsidRDefault="00FA7D0E" w:rsidP="00B77335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3D34FD">
        <w:rPr>
          <w:rFonts w:ascii="Times New Roman" w:hAnsi="Times New Roman" w:cs="Times New Roman"/>
          <w:sz w:val="24"/>
          <w:szCs w:val="24"/>
        </w:rPr>
        <w:t>Zoom Meeting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FE59A4" w14:textId="77777777" w:rsidR="00EB43B3" w:rsidRPr="00EB43B3" w:rsidRDefault="00EB43B3" w:rsidP="00EB4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3B3">
        <w:rPr>
          <w:rFonts w:ascii="Times New Roman" w:hAnsi="Times New Roman" w:cs="Times New Roman"/>
          <w:sz w:val="24"/>
          <w:szCs w:val="24"/>
        </w:rPr>
        <w:t>https://mainestate.zoom.us/j/82231676364?pwd=ODJTYzJReGRvQjNzNDMvbVhReElRUT09</w:t>
      </w:r>
    </w:p>
    <w:p w14:paraId="6491D3F8" w14:textId="77777777" w:rsidR="00EB43B3" w:rsidRPr="00EB43B3" w:rsidRDefault="00EB43B3" w:rsidP="00EB4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3B3">
        <w:rPr>
          <w:rFonts w:ascii="Times New Roman" w:hAnsi="Times New Roman" w:cs="Times New Roman"/>
          <w:sz w:val="24"/>
          <w:szCs w:val="24"/>
        </w:rPr>
        <w:t>Meeting ID: 822 3167 6364</w:t>
      </w:r>
    </w:p>
    <w:p w14:paraId="2E8FB2D2" w14:textId="497DAE74" w:rsidR="00EB43B3" w:rsidRPr="005766B0" w:rsidRDefault="00EB43B3" w:rsidP="00EB4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3B3">
        <w:rPr>
          <w:rFonts w:ascii="Times New Roman" w:hAnsi="Times New Roman" w:cs="Times New Roman"/>
          <w:sz w:val="24"/>
          <w:szCs w:val="24"/>
        </w:rPr>
        <w:t>Passcode: 99183702</w:t>
      </w:r>
    </w:p>
    <w:p w14:paraId="15F6AF11" w14:textId="7BDA183A" w:rsidR="003D34FD" w:rsidRDefault="00FA7D0E" w:rsidP="0046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22287FA0" w14:textId="6092FEE3" w:rsidR="00AD2A5C" w:rsidRDefault="00FA7D0E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</w:t>
      </w:r>
      <w:proofErr w:type="spellStart"/>
      <w:r>
        <w:rPr>
          <w:rFonts w:ascii="Times New Roman" w:hAnsi="Times New Roman" w:cs="Times New Roman"/>
          <w:sz w:val="24"/>
          <w:szCs w:val="24"/>
        </w:rPr>
        <w:t>ADRC23</w:t>
      </w:r>
      <w:proofErr w:type="spellEnd"/>
      <w:r w:rsidR="009D1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4ECB4" w14:textId="77777777" w:rsidR="001E5211" w:rsidRPr="00BC1561" w:rsidRDefault="00FA7D0E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65E9651E" w14:textId="77777777" w:rsidR="00E7527B" w:rsidRPr="00BC1561" w:rsidRDefault="00FA7D0E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924C9" w14:textId="77777777" w:rsidR="00524986" w:rsidRPr="004A4C3B" w:rsidRDefault="00FA7D0E" w:rsidP="004A4C3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2E5A8" w14:textId="01B31FDD" w:rsidR="00BB6D7A" w:rsidRPr="00CF029B" w:rsidRDefault="00BB6D7A" w:rsidP="00BB6D7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EC4346">
        <w:rPr>
          <w:rFonts w:ascii="Times New Roman" w:hAnsi="Times New Roman" w:cs="Times New Roman"/>
          <w:sz w:val="24"/>
          <w:szCs w:val="24"/>
        </w:rPr>
        <w:t xml:space="preserve">of the Identified </w:t>
      </w:r>
      <w:r w:rsidR="003E6940">
        <w:rPr>
          <w:rFonts w:ascii="Times New Roman" w:hAnsi="Times New Roman" w:cs="Times New Roman"/>
          <w:sz w:val="24"/>
          <w:szCs w:val="24"/>
        </w:rPr>
        <w:t xml:space="preserve">Priorities </w:t>
      </w:r>
      <w:r w:rsidR="00EB43B3">
        <w:rPr>
          <w:rFonts w:ascii="Times New Roman" w:hAnsi="Times New Roman" w:cs="Times New Roman"/>
          <w:sz w:val="24"/>
          <w:szCs w:val="24"/>
        </w:rPr>
        <w:t>and recommended changes</w:t>
      </w:r>
      <w:r w:rsidR="003E6940">
        <w:rPr>
          <w:rFonts w:ascii="Times New Roman" w:hAnsi="Times New Roman" w:cs="Times New Roman"/>
          <w:sz w:val="24"/>
          <w:szCs w:val="24"/>
        </w:rPr>
        <w:t>.</w:t>
      </w:r>
    </w:p>
    <w:p w14:paraId="1E1B1E34" w14:textId="5DEC0D12" w:rsidR="00CD6E16" w:rsidRDefault="00FA7D0E" w:rsidP="00F55E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up schedule </w:t>
      </w:r>
      <w:r w:rsidR="00F55E10">
        <w:rPr>
          <w:rFonts w:ascii="Times New Roman" w:hAnsi="Times New Roman" w:cs="Times New Roman"/>
          <w:sz w:val="24"/>
          <w:szCs w:val="24"/>
        </w:rPr>
        <w:t>to carry out</w:t>
      </w:r>
      <w:r w:rsidR="005714E2">
        <w:rPr>
          <w:rFonts w:ascii="Times New Roman" w:hAnsi="Times New Roman" w:cs="Times New Roman"/>
          <w:sz w:val="24"/>
          <w:szCs w:val="24"/>
        </w:rPr>
        <w:t xml:space="preserve"> actions needed</w:t>
      </w:r>
      <w:r w:rsidR="00F55E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55E10">
        <w:rPr>
          <w:rFonts w:ascii="Times New Roman" w:hAnsi="Times New Roman" w:cs="Times New Roman"/>
          <w:sz w:val="24"/>
          <w:szCs w:val="24"/>
        </w:rPr>
        <w:t xml:space="preserve"> assignment of responsibilities </w:t>
      </w:r>
      <w:r>
        <w:rPr>
          <w:rFonts w:ascii="Times New Roman" w:hAnsi="Times New Roman" w:cs="Times New Roman"/>
          <w:sz w:val="24"/>
          <w:szCs w:val="24"/>
        </w:rPr>
        <w:t>as necessary</w:t>
      </w:r>
      <w:r w:rsidR="00F55E10">
        <w:rPr>
          <w:rFonts w:ascii="Times New Roman" w:hAnsi="Times New Roman" w:cs="Times New Roman"/>
          <w:sz w:val="24"/>
          <w:szCs w:val="24"/>
        </w:rPr>
        <w:t>.</w:t>
      </w:r>
    </w:p>
    <w:p w14:paraId="063E2BBA" w14:textId="77777777" w:rsidR="00940AC3" w:rsidRDefault="00940AC3" w:rsidP="00940AC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5B2A597" w14:textId="77777777" w:rsidR="00E7527B" w:rsidRPr="00BC1561" w:rsidRDefault="00FA7D0E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73393" w14:textId="77777777" w:rsidR="00E7527B" w:rsidRPr="00BC1561" w:rsidRDefault="00FA7D0E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D25E34" w14:textId="77777777" w:rsidR="00E7527B" w:rsidRPr="004C0D69" w:rsidRDefault="00E7527B" w:rsidP="00F55E10">
      <w:pPr>
        <w:spacing w:after="0" w:line="240" w:lineRule="auto"/>
        <w:contextualSpacing/>
        <w:rPr>
          <w:sz w:val="24"/>
          <w:szCs w:val="24"/>
        </w:rPr>
      </w:pPr>
    </w:p>
    <w:sectPr w:rsidR="00E7527B" w:rsidRPr="004C0D6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AD73" w14:textId="77777777" w:rsidR="005435A3" w:rsidRDefault="005435A3">
      <w:pPr>
        <w:spacing w:after="0" w:line="240" w:lineRule="auto"/>
      </w:pPr>
      <w:r>
        <w:separator/>
      </w:r>
    </w:p>
  </w:endnote>
  <w:endnote w:type="continuationSeparator" w:id="0">
    <w:p w14:paraId="654398F3" w14:textId="77777777" w:rsidR="005435A3" w:rsidRDefault="0054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2E34" w14:textId="77777777" w:rsidR="00C55436" w:rsidRPr="00CC185A" w:rsidRDefault="00FA7D0E" w:rsidP="00CC185A">
    <w:pPr>
      <w:pStyle w:val="Footer"/>
      <w:rPr>
        <w:noProof/>
        <w:sz w:val="12"/>
      </w:rPr>
    </w:pPr>
    <w:r w:rsidRPr="00F55E10">
      <w:rPr>
        <w:noProof/>
        <w:sz w:val="12"/>
      </w:rPr>
      <w:t>{P2175003.1}</w:t>
    </w:r>
    <w:r w:rsidR="00CC185A">
      <w:rPr>
        <w:noProof/>
        <w:sz w:val="12"/>
      </w:rPr>
      <w:tab/>
    </w:r>
  </w:p>
  <w:p w14:paraId="1A145B55" w14:textId="77777777" w:rsidR="00C55436" w:rsidRPr="00CC185A" w:rsidRDefault="00C55436" w:rsidP="008D3B39">
    <w:pPr>
      <w:pStyle w:val="Footer"/>
      <w:rPr>
        <w:noProof/>
        <w:sz w:val="12"/>
      </w:rPr>
    </w:pPr>
  </w:p>
  <w:p w14:paraId="1A008893" w14:textId="77777777" w:rsidR="00C55436" w:rsidRPr="00CC185A" w:rsidRDefault="00C55436" w:rsidP="008D3B39">
    <w:pPr>
      <w:pStyle w:val="Footer"/>
      <w:rPr>
        <w:noProof/>
        <w:sz w:val="12"/>
      </w:rPr>
    </w:pPr>
  </w:p>
  <w:p w14:paraId="218427D3" w14:textId="77777777" w:rsidR="008D3B39" w:rsidRPr="00CC185A" w:rsidRDefault="00FA7D0E" w:rsidP="008D3B39">
    <w:pPr>
      <w:pStyle w:val="Footer"/>
    </w:pPr>
    <w:r w:rsidRPr="00CC18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E520" w14:textId="77777777" w:rsidR="005435A3" w:rsidRDefault="005435A3">
      <w:pPr>
        <w:spacing w:after="0" w:line="240" w:lineRule="auto"/>
      </w:pPr>
      <w:r>
        <w:separator/>
      </w:r>
    </w:p>
  </w:footnote>
  <w:footnote w:type="continuationSeparator" w:id="0">
    <w:p w14:paraId="5A5ED0CD" w14:textId="77777777" w:rsidR="005435A3" w:rsidRDefault="0054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3944648C">
      <w:start w:val="1"/>
      <w:numFmt w:val="decimal"/>
      <w:lvlText w:val="%1."/>
      <w:lvlJc w:val="left"/>
      <w:pPr>
        <w:ind w:left="720" w:hanging="360"/>
      </w:pPr>
    </w:lvl>
    <w:lvl w:ilvl="1" w:tplc="C0E248FE" w:tentative="1">
      <w:start w:val="1"/>
      <w:numFmt w:val="lowerLetter"/>
      <w:lvlText w:val="%2."/>
      <w:lvlJc w:val="left"/>
      <w:pPr>
        <w:ind w:left="1440" w:hanging="360"/>
      </w:pPr>
    </w:lvl>
    <w:lvl w:ilvl="2" w:tplc="CC7667F2" w:tentative="1">
      <w:start w:val="1"/>
      <w:numFmt w:val="lowerRoman"/>
      <w:lvlText w:val="%3."/>
      <w:lvlJc w:val="right"/>
      <w:pPr>
        <w:ind w:left="2160" w:hanging="180"/>
      </w:pPr>
    </w:lvl>
    <w:lvl w:ilvl="3" w:tplc="0C1E5532" w:tentative="1">
      <w:start w:val="1"/>
      <w:numFmt w:val="decimal"/>
      <w:lvlText w:val="%4."/>
      <w:lvlJc w:val="left"/>
      <w:pPr>
        <w:ind w:left="2880" w:hanging="360"/>
      </w:pPr>
    </w:lvl>
    <w:lvl w:ilvl="4" w:tplc="C3123BDC" w:tentative="1">
      <w:start w:val="1"/>
      <w:numFmt w:val="lowerLetter"/>
      <w:lvlText w:val="%5."/>
      <w:lvlJc w:val="left"/>
      <w:pPr>
        <w:ind w:left="3600" w:hanging="360"/>
      </w:pPr>
    </w:lvl>
    <w:lvl w:ilvl="5" w:tplc="F7C4AFE2" w:tentative="1">
      <w:start w:val="1"/>
      <w:numFmt w:val="lowerRoman"/>
      <w:lvlText w:val="%6."/>
      <w:lvlJc w:val="right"/>
      <w:pPr>
        <w:ind w:left="4320" w:hanging="180"/>
      </w:pPr>
    </w:lvl>
    <w:lvl w:ilvl="6" w:tplc="25F21F96" w:tentative="1">
      <w:start w:val="1"/>
      <w:numFmt w:val="decimal"/>
      <w:lvlText w:val="%7."/>
      <w:lvlJc w:val="left"/>
      <w:pPr>
        <w:ind w:left="5040" w:hanging="360"/>
      </w:pPr>
    </w:lvl>
    <w:lvl w:ilvl="7" w:tplc="356E2F3C" w:tentative="1">
      <w:start w:val="1"/>
      <w:numFmt w:val="lowerLetter"/>
      <w:lvlText w:val="%8."/>
      <w:lvlJc w:val="left"/>
      <w:pPr>
        <w:ind w:left="5760" w:hanging="360"/>
      </w:pPr>
    </w:lvl>
    <w:lvl w:ilvl="8" w:tplc="5DA88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666CB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82CF84" w:tentative="1">
      <w:start w:val="1"/>
      <w:numFmt w:val="lowerLetter"/>
      <w:lvlText w:val="%2."/>
      <w:lvlJc w:val="left"/>
      <w:pPr>
        <w:ind w:left="1440" w:hanging="360"/>
      </w:pPr>
    </w:lvl>
    <w:lvl w:ilvl="2" w:tplc="8B4A3FE0" w:tentative="1">
      <w:start w:val="1"/>
      <w:numFmt w:val="lowerRoman"/>
      <w:lvlText w:val="%3."/>
      <w:lvlJc w:val="right"/>
      <w:pPr>
        <w:ind w:left="2160" w:hanging="180"/>
      </w:pPr>
    </w:lvl>
    <w:lvl w:ilvl="3" w:tplc="BE6A61B8" w:tentative="1">
      <w:start w:val="1"/>
      <w:numFmt w:val="decimal"/>
      <w:lvlText w:val="%4."/>
      <w:lvlJc w:val="left"/>
      <w:pPr>
        <w:ind w:left="2880" w:hanging="360"/>
      </w:pPr>
    </w:lvl>
    <w:lvl w:ilvl="4" w:tplc="34FAE79C" w:tentative="1">
      <w:start w:val="1"/>
      <w:numFmt w:val="lowerLetter"/>
      <w:lvlText w:val="%5."/>
      <w:lvlJc w:val="left"/>
      <w:pPr>
        <w:ind w:left="3600" w:hanging="360"/>
      </w:pPr>
    </w:lvl>
    <w:lvl w:ilvl="5" w:tplc="DB980502" w:tentative="1">
      <w:start w:val="1"/>
      <w:numFmt w:val="lowerRoman"/>
      <w:lvlText w:val="%6."/>
      <w:lvlJc w:val="right"/>
      <w:pPr>
        <w:ind w:left="4320" w:hanging="180"/>
      </w:pPr>
    </w:lvl>
    <w:lvl w:ilvl="6" w:tplc="97564E02" w:tentative="1">
      <w:start w:val="1"/>
      <w:numFmt w:val="decimal"/>
      <w:lvlText w:val="%7."/>
      <w:lvlJc w:val="left"/>
      <w:pPr>
        <w:ind w:left="5040" w:hanging="360"/>
      </w:pPr>
    </w:lvl>
    <w:lvl w:ilvl="7" w:tplc="27184BD0" w:tentative="1">
      <w:start w:val="1"/>
      <w:numFmt w:val="lowerLetter"/>
      <w:lvlText w:val="%8."/>
      <w:lvlJc w:val="left"/>
      <w:pPr>
        <w:ind w:left="5760" w:hanging="360"/>
      </w:pPr>
    </w:lvl>
    <w:lvl w:ilvl="8" w:tplc="E3942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1EC4B3F8">
      <w:start w:val="1"/>
      <w:numFmt w:val="decimal"/>
      <w:lvlText w:val="%1."/>
      <w:lvlJc w:val="left"/>
      <w:pPr>
        <w:ind w:left="1080" w:hanging="360"/>
      </w:pPr>
    </w:lvl>
    <w:lvl w:ilvl="1" w:tplc="CFB0153C">
      <w:start w:val="1"/>
      <w:numFmt w:val="lowerLetter"/>
      <w:lvlText w:val="%2."/>
      <w:lvlJc w:val="left"/>
      <w:pPr>
        <w:ind w:left="1800" w:hanging="360"/>
      </w:pPr>
    </w:lvl>
    <w:lvl w:ilvl="2" w:tplc="E51C1ED2">
      <w:start w:val="1"/>
      <w:numFmt w:val="lowerRoman"/>
      <w:lvlText w:val="%3."/>
      <w:lvlJc w:val="right"/>
      <w:pPr>
        <w:ind w:left="2520" w:hanging="180"/>
      </w:pPr>
    </w:lvl>
    <w:lvl w:ilvl="3" w:tplc="B47A5D52">
      <w:start w:val="1"/>
      <w:numFmt w:val="decimal"/>
      <w:lvlText w:val="%4."/>
      <w:lvlJc w:val="left"/>
      <w:pPr>
        <w:ind w:left="3240" w:hanging="360"/>
      </w:pPr>
    </w:lvl>
    <w:lvl w:ilvl="4" w:tplc="A3D25D10">
      <w:start w:val="1"/>
      <w:numFmt w:val="lowerLetter"/>
      <w:lvlText w:val="%5."/>
      <w:lvlJc w:val="left"/>
      <w:pPr>
        <w:ind w:left="3960" w:hanging="360"/>
      </w:pPr>
    </w:lvl>
    <w:lvl w:ilvl="5" w:tplc="A3265BA2">
      <w:start w:val="1"/>
      <w:numFmt w:val="lowerRoman"/>
      <w:lvlText w:val="%6."/>
      <w:lvlJc w:val="right"/>
      <w:pPr>
        <w:ind w:left="4680" w:hanging="180"/>
      </w:pPr>
    </w:lvl>
    <w:lvl w:ilvl="6" w:tplc="AFDCFBF8">
      <w:start w:val="1"/>
      <w:numFmt w:val="decimal"/>
      <w:lvlText w:val="%7."/>
      <w:lvlJc w:val="left"/>
      <w:pPr>
        <w:ind w:left="5400" w:hanging="360"/>
      </w:pPr>
    </w:lvl>
    <w:lvl w:ilvl="7" w:tplc="1E10B2F4">
      <w:start w:val="1"/>
      <w:numFmt w:val="lowerLetter"/>
      <w:lvlText w:val="%8."/>
      <w:lvlJc w:val="left"/>
      <w:pPr>
        <w:ind w:left="6120" w:hanging="360"/>
      </w:pPr>
    </w:lvl>
    <w:lvl w:ilvl="8" w:tplc="CF6011E6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038777">
    <w:abstractNumId w:val="0"/>
  </w:num>
  <w:num w:numId="2" w16cid:durableId="973219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39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74B50"/>
    <w:rsid w:val="00087913"/>
    <w:rsid w:val="000A0291"/>
    <w:rsid w:val="000C2DF1"/>
    <w:rsid w:val="000D26EA"/>
    <w:rsid w:val="00110C21"/>
    <w:rsid w:val="001206A2"/>
    <w:rsid w:val="001E5211"/>
    <w:rsid w:val="0023050F"/>
    <w:rsid w:val="002F72FE"/>
    <w:rsid w:val="00304C27"/>
    <w:rsid w:val="00311D90"/>
    <w:rsid w:val="00321013"/>
    <w:rsid w:val="00333EC4"/>
    <w:rsid w:val="0034199D"/>
    <w:rsid w:val="00344154"/>
    <w:rsid w:val="00365067"/>
    <w:rsid w:val="0037190A"/>
    <w:rsid w:val="00376EE6"/>
    <w:rsid w:val="0038069F"/>
    <w:rsid w:val="00385560"/>
    <w:rsid w:val="00391425"/>
    <w:rsid w:val="003B1F7B"/>
    <w:rsid w:val="003B5AA3"/>
    <w:rsid w:val="003D1572"/>
    <w:rsid w:val="003D34FD"/>
    <w:rsid w:val="003E6940"/>
    <w:rsid w:val="003F4F18"/>
    <w:rsid w:val="00431C9C"/>
    <w:rsid w:val="00436122"/>
    <w:rsid w:val="0044086F"/>
    <w:rsid w:val="0046052C"/>
    <w:rsid w:val="00495C21"/>
    <w:rsid w:val="004A4C3B"/>
    <w:rsid w:val="004C0D69"/>
    <w:rsid w:val="004C317F"/>
    <w:rsid w:val="004C3CA5"/>
    <w:rsid w:val="004E0F31"/>
    <w:rsid w:val="00507533"/>
    <w:rsid w:val="00524986"/>
    <w:rsid w:val="005435A3"/>
    <w:rsid w:val="00547EA8"/>
    <w:rsid w:val="00562B4F"/>
    <w:rsid w:val="005714E2"/>
    <w:rsid w:val="005766B0"/>
    <w:rsid w:val="0057725C"/>
    <w:rsid w:val="005853C5"/>
    <w:rsid w:val="00587D94"/>
    <w:rsid w:val="005A2865"/>
    <w:rsid w:val="005A4C3B"/>
    <w:rsid w:val="005D76CA"/>
    <w:rsid w:val="00612FF1"/>
    <w:rsid w:val="006276F9"/>
    <w:rsid w:val="0066309D"/>
    <w:rsid w:val="00665792"/>
    <w:rsid w:val="006A140A"/>
    <w:rsid w:val="006A5D31"/>
    <w:rsid w:val="007319A4"/>
    <w:rsid w:val="007400B9"/>
    <w:rsid w:val="00757C0C"/>
    <w:rsid w:val="00761D23"/>
    <w:rsid w:val="0079363B"/>
    <w:rsid w:val="007F7E39"/>
    <w:rsid w:val="00801495"/>
    <w:rsid w:val="00831E5C"/>
    <w:rsid w:val="00857500"/>
    <w:rsid w:val="00877183"/>
    <w:rsid w:val="008A12D7"/>
    <w:rsid w:val="008A5741"/>
    <w:rsid w:val="008B536A"/>
    <w:rsid w:val="008C4B9D"/>
    <w:rsid w:val="008D3B39"/>
    <w:rsid w:val="008E0875"/>
    <w:rsid w:val="009066FE"/>
    <w:rsid w:val="0092273C"/>
    <w:rsid w:val="00940AC3"/>
    <w:rsid w:val="0095062A"/>
    <w:rsid w:val="009604EF"/>
    <w:rsid w:val="009A66BB"/>
    <w:rsid w:val="009C11E9"/>
    <w:rsid w:val="009D1814"/>
    <w:rsid w:val="009E1971"/>
    <w:rsid w:val="00A06CA9"/>
    <w:rsid w:val="00A31F70"/>
    <w:rsid w:val="00A54782"/>
    <w:rsid w:val="00A967C6"/>
    <w:rsid w:val="00A979AD"/>
    <w:rsid w:val="00AA2AF5"/>
    <w:rsid w:val="00AB7479"/>
    <w:rsid w:val="00AD2A5C"/>
    <w:rsid w:val="00AF44F9"/>
    <w:rsid w:val="00B00B97"/>
    <w:rsid w:val="00B038F8"/>
    <w:rsid w:val="00B116FB"/>
    <w:rsid w:val="00B17D14"/>
    <w:rsid w:val="00B375E0"/>
    <w:rsid w:val="00B77335"/>
    <w:rsid w:val="00B858CA"/>
    <w:rsid w:val="00BB6D7A"/>
    <w:rsid w:val="00BC1561"/>
    <w:rsid w:val="00BD37DE"/>
    <w:rsid w:val="00C02E76"/>
    <w:rsid w:val="00C21747"/>
    <w:rsid w:val="00C32876"/>
    <w:rsid w:val="00C371CE"/>
    <w:rsid w:val="00C520FC"/>
    <w:rsid w:val="00C55436"/>
    <w:rsid w:val="00C67CB2"/>
    <w:rsid w:val="00CB034E"/>
    <w:rsid w:val="00CB63A8"/>
    <w:rsid w:val="00CC185A"/>
    <w:rsid w:val="00CD0F52"/>
    <w:rsid w:val="00CD6E16"/>
    <w:rsid w:val="00CF029B"/>
    <w:rsid w:val="00D21089"/>
    <w:rsid w:val="00D509B2"/>
    <w:rsid w:val="00D656C6"/>
    <w:rsid w:val="00D734E1"/>
    <w:rsid w:val="00D775D6"/>
    <w:rsid w:val="00DD7C87"/>
    <w:rsid w:val="00E30F2C"/>
    <w:rsid w:val="00E7527B"/>
    <w:rsid w:val="00EB43B3"/>
    <w:rsid w:val="00EC4346"/>
    <w:rsid w:val="00F12DE5"/>
    <w:rsid w:val="00F23D80"/>
    <w:rsid w:val="00F277A5"/>
    <w:rsid w:val="00F55E10"/>
    <w:rsid w:val="00F72654"/>
    <w:rsid w:val="00F80BE0"/>
    <w:rsid w:val="00FA7D0E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D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60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2023-09-18T15:42:00Z</dcterms:created>
  <dcterms:modified xsi:type="dcterms:W3CDTF">2023-09-18T20:03:00Z</dcterms:modified>
</cp:coreProperties>
</file>